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BE" w:rsidRPr="004E095C" w:rsidRDefault="000E215F" w:rsidP="000E215F">
      <w:pPr>
        <w:rPr>
          <w:rFonts w:ascii="仿宋_GB2312" w:eastAsia="仿宋_GB2312" w:hAnsi="Times New Roman" w:cs="Times New Roman"/>
          <w:sz w:val="28"/>
          <w:szCs w:val="28"/>
        </w:rPr>
      </w:pPr>
      <w:r w:rsidRPr="004E095C">
        <w:rPr>
          <w:rFonts w:ascii="仿宋_GB2312" w:eastAsia="仿宋_GB2312" w:hAnsi="Times New Roman" w:cs="Times New Roman" w:hint="eastAsia"/>
          <w:sz w:val="28"/>
          <w:szCs w:val="28"/>
        </w:rPr>
        <w:t>附件</w:t>
      </w:r>
      <w:r w:rsidR="00C03930" w:rsidRPr="004E095C">
        <w:rPr>
          <w:rFonts w:ascii="仿宋_GB2312" w:eastAsia="仿宋_GB2312" w:hAnsi="Times New Roman" w:cs="Times New Roman"/>
          <w:sz w:val="28"/>
          <w:szCs w:val="28"/>
        </w:rPr>
        <w:t>1</w:t>
      </w:r>
      <w:r w:rsidRPr="004E095C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0E215F" w:rsidRPr="00675FBE" w:rsidRDefault="00EC09FB" w:rsidP="00675FBE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《</w:t>
      </w:r>
      <w:r w:rsidR="00FF5567" w:rsidRPr="00FF5567">
        <w:rPr>
          <w:rFonts w:ascii="华文中宋" w:eastAsia="华文中宋" w:hAnsi="华文中宋" w:cs="Times New Roman" w:hint="eastAsia"/>
          <w:sz w:val="36"/>
          <w:szCs w:val="36"/>
        </w:rPr>
        <w:t>成本核算案例报告</w:t>
      </w:r>
      <w:r>
        <w:rPr>
          <w:rFonts w:ascii="华文中宋" w:eastAsia="华文中宋" w:hAnsi="华文中宋" w:cs="Times New Roman" w:hint="eastAsia"/>
          <w:sz w:val="36"/>
          <w:szCs w:val="36"/>
        </w:rPr>
        <w:t>》</w:t>
      </w:r>
      <w:r w:rsidR="00675FBE" w:rsidRPr="00675FBE">
        <w:rPr>
          <w:rFonts w:ascii="华文中宋" w:eastAsia="华文中宋" w:hAnsi="华文中宋" w:cs="Times New Roman" w:hint="eastAsia"/>
          <w:sz w:val="36"/>
          <w:szCs w:val="36"/>
        </w:rPr>
        <w:t>参考</w:t>
      </w:r>
      <w:r w:rsidR="007A1C79" w:rsidRPr="00675FBE">
        <w:rPr>
          <w:rFonts w:ascii="华文中宋" w:eastAsia="华文中宋" w:hAnsi="华文中宋" w:cs="Times New Roman" w:hint="eastAsia"/>
          <w:sz w:val="36"/>
          <w:szCs w:val="36"/>
        </w:rPr>
        <w:t>格式</w:t>
      </w:r>
    </w:p>
    <w:p w:rsidR="007A1C79" w:rsidRPr="005908DA" w:rsidRDefault="007A1C79" w:rsidP="000E215F">
      <w:pPr>
        <w:rPr>
          <w:rFonts w:ascii="仿宋_GB2312" w:eastAsia="仿宋_GB2312" w:hAnsi="Times New Roman" w:cs="Times New Roman"/>
          <w:b/>
          <w:sz w:val="30"/>
          <w:szCs w:val="30"/>
        </w:rPr>
      </w:pPr>
      <w:bookmarkStart w:id="0" w:name="_GoBack"/>
      <w:bookmarkEnd w:id="0"/>
    </w:p>
    <w:p w:rsidR="000E215F" w:rsidRDefault="005C0719" w:rsidP="00CF4188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5C0719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案例名称</w:t>
      </w:r>
    </w:p>
    <w:p w:rsidR="00812D6F" w:rsidRPr="00CF4188" w:rsidRDefault="00812D6F" w:rsidP="00812D6F">
      <w:pPr>
        <w:pStyle w:val="a5"/>
        <w:ind w:leftChars="343" w:left="720" w:firstLineChars="796" w:firstLine="2397"/>
        <w:rPr>
          <w:b/>
          <w:sz w:val="30"/>
          <w:szCs w:val="30"/>
        </w:rPr>
      </w:pPr>
      <w:r w:rsidRPr="00CF4188">
        <w:rPr>
          <w:rFonts w:hint="eastAsia"/>
          <w:b/>
          <w:sz w:val="30"/>
          <w:szCs w:val="30"/>
        </w:rPr>
        <w:t>第一部分</w:t>
      </w:r>
      <w:r w:rsidRPr="00CF4188">
        <w:rPr>
          <w:rFonts w:hint="eastAsia"/>
          <w:b/>
          <w:sz w:val="30"/>
          <w:szCs w:val="30"/>
        </w:rPr>
        <w:t xml:space="preserve">  </w:t>
      </w:r>
      <w:r w:rsidRPr="00CF4188">
        <w:rPr>
          <w:rFonts w:hint="eastAsia"/>
          <w:b/>
          <w:sz w:val="30"/>
          <w:szCs w:val="30"/>
        </w:rPr>
        <w:t>目录</w:t>
      </w:r>
    </w:p>
    <w:p w:rsidR="00812D6F" w:rsidRPr="00812D6F" w:rsidRDefault="00812D6F" w:rsidP="00812D6F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根据案例整体内容进行编排，一般至少编排到二级目录。</w:t>
      </w:r>
    </w:p>
    <w:p w:rsidR="00812D6F" w:rsidRPr="00CF4188" w:rsidRDefault="00812D6F" w:rsidP="00812D6F">
      <w:pPr>
        <w:jc w:val="center"/>
        <w:rPr>
          <w:b/>
          <w:sz w:val="30"/>
          <w:szCs w:val="30"/>
        </w:rPr>
      </w:pPr>
      <w:r w:rsidRPr="00CF4188">
        <w:rPr>
          <w:rFonts w:hint="eastAsia"/>
          <w:b/>
          <w:sz w:val="30"/>
          <w:szCs w:val="30"/>
        </w:rPr>
        <w:t>第二部分</w:t>
      </w:r>
      <w:r w:rsidRPr="00CF4188">
        <w:rPr>
          <w:rFonts w:hint="eastAsia"/>
          <w:b/>
          <w:sz w:val="30"/>
          <w:szCs w:val="30"/>
        </w:rPr>
        <w:t xml:space="preserve"> </w:t>
      </w:r>
      <w:r w:rsidRPr="00CF4188">
        <w:rPr>
          <w:rFonts w:hint="eastAsia"/>
          <w:b/>
          <w:sz w:val="30"/>
          <w:szCs w:val="30"/>
        </w:rPr>
        <w:t>内容摘要</w:t>
      </w:r>
    </w:p>
    <w:p w:rsidR="00812D6F" w:rsidRDefault="00812D6F" w:rsidP="00812D6F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对案例进行概括描述，内容涵盖案例主要特征，包括应用</w:t>
      </w:r>
    </w:p>
    <w:p w:rsidR="00812D6F" w:rsidRPr="00812D6F" w:rsidRDefault="00812D6F" w:rsidP="00812D6F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单位背景、相关</w:t>
      </w:r>
      <w:r w:rsidR="00FF5567">
        <w:rPr>
          <w:rFonts w:ascii="仿宋_GB2312" w:eastAsia="仿宋_GB2312" w:hint="eastAsia"/>
          <w:sz w:val="30"/>
          <w:szCs w:val="30"/>
        </w:rPr>
        <w:t>工作</w:t>
      </w:r>
      <w:r w:rsidRPr="00812D6F">
        <w:rPr>
          <w:rFonts w:ascii="仿宋_GB2312" w:eastAsia="仿宋_GB2312" w:hint="eastAsia"/>
          <w:sz w:val="30"/>
          <w:szCs w:val="30"/>
        </w:rPr>
        <w:t>方法和取得成效等内容简介。</w:t>
      </w:r>
    </w:p>
    <w:p w:rsidR="00812D6F" w:rsidRPr="00CF4188" w:rsidRDefault="00812D6F" w:rsidP="00812D6F">
      <w:pPr>
        <w:jc w:val="center"/>
        <w:rPr>
          <w:b/>
          <w:sz w:val="30"/>
          <w:szCs w:val="30"/>
        </w:rPr>
      </w:pPr>
      <w:r w:rsidRPr="00CF4188">
        <w:rPr>
          <w:rFonts w:hint="eastAsia"/>
          <w:b/>
          <w:sz w:val="30"/>
          <w:szCs w:val="30"/>
        </w:rPr>
        <w:t>第三部分</w:t>
      </w:r>
      <w:r w:rsidRPr="00CF4188">
        <w:rPr>
          <w:rFonts w:hint="eastAsia"/>
          <w:b/>
          <w:sz w:val="30"/>
          <w:szCs w:val="30"/>
        </w:rPr>
        <w:t xml:space="preserve"> </w:t>
      </w:r>
      <w:r w:rsidRPr="00CF4188">
        <w:rPr>
          <w:rFonts w:hint="eastAsia"/>
          <w:b/>
          <w:sz w:val="30"/>
          <w:szCs w:val="30"/>
        </w:rPr>
        <w:t>案例正文</w:t>
      </w:r>
    </w:p>
    <w:p w:rsidR="00812D6F" w:rsidRDefault="00812D6F" w:rsidP="00812D6F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应突出总体设计和应用过程相关内容，对其进行详尽、完</w:t>
      </w:r>
    </w:p>
    <w:p w:rsidR="00681801" w:rsidRPr="00812D6F" w:rsidRDefault="00812D6F" w:rsidP="00812D6F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整描述。为增强案例的可理解性，可以采用数字、图标等方式进行补充说明。</w:t>
      </w:r>
    </w:p>
    <w:p w:rsidR="005C0719" w:rsidRPr="00C911B3" w:rsidRDefault="005C0719" w:rsidP="00C911B3">
      <w:pPr>
        <w:pStyle w:val="a5"/>
        <w:numPr>
          <w:ilvl w:val="0"/>
          <w:numId w:val="15"/>
        </w:numPr>
        <w:ind w:firstLineChars="0"/>
        <w:rPr>
          <w:b/>
          <w:sz w:val="30"/>
          <w:szCs w:val="30"/>
        </w:rPr>
      </w:pPr>
      <w:r w:rsidRPr="00C911B3">
        <w:rPr>
          <w:rFonts w:hint="eastAsia"/>
          <w:b/>
          <w:sz w:val="30"/>
          <w:szCs w:val="30"/>
        </w:rPr>
        <w:t>背景描述</w:t>
      </w:r>
    </w:p>
    <w:p w:rsidR="000E402B" w:rsidRPr="00812D6F" w:rsidRDefault="005C0719" w:rsidP="000E402B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介绍与案例中</w:t>
      </w:r>
      <w:r w:rsidR="00FF5567">
        <w:rPr>
          <w:rFonts w:ascii="仿宋_GB2312" w:eastAsia="仿宋_GB2312" w:hint="eastAsia"/>
          <w:sz w:val="30"/>
          <w:szCs w:val="30"/>
        </w:rPr>
        <w:t>成本核算实施</w:t>
      </w:r>
      <w:r w:rsidRPr="00812D6F">
        <w:rPr>
          <w:rFonts w:ascii="仿宋_GB2312" w:eastAsia="仿宋_GB2312" w:hint="eastAsia"/>
          <w:sz w:val="30"/>
          <w:szCs w:val="30"/>
        </w:rPr>
        <w:t>背景，内容</w:t>
      </w:r>
      <w:r w:rsidR="000E402B" w:rsidRPr="00812D6F">
        <w:rPr>
          <w:rFonts w:ascii="仿宋_GB2312" w:eastAsia="仿宋_GB2312" w:hint="eastAsia"/>
          <w:sz w:val="30"/>
          <w:szCs w:val="30"/>
        </w:rPr>
        <w:t>包括</w:t>
      </w:r>
      <w:r w:rsidR="000E402B">
        <w:rPr>
          <w:rFonts w:ascii="仿宋_GB2312" w:eastAsia="仿宋_GB2312" w:hint="eastAsia"/>
          <w:sz w:val="30"/>
          <w:szCs w:val="30"/>
        </w:rPr>
        <w:t>并不限于：</w:t>
      </w:r>
    </w:p>
    <w:p w:rsidR="005C0719" w:rsidRPr="00812D6F" w:rsidRDefault="00C911B3" w:rsidP="00C911B3">
      <w:pPr>
        <w:ind w:firstLineChars="250" w:firstLine="75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（一）</w:t>
      </w:r>
      <w:r w:rsidR="005C0719" w:rsidRPr="00812D6F">
        <w:rPr>
          <w:rFonts w:ascii="仿宋_GB2312" w:eastAsia="仿宋_GB2312" w:hint="eastAsia"/>
          <w:sz w:val="30"/>
          <w:szCs w:val="30"/>
        </w:rPr>
        <w:t>单位基本情况，包括</w:t>
      </w:r>
      <w:r w:rsidR="00FF5567">
        <w:rPr>
          <w:rFonts w:ascii="仿宋_GB2312" w:eastAsia="仿宋_GB2312" w:hint="eastAsia"/>
          <w:sz w:val="30"/>
          <w:szCs w:val="30"/>
        </w:rPr>
        <w:t>本单位</w:t>
      </w:r>
      <w:r w:rsidR="005C0719" w:rsidRPr="00812D6F">
        <w:rPr>
          <w:rFonts w:ascii="仿宋_GB2312" w:eastAsia="仿宋_GB2312" w:hint="eastAsia"/>
          <w:sz w:val="30"/>
          <w:szCs w:val="30"/>
        </w:rPr>
        <w:t>组织模式、</w:t>
      </w:r>
      <w:r w:rsidR="00FF5567" w:rsidRPr="00812D6F">
        <w:rPr>
          <w:rFonts w:ascii="仿宋_GB2312" w:eastAsia="仿宋_GB2312" w:hint="eastAsia"/>
          <w:sz w:val="30"/>
          <w:szCs w:val="30"/>
        </w:rPr>
        <w:t>单位规模、发展</w:t>
      </w:r>
      <w:r w:rsidR="00FF5567">
        <w:rPr>
          <w:rFonts w:ascii="仿宋_GB2312" w:eastAsia="仿宋_GB2312" w:hint="eastAsia"/>
          <w:sz w:val="30"/>
          <w:szCs w:val="30"/>
        </w:rPr>
        <w:t>情况、成本</w:t>
      </w:r>
      <w:r w:rsidR="005C0719" w:rsidRPr="00812D6F">
        <w:rPr>
          <w:rFonts w:ascii="仿宋_GB2312" w:eastAsia="仿宋_GB2312" w:hint="eastAsia"/>
          <w:sz w:val="30"/>
          <w:szCs w:val="30"/>
        </w:rPr>
        <w:t>管控模式等；</w:t>
      </w:r>
    </w:p>
    <w:p w:rsidR="005C0719" w:rsidRPr="00812D6F" w:rsidRDefault="00EC09FB" w:rsidP="00C911B3">
      <w:pPr>
        <w:pStyle w:val="a5"/>
        <w:numPr>
          <w:ilvl w:val="0"/>
          <w:numId w:val="14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单位</w:t>
      </w:r>
      <w:r w:rsidR="00FF5567">
        <w:rPr>
          <w:rFonts w:ascii="仿宋_GB2312" w:eastAsia="仿宋_GB2312" w:hint="eastAsia"/>
          <w:sz w:val="30"/>
          <w:szCs w:val="30"/>
        </w:rPr>
        <w:t>成本</w:t>
      </w:r>
      <w:r w:rsidRPr="00812D6F">
        <w:rPr>
          <w:rFonts w:ascii="仿宋_GB2312" w:eastAsia="仿宋_GB2312" w:hint="eastAsia"/>
          <w:sz w:val="30"/>
          <w:szCs w:val="30"/>
        </w:rPr>
        <w:t>管理现状分析和</w:t>
      </w:r>
      <w:r w:rsidR="00D3770F" w:rsidRPr="00812D6F">
        <w:rPr>
          <w:rFonts w:ascii="仿宋_GB2312" w:eastAsia="仿宋_GB2312" w:hint="eastAsia"/>
          <w:sz w:val="30"/>
          <w:szCs w:val="30"/>
        </w:rPr>
        <w:t>存在的主要问题；</w:t>
      </w:r>
    </w:p>
    <w:p w:rsidR="00D3770F" w:rsidRPr="00812D6F" w:rsidRDefault="00FF5567" w:rsidP="00C911B3">
      <w:pPr>
        <w:pStyle w:val="a5"/>
        <w:numPr>
          <w:ilvl w:val="0"/>
          <w:numId w:val="14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开展成本核算</w:t>
      </w:r>
      <w:r w:rsidR="00D3770F" w:rsidRPr="00812D6F">
        <w:rPr>
          <w:rFonts w:ascii="仿宋_GB2312" w:eastAsia="仿宋_GB2312" w:hint="eastAsia"/>
          <w:sz w:val="30"/>
          <w:szCs w:val="30"/>
        </w:rPr>
        <w:t>的主要原因。</w:t>
      </w:r>
    </w:p>
    <w:p w:rsidR="00812D6F" w:rsidRPr="00C911B3" w:rsidRDefault="00812D6F" w:rsidP="00812D6F">
      <w:pPr>
        <w:pStyle w:val="a5"/>
        <w:numPr>
          <w:ilvl w:val="0"/>
          <w:numId w:val="15"/>
        </w:numPr>
        <w:ind w:firstLineChars="0"/>
        <w:rPr>
          <w:b/>
          <w:sz w:val="30"/>
          <w:szCs w:val="30"/>
        </w:rPr>
      </w:pPr>
      <w:r w:rsidRPr="00C911B3">
        <w:rPr>
          <w:rFonts w:hint="eastAsia"/>
          <w:b/>
          <w:sz w:val="30"/>
          <w:szCs w:val="30"/>
        </w:rPr>
        <w:t>总体设计</w:t>
      </w:r>
    </w:p>
    <w:p w:rsidR="00812D6F" w:rsidRPr="00812D6F" w:rsidRDefault="00812D6F" w:rsidP="00FF5567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全面介绍应用</w:t>
      </w:r>
      <w:r w:rsidR="00FF5567">
        <w:rPr>
          <w:rFonts w:ascii="仿宋_GB2312" w:eastAsia="仿宋_GB2312" w:hint="eastAsia"/>
          <w:sz w:val="30"/>
          <w:szCs w:val="30"/>
        </w:rPr>
        <w:t>成本</w:t>
      </w:r>
      <w:r w:rsidRPr="00812D6F">
        <w:rPr>
          <w:rFonts w:ascii="仿宋_GB2312" w:eastAsia="仿宋_GB2312" w:hint="eastAsia"/>
          <w:sz w:val="30"/>
          <w:szCs w:val="30"/>
        </w:rPr>
        <w:t>的总体设计和部署，内容至少包括：</w:t>
      </w:r>
    </w:p>
    <w:p w:rsidR="00812D6F" w:rsidRPr="00812D6F" w:rsidRDefault="00FF5567" w:rsidP="00812D6F">
      <w:pPr>
        <w:pStyle w:val="a5"/>
        <w:numPr>
          <w:ilvl w:val="0"/>
          <w:numId w:val="6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工作</w:t>
      </w:r>
      <w:r w:rsidR="00812D6F" w:rsidRPr="00812D6F">
        <w:rPr>
          <w:rFonts w:ascii="仿宋_GB2312" w:eastAsia="仿宋_GB2312" w:hint="eastAsia"/>
          <w:sz w:val="30"/>
          <w:szCs w:val="30"/>
        </w:rPr>
        <w:t>目标；</w:t>
      </w:r>
    </w:p>
    <w:p w:rsidR="00812D6F" w:rsidRPr="00812D6F" w:rsidRDefault="00FF5567" w:rsidP="00812D6F">
      <w:pPr>
        <w:pStyle w:val="a5"/>
        <w:numPr>
          <w:ilvl w:val="0"/>
          <w:numId w:val="6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实施工作</w:t>
      </w:r>
      <w:r w:rsidR="00812D6F" w:rsidRPr="00812D6F">
        <w:rPr>
          <w:rFonts w:ascii="仿宋_GB2312" w:eastAsia="仿宋_GB2312" w:hint="eastAsia"/>
          <w:sz w:val="30"/>
          <w:szCs w:val="30"/>
        </w:rPr>
        <w:t>总体思路；</w:t>
      </w:r>
    </w:p>
    <w:p w:rsidR="00812D6F" w:rsidRPr="00812D6F" w:rsidRDefault="00FF5567" w:rsidP="00812D6F">
      <w:pPr>
        <w:pStyle w:val="a5"/>
        <w:numPr>
          <w:ilvl w:val="0"/>
          <w:numId w:val="6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具体工作</w:t>
      </w:r>
      <w:r w:rsidR="00812D6F" w:rsidRPr="00812D6F">
        <w:rPr>
          <w:rFonts w:ascii="仿宋_GB2312" w:eastAsia="仿宋_GB2312" w:hint="eastAsia"/>
          <w:sz w:val="30"/>
          <w:szCs w:val="30"/>
        </w:rPr>
        <w:t>内容；</w:t>
      </w:r>
    </w:p>
    <w:p w:rsidR="00812D6F" w:rsidRPr="00812D6F" w:rsidRDefault="00FF5567" w:rsidP="00812D6F">
      <w:pPr>
        <w:pStyle w:val="a5"/>
        <w:numPr>
          <w:ilvl w:val="0"/>
          <w:numId w:val="6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成本核算工作</w:t>
      </w:r>
      <w:r w:rsidR="00812D6F" w:rsidRPr="00812D6F">
        <w:rPr>
          <w:rFonts w:ascii="仿宋_GB2312" w:eastAsia="仿宋_GB2312" w:hint="eastAsia"/>
          <w:sz w:val="30"/>
          <w:szCs w:val="30"/>
        </w:rPr>
        <w:t>的创新。</w:t>
      </w:r>
    </w:p>
    <w:p w:rsidR="00D3770F" w:rsidRPr="00C911B3" w:rsidRDefault="00D3770F" w:rsidP="00C911B3">
      <w:pPr>
        <w:pStyle w:val="a5"/>
        <w:numPr>
          <w:ilvl w:val="0"/>
          <w:numId w:val="15"/>
        </w:numPr>
        <w:ind w:firstLineChars="0"/>
        <w:rPr>
          <w:b/>
          <w:sz w:val="30"/>
          <w:szCs w:val="30"/>
        </w:rPr>
      </w:pPr>
      <w:r w:rsidRPr="00C911B3">
        <w:rPr>
          <w:rFonts w:hint="eastAsia"/>
          <w:b/>
          <w:sz w:val="30"/>
          <w:szCs w:val="30"/>
        </w:rPr>
        <w:t>应用过程</w:t>
      </w:r>
      <w:r w:rsidR="0086451E">
        <w:rPr>
          <w:rFonts w:hint="eastAsia"/>
          <w:b/>
          <w:sz w:val="30"/>
          <w:szCs w:val="30"/>
        </w:rPr>
        <w:t>（重点</w:t>
      </w:r>
      <w:r w:rsidR="0086451E">
        <w:rPr>
          <w:b/>
          <w:sz w:val="30"/>
          <w:szCs w:val="30"/>
        </w:rPr>
        <w:t>）</w:t>
      </w:r>
    </w:p>
    <w:p w:rsidR="00D3770F" w:rsidRPr="00812D6F" w:rsidRDefault="00D3770F" w:rsidP="00FF5567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全面</w:t>
      </w:r>
      <w:r w:rsidR="00FF5567">
        <w:rPr>
          <w:rFonts w:ascii="仿宋_GB2312" w:eastAsia="仿宋_GB2312" w:hint="eastAsia"/>
          <w:sz w:val="30"/>
          <w:szCs w:val="30"/>
        </w:rPr>
        <w:t>实施</w:t>
      </w:r>
      <w:r w:rsidRPr="00812D6F">
        <w:rPr>
          <w:rFonts w:ascii="仿宋_GB2312" w:eastAsia="仿宋_GB2312" w:hint="eastAsia"/>
          <w:sz w:val="30"/>
          <w:szCs w:val="30"/>
        </w:rPr>
        <w:t>应用过程。内容包括</w:t>
      </w:r>
      <w:r w:rsidR="000E402B">
        <w:rPr>
          <w:rFonts w:ascii="仿宋_GB2312" w:eastAsia="仿宋_GB2312" w:hint="eastAsia"/>
          <w:sz w:val="30"/>
          <w:szCs w:val="30"/>
        </w:rPr>
        <w:t>并不限于：</w:t>
      </w:r>
    </w:p>
    <w:p w:rsidR="00C911B3" w:rsidRPr="00812D6F" w:rsidRDefault="00D3770F" w:rsidP="00D3770F">
      <w:pPr>
        <w:pStyle w:val="a5"/>
        <w:numPr>
          <w:ilvl w:val="0"/>
          <w:numId w:val="7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单位组织架构基本情况，以及</w:t>
      </w:r>
      <w:r w:rsidR="00FF5567">
        <w:rPr>
          <w:rFonts w:ascii="仿宋_GB2312" w:eastAsia="仿宋_GB2312" w:hint="eastAsia"/>
          <w:sz w:val="30"/>
          <w:szCs w:val="30"/>
        </w:rPr>
        <w:t>成本核算</w:t>
      </w:r>
      <w:r w:rsidRPr="00812D6F">
        <w:rPr>
          <w:rFonts w:ascii="仿宋_GB2312" w:eastAsia="仿宋_GB2312" w:hint="eastAsia"/>
          <w:sz w:val="30"/>
          <w:szCs w:val="30"/>
        </w:rPr>
        <w:t>专门组织机</w:t>
      </w:r>
    </w:p>
    <w:p w:rsidR="00D3770F" w:rsidRPr="00812D6F" w:rsidRDefault="00D3770F" w:rsidP="00C911B3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构及运作</w:t>
      </w:r>
      <w:r w:rsidR="00FF5567">
        <w:rPr>
          <w:rFonts w:ascii="仿宋_GB2312" w:eastAsia="仿宋_GB2312" w:hint="eastAsia"/>
          <w:sz w:val="30"/>
          <w:szCs w:val="30"/>
        </w:rPr>
        <w:t>部门</w:t>
      </w:r>
      <w:r w:rsidRPr="00812D6F">
        <w:rPr>
          <w:rFonts w:ascii="仿宋_GB2312" w:eastAsia="仿宋_GB2312" w:hint="eastAsia"/>
          <w:sz w:val="30"/>
          <w:szCs w:val="30"/>
        </w:rPr>
        <w:t>；</w:t>
      </w:r>
    </w:p>
    <w:p w:rsidR="000E402B" w:rsidRDefault="00CF4188" w:rsidP="000E402B">
      <w:pPr>
        <w:pStyle w:val="a5"/>
        <w:numPr>
          <w:ilvl w:val="0"/>
          <w:numId w:val="7"/>
        </w:numPr>
        <w:ind w:firstLineChars="0"/>
        <w:rPr>
          <w:rFonts w:ascii="仿宋_GB2312" w:eastAsia="仿宋_GB2312" w:hint="eastAsia"/>
          <w:sz w:val="30"/>
          <w:szCs w:val="30"/>
        </w:rPr>
      </w:pPr>
      <w:r w:rsidRPr="000E402B">
        <w:rPr>
          <w:rFonts w:ascii="仿宋_GB2312" w:eastAsia="仿宋_GB2312" w:hint="eastAsia"/>
          <w:sz w:val="30"/>
          <w:szCs w:val="30"/>
        </w:rPr>
        <w:t>参与部门（包括牵头部门和配合部门）和人员；</w:t>
      </w:r>
      <w:r w:rsidR="000E402B">
        <w:rPr>
          <w:rFonts w:ascii="仿宋_GB2312" w:eastAsia="仿宋_GB2312" w:hint="eastAsia"/>
          <w:sz w:val="30"/>
          <w:szCs w:val="30"/>
        </w:rPr>
        <w:t xml:space="preserve"> </w:t>
      </w:r>
    </w:p>
    <w:p w:rsidR="00CF4188" w:rsidRPr="000E402B" w:rsidRDefault="00CF4188" w:rsidP="000E402B">
      <w:pPr>
        <w:pStyle w:val="a5"/>
        <w:numPr>
          <w:ilvl w:val="0"/>
          <w:numId w:val="7"/>
        </w:numPr>
        <w:ind w:firstLineChars="0"/>
        <w:rPr>
          <w:rFonts w:ascii="仿宋_GB2312" w:eastAsia="仿宋_GB2312"/>
          <w:sz w:val="30"/>
          <w:szCs w:val="30"/>
        </w:rPr>
      </w:pPr>
      <w:r w:rsidRPr="000E402B">
        <w:rPr>
          <w:rFonts w:ascii="仿宋_GB2312" w:eastAsia="仿宋_GB2312" w:hint="eastAsia"/>
          <w:sz w:val="30"/>
          <w:szCs w:val="30"/>
        </w:rPr>
        <w:t>具体</w:t>
      </w:r>
      <w:r w:rsidR="00FF5567" w:rsidRPr="000E402B">
        <w:rPr>
          <w:rFonts w:ascii="仿宋_GB2312" w:eastAsia="仿宋_GB2312" w:hint="eastAsia"/>
          <w:sz w:val="30"/>
          <w:szCs w:val="30"/>
        </w:rPr>
        <w:t>实施</w:t>
      </w:r>
      <w:r w:rsidRPr="000E402B">
        <w:rPr>
          <w:rFonts w:ascii="仿宋_GB2312" w:eastAsia="仿宋_GB2312" w:hint="eastAsia"/>
          <w:sz w:val="30"/>
          <w:szCs w:val="30"/>
        </w:rPr>
        <w:t>流程，包括具体步骤、业务流程改造、资源投入等；</w:t>
      </w:r>
    </w:p>
    <w:p w:rsidR="00CF4188" w:rsidRPr="00812D6F" w:rsidRDefault="00CF4188" w:rsidP="00D3770F">
      <w:pPr>
        <w:pStyle w:val="a5"/>
        <w:numPr>
          <w:ilvl w:val="0"/>
          <w:numId w:val="7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在实施过程中遇到的主要问题和解决方法。</w:t>
      </w:r>
    </w:p>
    <w:p w:rsidR="00CF4188" w:rsidRPr="00C911B3" w:rsidRDefault="00CF4188" w:rsidP="00C911B3">
      <w:pPr>
        <w:pStyle w:val="a5"/>
        <w:numPr>
          <w:ilvl w:val="0"/>
          <w:numId w:val="15"/>
        </w:numPr>
        <w:ind w:firstLineChars="0"/>
        <w:rPr>
          <w:b/>
          <w:sz w:val="30"/>
          <w:szCs w:val="30"/>
        </w:rPr>
      </w:pPr>
      <w:r w:rsidRPr="00C911B3">
        <w:rPr>
          <w:rFonts w:hint="eastAsia"/>
          <w:b/>
          <w:sz w:val="30"/>
          <w:szCs w:val="30"/>
        </w:rPr>
        <w:t>取得成效</w:t>
      </w:r>
    </w:p>
    <w:p w:rsidR="000E402B" w:rsidRDefault="00CF4188" w:rsidP="000E402B">
      <w:pPr>
        <w:pStyle w:val="a5"/>
        <w:ind w:left="720" w:firstLineChars="0" w:firstLine="0"/>
        <w:rPr>
          <w:rFonts w:ascii="仿宋_GB2312" w:eastAsia="仿宋_GB2312" w:hint="eastAsia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分析</w:t>
      </w:r>
      <w:r w:rsidR="000E402B">
        <w:rPr>
          <w:rFonts w:ascii="仿宋_GB2312" w:eastAsia="仿宋_GB2312" w:hint="eastAsia"/>
          <w:sz w:val="30"/>
          <w:szCs w:val="30"/>
        </w:rPr>
        <w:t>成本管理实施后</w:t>
      </w:r>
      <w:r w:rsidRPr="00812D6F">
        <w:rPr>
          <w:rFonts w:ascii="仿宋_GB2312" w:eastAsia="仿宋_GB2312" w:hint="eastAsia"/>
          <w:sz w:val="30"/>
          <w:szCs w:val="30"/>
        </w:rPr>
        <w:t>取得的管理改进效果，内容</w:t>
      </w:r>
      <w:r w:rsidR="000E402B" w:rsidRPr="00812D6F">
        <w:rPr>
          <w:rFonts w:ascii="仿宋_GB2312" w:eastAsia="仿宋_GB2312" w:hint="eastAsia"/>
          <w:sz w:val="30"/>
          <w:szCs w:val="30"/>
        </w:rPr>
        <w:t>包括</w:t>
      </w:r>
      <w:r w:rsidR="000E402B">
        <w:rPr>
          <w:rFonts w:ascii="仿宋_GB2312" w:eastAsia="仿宋_GB2312" w:hint="eastAsia"/>
          <w:sz w:val="30"/>
          <w:szCs w:val="30"/>
        </w:rPr>
        <w:t>并不限于：</w:t>
      </w:r>
    </w:p>
    <w:p w:rsidR="00CF4188" w:rsidRPr="000E402B" w:rsidRDefault="000E402B" w:rsidP="000E402B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（一）实施</w:t>
      </w:r>
      <w:r w:rsidR="00CF4188" w:rsidRPr="00812D6F">
        <w:rPr>
          <w:rFonts w:ascii="仿宋_GB2312" w:eastAsia="仿宋_GB2312" w:hint="eastAsia"/>
          <w:sz w:val="30"/>
          <w:szCs w:val="30"/>
        </w:rPr>
        <w:t>前后情况对比，包括文</w:t>
      </w:r>
      <w:r w:rsidR="00CF4188" w:rsidRPr="000E402B">
        <w:rPr>
          <w:rFonts w:ascii="仿宋_GB2312" w:eastAsia="仿宋_GB2312" w:hint="eastAsia"/>
          <w:sz w:val="30"/>
          <w:szCs w:val="30"/>
        </w:rPr>
        <w:t>字描述或有关指标、数字等辅助说明方式；</w:t>
      </w:r>
    </w:p>
    <w:p w:rsidR="00CF4188" w:rsidRPr="00812D6F" w:rsidRDefault="00CF4188" w:rsidP="00CF4188">
      <w:pPr>
        <w:pStyle w:val="a5"/>
        <w:numPr>
          <w:ilvl w:val="0"/>
          <w:numId w:val="8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对解决单位管理问题情况的评价；</w:t>
      </w:r>
    </w:p>
    <w:p w:rsidR="00CF4188" w:rsidRPr="00812D6F" w:rsidRDefault="00CF4188" w:rsidP="00CF4188">
      <w:pPr>
        <w:pStyle w:val="a5"/>
        <w:numPr>
          <w:ilvl w:val="0"/>
          <w:numId w:val="8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对支持单位制定和落实战略的评价；</w:t>
      </w:r>
    </w:p>
    <w:p w:rsidR="00CF4188" w:rsidRPr="00812D6F" w:rsidRDefault="00CF4188" w:rsidP="00CF4188">
      <w:pPr>
        <w:pStyle w:val="a5"/>
        <w:numPr>
          <w:ilvl w:val="0"/>
          <w:numId w:val="8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对提升单位管理决策有用性的评价；</w:t>
      </w:r>
    </w:p>
    <w:p w:rsidR="00CF4188" w:rsidRPr="00812D6F" w:rsidRDefault="00CF4188" w:rsidP="00CF4188">
      <w:pPr>
        <w:pStyle w:val="a5"/>
        <w:numPr>
          <w:ilvl w:val="0"/>
          <w:numId w:val="8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对提高单位绩效管理水平的评价。</w:t>
      </w:r>
    </w:p>
    <w:p w:rsidR="00CF4188" w:rsidRPr="00812D6F" w:rsidRDefault="00CF4188" w:rsidP="00681801">
      <w:pPr>
        <w:pStyle w:val="a5"/>
        <w:ind w:left="1800" w:firstLineChars="0" w:firstLine="0"/>
        <w:rPr>
          <w:rFonts w:ascii="仿宋_GB2312" w:eastAsia="仿宋_GB2312"/>
          <w:sz w:val="30"/>
          <w:szCs w:val="30"/>
        </w:rPr>
      </w:pPr>
    </w:p>
    <w:sectPr w:rsidR="00CF4188" w:rsidRPr="00812D6F" w:rsidSect="004E1D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373" w:rsidRDefault="00603373" w:rsidP="00C14D70">
      <w:r>
        <w:separator/>
      </w:r>
    </w:p>
  </w:endnote>
  <w:endnote w:type="continuationSeparator" w:id="0">
    <w:p w:rsidR="00603373" w:rsidRDefault="00603373" w:rsidP="00C1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5060873"/>
      <w:docPartObj>
        <w:docPartGallery w:val="Page Numbers (Bottom of Page)"/>
        <w:docPartUnique/>
      </w:docPartObj>
    </w:sdtPr>
    <w:sdtContent>
      <w:p w:rsidR="004E095C" w:rsidRDefault="00CC3214">
        <w:pPr>
          <w:pStyle w:val="a4"/>
          <w:jc w:val="center"/>
        </w:pPr>
        <w:r>
          <w:fldChar w:fldCharType="begin"/>
        </w:r>
        <w:r w:rsidR="004E095C">
          <w:instrText>PAGE   \* MERGEFORMAT</w:instrText>
        </w:r>
        <w:r>
          <w:fldChar w:fldCharType="separate"/>
        </w:r>
        <w:r w:rsidR="000E402B" w:rsidRPr="000E402B">
          <w:rPr>
            <w:noProof/>
            <w:lang w:val="zh-CN"/>
          </w:rPr>
          <w:t>1</w:t>
        </w:r>
        <w:r>
          <w:fldChar w:fldCharType="end"/>
        </w:r>
      </w:p>
    </w:sdtContent>
  </w:sdt>
  <w:p w:rsidR="004E095C" w:rsidRDefault="004E09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373" w:rsidRDefault="00603373" w:rsidP="00C14D70">
      <w:r>
        <w:separator/>
      </w:r>
    </w:p>
  </w:footnote>
  <w:footnote w:type="continuationSeparator" w:id="0">
    <w:p w:rsidR="00603373" w:rsidRDefault="00603373" w:rsidP="00C14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19A"/>
    <w:multiLevelType w:val="hybridMultilevel"/>
    <w:tmpl w:val="AC34DBF6"/>
    <w:lvl w:ilvl="0" w:tplc="E2B00C48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94C6094"/>
    <w:multiLevelType w:val="hybridMultilevel"/>
    <w:tmpl w:val="9208E918"/>
    <w:lvl w:ilvl="0" w:tplc="BA5CDCD6">
      <w:start w:val="1"/>
      <w:numFmt w:val="japaneseCounting"/>
      <w:lvlText w:val="（%1）"/>
      <w:lvlJc w:val="left"/>
      <w:pPr>
        <w:ind w:left="2025" w:hanging="145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0D7F7375"/>
    <w:multiLevelType w:val="hybridMultilevel"/>
    <w:tmpl w:val="E624AF1E"/>
    <w:lvl w:ilvl="0" w:tplc="E36EB36C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01C2FD1"/>
    <w:multiLevelType w:val="hybridMultilevel"/>
    <w:tmpl w:val="5D5E31AE"/>
    <w:lvl w:ilvl="0" w:tplc="E2E40B64">
      <w:start w:val="2"/>
      <w:numFmt w:val="japaneseCounting"/>
      <w:lvlText w:val="（%1）"/>
      <w:lvlJc w:val="left"/>
      <w:pPr>
        <w:ind w:left="18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4">
    <w:nsid w:val="23AD4D06"/>
    <w:multiLevelType w:val="hybridMultilevel"/>
    <w:tmpl w:val="C2C0DB0A"/>
    <w:lvl w:ilvl="0" w:tplc="B77A66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2C0CA1"/>
    <w:multiLevelType w:val="hybridMultilevel"/>
    <w:tmpl w:val="8EB2C282"/>
    <w:lvl w:ilvl="0" w:tplc="285494EC">
      <w:start w:val="1"/>
      <w:numFmt w:val="japaneseCounting"/>
      <w:lvlText w:val="%1、"/>
      <w:lvlJc w:val="left"/>
      <w:pPr>
        <w:ind w:left="146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7" w:hanging="420"/>
      </w:pPr>
    </w:lvl>
    <w:lvl w:ilvl="2" w:tplc="0409001B" w:tentative="1">
      <w:start w:val="1"/>
      <w:numFmt w:val="lowerRoman"/>
      <w:lvlText w:val="%3."/>
      <w:lvlJc w:val="righ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9" w:tentative="1">
      <w:start w:val="1"/>
      <w:numFmt w:val="lowerLetter"/>
      <w:lvlText w:val="%5)"/>
      <w:lvlJc w:val="left"/>
      <w:pPr>
        <w:ind w:left="2847" w:hanging="420"/>
      </w:pPr>
    </w:lvl>
    <w:lvl w:ilvl="5" w:tplc="0409001B" w:tentative="1">
      <w:start w:val="1"/>
      <w:numFmt w:val="lowerRoman"/>
      <w:lvlText w:val="%6."/>
      <w:lvlJc w:val="righ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9" w:tentative="1">
      <w:start w:val="1"/>
      <w:numFmt w:val="lowerLetter"/>
      <w:lvlText w:val="%8)"/>
      <w:lvlJc w:val="left"/>
      <w:pPr>
        <w:ind w:left="4107" w:hanging="420"/>
      </w:pPr>
    </w:lvl>
    <w:lvl w:ilvl="8" w:tplc="0409001B" w:tentative="1">
      <w:start w:val="1"/>
      <w:numFmt w:val="lowerRoman"/>
      <w:lvlText w:val="%9."/>
      <w:lvlJc w:val="right"/>
      <w:pPr>
        <w:ind w:left="4527" w:hanging="420"/>
      </w:pPr>
    </w:lvl>
  </w:abstractNum>
  <w:abstractNum w:abstractNumId="6">
    <w:nsid w:val="36E65E12"/>
    <w:multiLevelType w:val="hybridMultilevel"/>
    <w:tmpl w:val="1E4A493E"/>
    <w:lvl w:ilvl="0" w:tplc="023893BC">
      <w:start w:val="2"/>
      <w:numFmt w:val="japaneseCounting"/>
      <w:lvlText w:val="（%1）"/>
      <w:lvlJc w:val="left"/>
      <w:pPr>
        <w:ind w:left="18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7">
    <w:nsid w:val="479430E0"/>
    <w:multiLevelType w:val="hybridMultilevel"/>
    <w:tmpl w:val="AA0C2F46"/>
    <w:lvl w:ilvl="0" w:tplc="8250C2CC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4E86350D"/>
    <w:multiLevelType w:val="hybridMultilevel"/>
    <w:tmpl w:val="5B482AD8"/>
    <w:lvl w:ilvl="0" w:tplc="760E5D44">
      <w:start w:val="1"/>
      <w:numFmt w:val="japaneseCounting"/>
      <w:lvlText w:val="第%1部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0837A7"/>
    <w:multiLevelType w:val="hybridMultilevel"/>
    <w:tmpl w:val="DE4A4C2C"/>
    <w:lvl w:ilvl="0" w:tplc="3FB2E78E">
      <w:start w:val="1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0">
    <w:nsid w:val="68A01F90"/>
    <w:multiLevelType w:val="multilevel"/>
    <w:tmpl w:val="68A01F90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581D8B"/>
    <w:multiLevelType w:val="hybridMultilevel"/>
    <w:tmpl w:val="F3C438C6"/>
    <w:lvl w:ilvl="0" w:tplc="06ECE46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71D71319"/>
    <w:multiLevelType w:val="hybridMultilevel"/>
    <w:tmpl w:val="79EAA1D4"/>
    <w:lvl w:ilvl="0" w:tplc="806AF45E">
      <w:start w:val="1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71E36BB0"/>
    <w:multiLevelType w:val="hybridMultilevel"/>
    <w:tmpl w:val="4024217C"/>
    <w:lvl w:ilvl="0" w:tplc="B8FAE5D2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A5F5D7F"/>
    <w:multiLevelType w:val="hybridMultilevel"/>
    <w:tmpl w:val="13BEE396"/>
    <w:lvl w:ilvl="0" w:tplc="F2E29246">
      <w:start w:val="1"/>
      <w:numFmt w:val="japaneseCounting"/>
      <w:lvlText w:val="第%1部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3"/>
  </w:num>
  <w:num w:numId="11">
    <w:abstractNumId w:val="12"/>
  </w:num>
  <w:num w:numId="12">
    <w:abstractNumId w:val="9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15F"/>
    <w:rsid w:val="00002C41"/>
    <w:rsid w:val="00002F37"/>
    <w:rsid w:val="000033C2"/>
    <w:rsid w:val="000036D0"/>
    <w:rsid w:val="00003A3F"/>
    <w:rsid w:val="00004533"/>
    <w:rsid w:val="000046CF"/>
    <w:rsid w:val="00004914"/>
    <w:rsid w:val="00004D9D"/>
    <w:rsid w:val="00005181"/>
    <w:rsid w:val="000064F1"/>
    <w:rsid w:val="00006734"/>
    <w:rsid w:val="00006C2F"/>
    <w:rsid w:val="000075BE"/>
    <w:rsid w:val="00007937"/>
    <w:rsid w:val="00007E74"/>
    <w:rsid w:val="00010D10"/>
    <w:rsid w:val="00012A4B"/>
    <w:rsid w:val="00012EF6"/>
    <w:rsid w:val="0001319E"/>
    <w:rsid w:val="0001349B"/>
    <w:rsid w:val="00013901"/>
    <w:rsid w:val="00013EA6"/>
    <w:rsid w:val="00014AB3"/>
    <w:rsid w:val="00014D49"/>
    <w:rsid w:val="0001542E"/>
    <w:rsid w:val="00015584"/>
    <w:rsid w:val="000156B5"/>
    <w:rsid w:val="000163E3"/>
    <w:rsid w:val="00016ADB"/>
    <w:rsid w:val="00016F0E"/>
    <w:rsid w:val="000178EB"/>
    <w:rsid w:val="00017CB4"/>
    <w:rsid w:val="0002053A"/>
    <w:rsid w:val="00023328"/>
    <w:rsid w:val="000235BA"/>
    <w:rsid w:val="00023640"/>
    <w:rsid w:val="00024207"/>
    <w:rsid w:val="000244EC"/>
    <w:rsid w:val="000244FD"/>
    <w:rsid w:val="000245D6"/>
    <w:rsid w:val="0002539E"/>
    <w:rsid w:val="0002591C"/>
    <w:rsid w:val="00026240"/>
    <w:rsid w:val="000268EE"/>
    <w:rsid w:val="00026BE3"/>
    <w:rsid w:val="0002703D"/>
    <w:rsid w:val="00027A30"/>
    <w:rsid w:val="000306BF"/>
    <w:rsid w:val="00030723"/>
    <w:rsid w:val="00031A99"/>
    <w:rsid w:val="00031ECD"/>
    <w:rsid w:val="000329C6"/>
    <w:rsid w:val="00032BF8"/>
    <w:rsid w:val="00033694"/>
    <w:rsid w:val="00033C04"/>
    <w:rsid w:val="00033C47"/>
    <w:rsid w:val="000349A3"/>
    <w:rsid w:val="00034E86"/>
    <w:rsid w:val="00035932"/>
    <w:rsid w:val="00037FD9"/>
    <w:rsid w:val="0004003C"/>
    <w:rsid w:val="000402D3"/>
    <w:rsid w:val="00040792"/>
    <w:rsid w:val="00040B13"/>
    <w:rsid w:val="00041277"/>
    <w:rsid w:val="00041590"/>
    <w:rsid w:val="0004172E"/>
    <w:rsid w:val="00041F19"/>
    <w:rsid w:val="00041F96"/>
    <w:rsid w:val="00042E73"/>
    <w:rsid w:val="00042ED6"/>
    <w:rsid w:val="000436F1"/>
    <w:rsid w:val="00043D1D"/>
    <w:rsid w:val="00043F9B"/>
    <w:rsid w:val="000461FD"/>
    <w:rsid w:val="0004644A"/>
    <w:rsid w:val="00046C93"/>
    <w:rsid w:val="00046D45"/>
    <w:rsid w:val="00047ECD"/>
    <w:rsid w:val="0005076B"/>
    <w:rsid w:val="00051027"/>
    <w:rsid w:val="000515DC"/>
    <w:rsid w:val="00051976"/>
    <w:rsid w:val="00052473"/>
    <w:rsid w:val="000528F1"/>
    <w:rsid w:val="00052B40"/>
    <w:rsid w:val="00052E00"/>
    <w:rsid w:val="00052E31"/>
    <w:rsid w:val="00055325"/>
    <w:rsid w:val="000556CF"/>
    <w:rsid w:val="00055920"/>
    <w:rsid w:val="00055F92"/>
    <w:rsid w:val="00056288"/>
    <w:rsid w:val="0005673F"/>
    <w:rsid w:val="00056960"/>
    <w:rsid w:val="00056AA4"/>
    <w:rsid w:val="00057CB0"/>
    <w:rsid w:val="00061D51"/>
    <w:rsid w:val="00062945"/>
    <w:rsid w:val="0006376D"/>
    <w:rsid w:val="000639A7"/>
    <w:rsid w:val="00064C58"/>
    <w:rsid w:val="00064D4D"/>
    <w:rsid w:val="00065A7E"/>
    <w:rsid w:val="00065B35"/>
    <w:rsid w:val="0006721C"/>
    <w:rsid w:val="000702BE"/>
    <w:rsid w:val="0007123C"/>
    <w:rsid w:val="00071599"/>
    <w:rsid w:val="000717B2"/>
    <w:rsid w:val="0007196B"/>
    <w:rsid w:val="0007207C"/>
    <w:rsid w:val="000720BF"/>
    <w:rsid w:val="00072993"/>
    <w:rsid w:val="00072E5A"/>
    <w:rsid w:val="00072EB5"/>
    <w:rsid w:val="00072F61"/>
    <w:rsid w:val="000730C0"/>
    <w:rsid w:val="000732A1"/>
    <w:rsid w:val="00073E4E"/>
    <w:rsid w:val="0007453B"/>
    <w:rsid w:val="00074AC7"/>
    <w:rsid w:val="00075313"/>
    <w:rsid w:val="00076427"/>
    <w:rsid w:val="000764FD"/>
    <w:rsid w:val="000765F0"/>
    <w:rsid w:val="000776DC"/>
    <w:rsid w:val="00080091"/>
    <w:rsid w:val="0008023F"/>
    <w:rsid w:val="00080640"/>
    <w:rsid w:val="00080796"/>
    <w:rsid w:val="000808EE"/>
    <w:rsid w:val="00080A96"/>
    <w:rsid w:val="00080D08"/>
    <w:rsid w:val="000814EE"/>
    <w:rsid w:val="000819C7"/>
    <w:rsid w:val="00082714"/>
    <w:rsid w:val="00082A51"/>
    <w:rsid w:val="00082CDB"/>
    <w:rsid w:val="00083048"/>
    <w:rsid w:val="000830CB"/>
    <w:rsid w:val="00083109"/>
    <w:rsid w:val="00083A6B"/>
    <w:rsid w:val="00084427"/>
    <w:rsid w:val="0008463B"/>
    <w:rsid w:val="0008555D"/>
    <w:rsid w:val="00085954"/>
    <w:rsid w:val="00086A5A"/>
    <w:rsid w:val="0008722A"/>
    <w:rsid w:val="000872D8"/>
    <w:rsid w:val="00087837"/>
    <w:rsid w:val="000902C4"/>
    <w:rsid w:val="00090A36"/>
    <w:rsid w:val="00091F37"/>
    <w:rsid w:val="00092AFB"/>
    <w:rsid w:val="00092DEA"/>
    <w:rsid w:val="000937E6"/>
    <w:rsid w:val="00095310"/>
    <w:rsid w:val="00095BD7"/>
    <w:rsid w:val="000964F2"/>
    <w:rsid w:val="00097183"/>
    <w:rsid w:val="00097ACD"/>
    <w:rsid w:val="000A0016"/>
    <w:rsid w:val="000A024F"/>
    <w:rsid w:val="000A028F"/>
    <w:rsid w:val="000A13AD"/>
    <w:rsid w:val="000A161A"/>
    <w:rsid w:val="000A2A2A"/>
    <w:rsid w:val="000A2AA6"/>
    <w:rsid w:val="000A3997"/>
    <w:rsid w:val="000A3D06"/>
    <w:rsid w:val="000A3D1F"/>
    <w:rsid w:val="000A4B83"/>
    <w:rsid w:val="000A5F71"/>
    <w:rsid w:val="000A5FC8"/>
    <w:rsid w:val="000A64D2"/>
    <w:rsid w:val="000A7132"/>
    <w:rsid w:val="000A7EF8"/>
    <w:rsid w:val="000B0013"/>
    <w:rsid w:val="000B0882"/>
    <w:rsid w:val="000B1357"/>
    <w:rsid w:val="000B1EB7"/>
    <w:rsid w:val="000B22F7"/>
    <w:rsid w:val="000B3494"/>
    <w:rsid w:val="000B402E"/>
    <w:rsid w:val="000B4504"/>
    <w:rsid w:val="000B48FC"/>
    <w:rsid w:val="000B4B0B"/>
    <w:rsid w:val="000B4F41"/>
    <w:rsid w:val="000B6205"/>
    <w:rsid w:val="000B6FC3"/>
    <w:rsid w:val="000B7998"/>
    <w:rsid w:val="000C0869"/>
    <w:rsid w:val="000C1A59"/>
    <w:rsid w:val="000C1F54"/>
    <w:rsid w:val="000C2268"/>
    <w:rsid w:val="000C2724"/>
    <w:rsid w:val="000C2C45"/>
    <w:rsid w:val="000C32B3"/>
    <w:rsid w:val="000C39F2"/>
    <w:rsid w:val="000C43F0"/>
    <w:rsid w:val="000C5859"/>
    <w:rsid w:val="000C5874"/>
    <w:rsid w:val="000C616A"/>
    <w:rsid w:val="000C652B"/>
    <w:rsid w:val="000C65F8"/>
    <w:rsid w:val="000C6681"/>
    <w:rsid w:val="000C6DAF"/>
    <w:rsid w:val="000C7373"/>
    <w:rsid w:val="000D0512"/>
    <w:rsid w:val="000D053C"/>
    <w:rsid w:val="000D06BA"/>
    <w:rsid w:val="000D11D7"/>
    <w:rsid w:val="000D14BB"/>
    <w:rsid w:val="000D163B"/>
    <w:rsid w:val="000D19E7"/>
    <w:rsid w:val="000D1D43"/>
    <w:rsid w:val="000D23CF"/>
    <w:rsid w:val="000D2FC1"/>
    <w:rsid w:val="000D2FFD"/>
    <w:rsid w:val="000D396E"/>
    <w:rsid w:val="000D3A82"/>
    <w:rsid w:val="000D42D1"/>
    <w:rsid w:val="000D4577"/>
    <w:rsid w:val="000D473F"/>
    <w:rsid w:val="000D4EF7"/>
    <w:rsid w:val="000D50CC"/>
    <w:rsid w:val="000D5257"/>
    <w:rsid w:val="000D5285"/>
    <w:rsid w:val="000D63F8"/>
    <w:rsid w:val="000D68A1"/>
    <w:rsid w:val="000D6920"/>
    <w:rsid w:val="000D7105"/>
    <w:rsid w:val="000D711A"/>
    <w:rsid w:val="000D7AAE"/>
    <w:rsid w:val="000E0201"/>
    <w:rsid w:val="000E02E5"/>
    <w:rsid w:val="000E09AE"/>
    <w:rsid w:val="000E1630"/>
    <w:rsid w:val="000E215F"/>
    <w:rsid w:val="000E3C04"/>
    <w:rsid w:val="000E3F1B"/>
    <w:rsid w:val="000E402B"/>
    <w:rsid w:val="000E4AC7"/>
    <w:rsid w:val="000E4DBB"/>
    <w:rsid w:val="000E5064"/>
    <w:rsid w:val="000E5E1B"/>
    <w:rsid w:val="000E658F"/>
    <w:rsid w:val="000E7C17"/>
    <w:rsid w:val="000F02DE"/>
    <w:rsid w:val="000F0AD3"/>
    <w:rsid w:val="000F0D2C"/>
    <w:rsid w:val="000F2439"/>
    <w:rsid w:val="000F276F"/>
    <w:rsid w:val="000F2F24"/>
    <w:rsid w:val="000F3E55"/>
    <w:rsid w:val="000F46AE"/>
    <w:rsid w:val="000F4C9A"/>
    <w:rsid w:val="000F4F34"/>
    <w:rsid w:val="000F4FFF"/>
    <w:rsid w:val="000F5F60"/>
    <w:rsid w:val="000F6920"/>
    <w:rsid w:val="000F6EBD"/>
    <w:rsid w:val="000F77A4"/>
    <w:rsid w:val="000F7F1A"/>
    <w:rsid w:val="00100778"/>
    <w:rsid w:val="0010089B"/>
    <w:rsid w:val="0010093E"/>
    <w:rsid w:val="001009A0"/>
    <w:rsid w:val="001016EE"/>
    <w:rsid w:val="001020B4"/>
    <w:rsid w:val="001024AC"/>
    <w:rsid w:val="00102925"/>
    <w:rsid w:val="001030A7"/>
    <w:rsid w:val="00103CD1"/>
    <w:rsid w:val="00105229"/>
    <w:rsid w:val="00107612"/>
    <w:rsid w:val="0011063E"/>
    <w:rsid w:val="00110872"/>
    <w:rsid w:val="00110EAD"/>
    <w:rsid w:val="00110FC3"/>
    <w:rsid w:val="001116DA"/>
    <w:rsid w:val="00111936"/>
    <w:rsid w:val="00112053"/>
    <w:rsid w:val="001122AF"/>
    <w:rsid w:val="001122B7"/>
    <w:rsid w:val="001124CF"/>
    <w:rsid w:val="00112877"/>
    <w:rsid w:val="00112E7D"/>
    <w:rsid w:val="00112FF3"/>
    <w:rsid w:val="00113128"/>
    <w:rsid w:val="0011331E"/>
    <w:rsid w:val="0011386D"/>
    <w:rsid w:val="00113912"/>
    <w:rsid w:val="00114A8A"/>
    <w:rsid w:val="00116CB3"/>
    <w:rsid w:val="00117749"/>
    <w:rsid w:val="0011798D"/>
    <w:rsid w:val="00120444"/>
    <w:rsid w:val="00120997"/>
    <w:rsid w:val="001213A7"/>
    <w:rsid w:val="001216DC"/>
    <w:rsid w:val="0012235C"/>
    <w:rsid w:val="00122523"/>
    <w:rsid w:val="00122C43"/>
    <w:rsid w:val="00123220"/>
    <w:rsid w:val="00123618"/>
    <w:rsid w:val="00123757"/>
    <w:rsid w:val="00123D22"/>
    <w:rsid w:val="0012416B"/>
    <w:rsid w:val="00124594"/>
    <w:rsid w:val="00124B71"/>
    <w:rsid w:val="00124B8D"/>
    <w:rsid w:val="0012602B"/>
    <w:rsid w:val="00127A18"/>
    <w:rsid w:val="00127B84"/>
    <w:rsid w:val="00127D01"/>
    <w:rsid w:val="00127DFB"/>
    <w:rsid w:val="00130333"/>
    <w:rsid w:val="0013043B"/>
    <w:rsid w:val="00130646"/>
    <w:rsid w:val="001308E6"/>
    <w:rsid w:val="001310BD"/>
    <w:rsid w:val="001312BA"/>
    <w:rsid w:val="00131BC3"/>
    <w:rsid w:val="00132355"/>
    <w:rsid w:val="001325A0"/>
    <w:rsid w:val="0013288C"/>
    <w:rsid w:val="0013318B"/>
    <w:rsid w:val="00133536"/>
    <w:rsid w:val="001337DC"/>
    <w:rsid w:val="00133CA4"/>
    <w:rsid w:val="001341D8"/>
    <w:rsid w:val="0013442E"/>
    <w:rsid w:val="001345D4"/>
    <w:rsid w:val="00135080"/>
    <w:rsid w:val="0013533A"/>
    <w:rsid w:val="001353E0"/>
    <w:rsid w:val="001360D1"/>
    <w:rsid w:val="00136718"/>
    <w:rsid w:val="00137054"/>
    <w:rsid w:val="001373C3"/>
    <w:rsid w:val="001401AF"/>
    <w:rsid w:val="00140980"/>
    <w:rsid w:val="00140BA4"/>
    <w:rsid w:val="00140C71"/>
    <w:rsid w:val="00140C74"/>
    <w:rsid w:val="0014149B"/>
    <w:rsid w:val="00141663"/>
    <w:rsid w:val="00142441"/>
    <w:rsid w:val="00142AE5"/>
    <w:rsid w:val="001432F5"/>
    <w:rsid w:val="001452E9"/>
    <w:rsid w:val="001453C9"/>
    <w:rsid w:val="001472AB"/>
    <w:rsid w:val="001474CB"/>
    <w:rsid w:val="0015016A"/>
    <w:rsid w:val="00150237"/>
    <w:rsid w:val="00150562"/>
    <w:rsid w:val="00150664"/>
    <w:rsid w:val="00150AF9"/>
    <w:rsid w:val="00150E4F"/>
    <w:rsid w:val="00151222"/>
    <w:rsid w:val="00151299"/>
    <w:rsid w:val="001512DC"/>
    <w:rsid w:val="00151403"/>
    <w:rsid w:val="00151EAC"/>
    <w:rsid w:val="001523E8"/>
    <w:rsid w:val="00152468"/>
    <w:rsid w:val="00153EB1"/>
    <w:rsid w:val="00154EA5"/>
    <w:rsid w:val="00154FA9"/>
    <w:rsid w:val="0015544B"/>
    <w:rsid w:val="0015603F"/>
    <w:rsid w:val="001562AE"/>
    <w:rsid w:val="00156310"/>
    <w:rsid w:val="001567A0"/>
    <w:rsid w:val="00156B43"/>
    <w:rsid w:val="00157022"/>
    <w:rsid w:val="001604DF"/>
    <w:rsid w:val="00160A34"/>
    <w:rsid w:val="00160EC1"/>
    <w:rsid w:val="0016116B"/>
    <w:rsid w:val="001622C2"/>
    <w:rsid w:val="001627C7"/>
    <w:rsid w:val="00162F5C"/>
    <w:rsid w:val="0016320A"/>
    <w:rsid w:val="0016321C"/>
    <w:rsid w:val="00163AAE"/>
    <w:rsid w:val="001644FC"/>
    <w:rsid w:val="00164C2B"/>
    <w:rsid w:val="00164EE7"/>
    <w:rsid w:val="001656ED"/>
    <w:rsid w:val="00165C22"/>
    <w:rsid w:val="00165F4F"/>
    <w:rsid w:val="00166A68"/>
    <w:rsid w:val="00166FA1"/>
    <w:rsid w:val="00167F3E"/>
    <w:rsid w:val="0017039F"/>
    <w:rsid w:val="00170A5E"/>
    <w:rsid w:val="00170C74"/>
    <w:rsid w:val="00170ECA"/>
    <w:rsid w:val="00171F66"/>
    <w:rsid w:val="001720A9"/>
    <w:rsid w:val="00172731"/>
    <w:rsid w:val="001728A9"/>
    <w:rsid w:val="0017409E"/>
    <w:rsid w:val="00174221"/>
    <w:rsid w:val="00174604"/>
    <w:rsid w:val="00174945"/>
    <w:rsid w:val="00174F9C"/>
    <w:rsid w:val="001758E1"/>
    <w:rsid w:val="00175A17"/>
    <w:rsid w:val="00175C6C"/>
    <w:rsid w:val="00175D4E"/>
    <w:rsid w:val="00176108"/>
    <w:rsid w:val="001765CB"/>
    <w:rsid w:val="00176ACC"/>
    <w:rsid w:val="00177489"/>
    <w:rsid w:val="00177829"/>
    <w:rsid w:val="00177E96"/>
    <w:rsid w:val="00180149"/>
    <w:rsid w:val="001804A8"/>
    <w:rsid w:val="001809B4"/>
    <w:rsid w:val="00180CE3"/>
    <w:rsid w:val="00180D66"/>
    <w:rsid w:val="0018184E"/>
    <w:rsid w:val="00181E48"/>
    <w:rsid w:val="0018201C"/>
    <w:rsid w:val="00182A86"/>
    <w:rsid w:val="001831F0"/>
    <w:rsid w:val="001831F6"/>
    <w:rsid w:val="001831FE"/>
    <w:rsid w:val="00183C72"/>
    <w:rsid w:val="00184C40"/>
    <w:rsid w:val="00184F07"/>
    <w:rsid w:val="0018513F"/>
    <w:rsid w:val="00186DC7"/>
    <w:rsid w:val="00187E2E"/>
    <w:rsid w:val="00190137"/>
    <w:rsid w:val="00190741"/>
    <w:rsid w:val="00190FC6"/>
    <w:rsid w:val="001913A0"/>
    <w:rsid w:val="00191861"/>
    <w:rsid w:val="001922BA"/>
    <w:rsid w:val="00192B00"/>
    <w:rsid w:val="00193210"/>
    <w:rsid w:val="00193F05"/>
    <w:rsid w:val="00193FF0"/>
    <w:rsid w:val="00194473"/>
    <w:rsid w:val="00195116"/>
    <w:rsid w:val="00195509"/>
    <w:rsid w:val="00195924"/>
    <w:rsid w:val="001959DE"/>
    <w:rsid w:val="0019649E"/>
    <w:rsid w:val="00196C4E"/>
    <w:rsid w:val="001976E6"/>
    <w:rsid w:val="001A0FAC"/>
    <w:rsid w:val="001A1378"/>
    <w:rsid w:val="001A2343"/>
    <w:rsid w:val="001A2EB2"/>
    <w:rsid w:val="001A3008"/>
    <w:rsid w:val="001A31C0"/>
    <w:rsid w:val="001A3884"/>
    <w:rsid w:val="001A462B"/>
    <w:rsid w:val="001A4DDF"/>
    <w:rsid w:val="001A4E64"/>
    <w:rsid w:val="001A5A62"/>
    <w:rsid w:val="001A69A2"/>
    <w:rsid w:val="001B14DB"/>
    <w:rsid w:val="001B1984"/>
    <w:rsid w:val="001B1B41"/>
    <w:rsid w:val="001B26AA"/>
    <w:rsid w:val="001B2900"/>
    <w:rsid w:val="001B2B32"/>
    <w:rsid w:val="001B2CD3"/>
    <w:rsid w:val="001B327A"/>
    <w:rsid w:val="001B37C3"/>
    <w:rsid w:val="001B3EF6"/>
    <w:rsid w:val="001B46D0"/>
    <w:rsid w:val="001B55B4"/>
    <w:rsid w:val="001B5658"/>
    <w:rsid w:val="001B6352"/>
    <w:rsid w:val="001B781B"/>
    <w:rsid w:val="001B7AB8"/>
    <w:rsid w:val="001C03A2"/>
    <w:rsid w:val="001C0645"/>
    <w:rsid w:val="001C09E1"/>
    <w:rsid w:val="001C14BE"/>
    <w:rsid w:val="001C1C6B"/>
    <w:rsid w:val="001C2D02"/>
    <w:rsid w:val="001C36C5"/>
    <w:rsid w:val="001C40E2"/>
    <w:rsid w:val="001C4430"/>
    <w:rsid w:val="001C51AF"/>
    <w:rsid w:val="001C57BF"/>
    <w:rsid w:val="001C59D3"/>
    <w:rsid w:val="001C5F94"/>
    <w:rsid w:val="001C60FD"/>
    <w:rsid w:val="001C62D3"/>
    <w:rsid w:val="001C6D89"/>
    <w:rsid w:val="001C71ED"/>
    <w:rsid w:val="001C7710"/>
    <w:rsid w:val="001C7B34"/>
    <w:rsid w:val="001D0116"/>
    <w:rsid w:val="001D0141"/>
    <w:rsid w:val="001D0806"/>
    <w:rsid w:val="001D0F72"/>
    <w:rsid w:val="001D2C65"/>
    <w:rsid w:val="001D2F01"/>
    <w:rsid w:val="001D4203"/>
    <w:rsid w:val="001D5390"/>
    <w:rsid w:val="001D6642"/>
    <w:rsid w:val="001D6A07"/>
    <w:rsid w:val="001D732A"/>
    <w:rsid w:val="001E004C"/>
    <w:rsid w:val="001E0D1A"/>
    <w:rsid w:val="001E0F42"/>
    <w:rsid w:val="001E151C"/>
    <w:rsid w:val="001E21D5"/>
    <w:rsid w:val="001E2886"/>
    <w:rsid w:val="001E2E9E"/>
    <w:rsid w:val="001E2FDC"/>
    <w:rsid w:val="001E319F"/>
    <w:rsid w:val="001E3528"/>
    <w:rsid w:val="001E48D5"/>
    <w:rsid w:val="001E4E9A"/>
    <w:rsid w:val="001E5626"/>
    <w:rsid w:val="001E5647"/>
    <w:rsid w:val="001E5D2D"/>
    <w:rsid w:val="001E6375"/>
    <w:rsid w:val="001E6AD5"/>
    <w:rsid w:val="001E6C45"/>
    <w:rsid w:val="001E6D4C"/>
    <w:rsid w:val="001E74D6"/>
    <w:rsid w:val="001F0DCA"/>
    <w:rsid w:val="001F2033"/>
    <w:rsid w:val="001F22DA"/>
    <w:rsid w:val="001F2BA7"/>
    <w:rsid w:val="001F304A"/>
    <w:rsid w:val="001F38F3"/>
    <w:rsid w:val="001F3B2B"/>
    <w:rsid w:val="001F4AA2"/>
    <w:rsid w:val="001F4C66"/>
    <w:rsid w:val="001F5B67"/>
    <w:rsid w:val="001F5D3F"/>
    <w:rsid w:val="001F6396"/>
    <w:rsid w:val="001F643D"/>
    <w:rsid w:val="001F6B71"/>
    <w:rsid w:val="001F6CB6"/>
    <w:rsid w:val="001F745F"/>
    <w:rsid w:val="001F76CB"/>
    <w:rsid w:val="00201B61"/>
    <w:rsid w:val="002028F1"/>
    <w:rsid w:val="002048A3"/>
    <w:rsid w:val="00204C25"/>
    <w:rsid w:val="00204C3C"/>
    <w:rsid w:val="00204CB9"/>
    <w:rsid w:val="00205248"/>
    <w:rsid w:val="0020642F"/>
    <w:rsid w:val="00206634"/>
    <w:rsid w:val="00206AD7"/>
    <w:rsid w:val="002077F6"/>
    <w:rsid w:val="00207983"/>
    <w:rsid w:val="002101C2"/>
    <w:rsid w:val="002106E3"/>
    <w:rsid w:val="00210898"/>
    <w:rsid w:val="00212346"/>
    <w:rsid w:val="002126BE"/>
    <w:rsid w:val="00214421"/>
    <w:rsid w:val="00214C95"/>
    <w:rsid w:val="00214DE4"/>
    <w:rsid w:val="0021523B"/>
    <w:rsid w:val="002154AA"/>
    <w:rsid w:val="00215BD1"/>
    <w:rsid w:val="00215F20"/>
    <w:rsid w:val="0021618B"/>
    <w:rsid w:val="002162BC"/>
    <w:rsid w:val="002167DC"/>
    <w:rsid w:val="00216D1B"/>
    <w:rsid w:val="00217B07"/>
    <w:rsid w:val="00217F5C"/>
    <w:rsid w:val="00220964"/>
    <w:rsid w:val="00220D97"/>
    <w:rsid w:val="00221100"/>
    <w:rsid w:val="00221117"/>
    <w:rsid w:val="00221AC5"/>
    <w:rsid w:val="00221E55"/>
    <w:rsid w:val="00221E8F"/>
    <w:rsid w:val="00222228"/>
    <w:rsid w:val="00222250"/>
    <w:rsid w:val="002228BD"/>
    <w:rsid w:val="00223348"/>
    <w:rsid w:val="00223655"/>
    <w:rsid w:val="00223818"/>
    <w:rsid w:val="00223D65"/>
    <w:rsid w:val="0022463D"/>
    <w:rsid w:val="00224C31"/>
    <w:rsid w:val="0022593D"/>
    <w:rsid w:val="00225F64"/>
    <w:rsid w:val="00226553"/>
    <w:rsid w:val="00226D0D"/>
    <w:rsid w:val="00227512"/>
    <w:rsid w:val="002275DF"/>
    <w:rsid w:val="002276AB"/>
    <w:rsid w:val="00227971"/>
    <w:rsid w:val="00227BE9"/>
    <w:rsid w:val="002300D5"/>
    <w:rsid w:val="0023092B"/>
    <w:rsid w:val="00230D4D"/>
    <w:rsid w:val="0023217E"/>
    <w:rsid w:val="002324E4"/>
    <w:rsid w:val="0023306F"/>
    <w:rsid w:val="00233574"/>
    <w:rsid w:val="002336F4"/>
    <w:rsid w:val="002350BF"/>
    <w:rsid w:val="002352B6"/>
    <w:rsid w:val="002357B7"/>
    <w:rsid w:val="00236201"/>
    <w:rsid w:val="00236716"/>
    <w:rsid w:val="00236B33"/>
    <w:rsid w:val="00237641"/>
    <w:rsid w:val="002400AA"/>
    <w:rsid w:val="00240C57"/>
    <w:rsid w:val="0024190B"/>
    <w:rsid w:val="00241D53"/>
    <w:rsid w:val="00242085"/>
    <w:rsid w:val="00242894"/>
    <w:rsid w:val="002429C4"/>
    <w:rsid w:val="002436FA"/>
    <w:rsid w:val="0024390C"/>
    <w:rsid w:val="002451AD"/>
    <w:rsid w:val="00245916"/>
    <w:rsid w:val="00245C05"/>
    <w:rsid w:val="00245CAB"/>
    <w:rsid w:val="00245E1E"/>
    <w:rsid w:val="00246624"/>
    <w:rsid w:val="00246D06"/>
    <w:rsid w:val="00247296"/>
    <w:rsid w:val="00247FB4"/>
    <w:rsid w:val="002505D1"/>
    <w:rsid w:val="0025101B"/>
    <w:rsid w:val="002515EF"/>
    <w:rsid w:val="00251682"/>
    <w:rsid w:val="00252113"/>
    <w:rsid w:val="002528CA"/>
    <w:rsid w:val="00253245"/>
    <w:rsid w:val="002536A0"/>
    <w:rsid w:val="002536CD"/>
    <w:rsid w:val="00253E4F"/>
    <w:rsid w:val="002559D6"/>
    <w:rsid w:val="00255C2F"/>
    <w:rsid w:val="00255D19"/>
    <w:rsid w:val="00256951"/>
    <w:rsid w:val="0025758A"/>
    <w:rsid w:val="00257CCF"/>
    <w:rsid w:val="00260285"/>
    <w:rsid w:val="00262049"/>
    <w:rsid w:val="0026217F"/>
    <w:rsid w:val="00262352"/>
    <w:rsid w:val="0026275F"/>
    <w:rsid w:val="00263003"/>
    <w:rsid w:val="00263555"/>
    <w:rsid w:val="00263C19"/>
    <w:rsid w:val="00263F42"/>
    <w:rsid w:val="00263F98"/>
    <w:rsid w:val="0026524A"/>
    <w:rsid w:val="00265DF8"/>
    <w:rsid w:val="0026635D"/>
    <w:rsid w:val="0026663A"/>
    <w:rsid w:val="0026697D"/>
    <w:rsid w:val="002702CB"/>
    <w:rsid w:val="00270379"/>
    <w:rsid w:val="00270BC0"/>
    <w:rsid w:val="00270C34"/>
    <w:rsid w:val="002713D5"/>
    <w:rsid w:val="002719F8"/>
    <w:rsid w:val="00272871"/>
    <w:rsid w:val="00273757"/>
    <w:rsid w:val="00273C7D"/>
    <w:rsid w:val="00273DB2"/>
    <w:rsid w:val="002746FC"/>
    <w:rsid w:val="002749D9"/>
    <w:rsid w:val="0027574D"/>
    <w:rsid w:val="002761E3"/>
    <w:rsid w:val="00276400"/>
    <w:rsid w:val="00276A75"/>
    <w:rsid w:val="0028041E"/>
    <w:rsid w:val="00280C4B"/>
    <w:rsid w:val="0028127F"/>
    <w:rsid w:val="0028183D"/>
    <w:rsid w:val="00281D25"/>
    <w:rsid w:val="00282670"/>
    <w:rsid w:val="00282795"/>
    <w:rsid w:val="00283C81"/>
    <w:rsid w:val="0028436F"/>
    <w:rsid w:val="002845C9"/>
    <w:rsid w:val="0028510C"/>
    <w:rsid w:val="0028549A"/>
    <w:rsid w:val="00285C33"/>
    <w:rsid w:val="00285E96"/>
    <w:rsid w:val="00286CB9"/>
    <w:rsid w:val="0029104B"/>
    <w:rsid w:val="0029139D"/>
    <w:rsid w:val="00291A9D"/>
    <w:rsid w:val="002923A3"/>
    <w:rsid w:val="0029309B"/>
    <w:rsid w:val="002934BA"/>
    <w:rsid w:val="00293DFF"/>
    <w:rsid w:val="0029447F"/>
    <w:rsid w:val="002949A0"/>
    <w:rsid w:val="002950A5"/>
    <w:rsid w:val="00295CB8"/>
    <w:rsid w:val="00295FB6"/>
    <w:rsid w:val="00296F16"/>
    <w:rsid w:val="00297181"/>
    <w:rsid w:val="00297D7B"/>
    <w:rsid w:val="00297F32"/>
    <w:rsid w:val="002A024D"/>
    <w:rsid w:val="002A0288"/>
    <w:rsid w:val="002A0C28"/>
    <w:rsid w:val="002A0FFC"/>
    <w:rsid w:val="002A1460"/>
    <w:rsid w:val="002A1E23"/>
    <w:rsid w:val="002A28A4"/>
    <w:rsid w:val="002A2B76"/>
    <w:rsid w:val="002A3573"/>
    <w:rsid w:val="002A35E3"/>
    <w:rsid w:val="002A3FBE"/>
    <w:rsid w:val="002A403E"/>
    <w:rsid w:val="002A4607"/>
    <w:rsid w:val="002A4637"/>
    <w:rsid w:val="002A47B5"/>
    <w:rsid w:val="002A4F46"/>
    <w:rsid w:val="002A51A7"/>
    <w:rsid w:val="002A5268"/>
    <w:rsid w:val="002A5908"/>
    <w:rsid w:val="002A5B12"/>
    <w:rsid w:val="002A658A"/>
    <w:rsid w:val="002A67FB"/>
    <w:rsid w:val="002A7E15"/>
    <w:rsid w:val="002B0019"/>
    <w:rsid w:val="002B0BC1"/>
    <w:rsid w:val="002B0F19"/>
    <w:rsid w:val="002B3295"/>
    <w:rsid w:val="002B3909"/>
    <w:rsid w:val="002B3F7E"/>
    <w:rsid w:val="002B45F9"/>
    <w:rsid w:val="002B4F0F"/>
    <w:rsid w:val="002B61D8"/>
    <w:rsid w:val="002B63C9"/>
    <w:rsid w:val="002B6748"/>
    <w:rsid w:val="002B6909"/>
    <w:rsid w:val="002B74B9"/>
    <w:rsid w:val="002B76B3"/>
    <w:rsid w:val="002B7C2B"/>
    <w:rsid w:val="002B7C7B"/>
    <w:rsid w:val="002C0521"/>
    <w:rsid w:val="002C0D04"/>
    <w:rsid w:val="002C0E3F"/>
    <w:rsid w:val="002C0EAD"/>
    <w:rsid w:val="002C12B6"/>
    <w:rsid w:val="002C1CF1"/>
    <w:rsid w:val="002C1E9F"/>
    <w:rsid w:val="002C1EFF"/>
    <w:rsid w:val="002C27C1"/>
    <w:rsid w:val="002C32DD"/>
    <w:rsid w:val="002C34B5"/>
    <w:rsid w:val="002C415D"/>
    <w:rsid w:val="002C420A"/>
    <w:rsid w:val="002C4FB5"/>
    <w:rsid w:val="002C50AC"/>
    <w:rsid w:val="002C58AC"/>
    <w:rsid w:val="002C686F"/>
    <w:rsid w:val="002C6CDD"/>
    <w:rsid w:val="002C7053"/>
    <w:rsid w:val="002C72E6"/>
    <w:rsid w:val="002C73D7"/>
    <w:rsid w:val="002C7642"/>
    <w:rsid w:val="002C7764"/>
    <w:rsid w:val="002C7EA0"/>
    <w:rsid w:val="002D03D4"/>
    <w:rsid w:val="002D1113"/>
    <w:rsid w:val="002D128A"/>
    <w:rsid w:val="002D146B"/>
    <w:rsid w:val="002D1BDA"/>
    <w:rsid w:val="002D2AC6"/>
    <w:rsid w:val="002D33D2"/>
    <w:rsid w:val="002D3D40"/>
    <w:rsid w:val="002D3F86"/>
    <w:rsid w:val="002D5249"/>
    <w:rsid w:val="002D5275"/>
    <w:rsid w:val="002D547F"/>
    <w:rsid w:val="002D5896"/>
    <w:rsid w:val="002D5A65"/>
    <w:rsid w:val="002D673B"/>
    <w:rsid w:val="002D7F24"/>
    <w:rsid w:val="002E0A2C"/>
    <w:rsid w:val="002E0C8B"/>
    <w:rsid w:val="002E2531"/>
    <w:rsid w:val="002E3402"/>
    <w:rsid w:val="002E3991"/>
    <w:rsid w:val="002E3CBA"/>
    <w:rsid w:val="002E6D5A"/>
    <w:rsid w:val="002E799F"/>
    <w:rsid w:val="002E7D54"/>
    <w:rsid w:val="002F051A"/>
    <w:rsid w:val="002F05E4"/>
    <w:rsid w:val="002F07B9"/>
    <w:rsid w:val="002F0AA5"/>
    <w:rsid w:val="002F0ABD"/>
    <w:rsid w:val="002F0EFB"/>
    <w:rsid w:val="002F11E6"/>
    <w:rsid w:val="002F1D9B"/>
    <w:rsid w:val="002F1EAD"/>
    <w:rsid w:val="002F307A"/>
    <w:rsid w:val="002F384A"/>
    <w:rsid w:val="002F3D72"/>
    <w:rsid w:val="002F42BA"/>
    <w:rsid w:val="002F4E10"/>
    <w:rsid w:val="002F6029"/>
    <w:rsid w:val="002F626B"/>
    <w:rsid w:val="002F6E56"/>
    <w:rsid w:val="0030093F"/>
    <w:rsid w:val="00300A54"/>
    <w:rsid w:val="00301278"/>
    <w:rsid w:val="003015FC"/>
    <w:rsid w:val="003017BB"/>
    <w:rsid w:val="003017FD"/>
    <w:rsid w:val="00301A73"/>
    <w:rsid w:val="00301B89"/>
    <w:rsid w:val="003022B5"/>
    <w:rsid w:val="0030275F"/>
    <w:rsid w:val="00302B9E"/>
    <w:rsid w:val="003037AF"/>
    <w:rsid w:val="0030390F"/>
    <w:rsid w:val="00304204"/>
    <w:rsid w:val="00304AAB"/>
    <w:rsid w:val="003054E2"/>
    <w:rsid w:val="00306099"/>
    <w:rsid w:val="003065FE"/>
    <w:rsid w:val="0030698D"/>
    <w:rsid w:val="003070FB"/>
    <w:rsid w:val="0030795F"/>
    <w:rsid w:val="00307F04"/>
    <w:rsid w:val="0031012D"/>
    <w:rsid w:val="00310883"/>
    <w:rsid w:val="00310EF2"/>
    <w:rsid w:val="00311276"/>
    <w:rsid w:val="00311541"/>
    <w:rsid w:val="003117E4"/>
    <w:rsid w:val="00311869"/>
    <w:rsid w:val="003118BB"/>
    <w:rsid w:val="003123B9"/>
    <w:rsid w:val="00312598"/>
    <w:rsid w:val="00312EFD"/>
    <w:rsid w:val="00313C29"/>
    <w:rsid w:val="00314091"/>
    <w:rsid w:val="00314AF3"/>
    <w:rsid w:val="00314C6A"/>
    <w:rsid w:val="0031524E"/>
    <w:rsid w:val="003158E0"/>
    <w:rsid w:val="00315C0E"/>
    <w:rsid w:val="00315E4D"/>
    <w:rsid w:val="00316448"/>
    <w:rsid w:val="00316A5D"/>
    <w:rsid w:val="00317971"/>
    <w:rsid w:val="003202FF"/>
    <w:rsid w:val="00320384"/>
    <w:rsid w:val="00320B50"/>
    <w:rsid w:val="00320D9E"/>
    <w:rsid w:val="00321995"/>
    <w:rsid w:val="00321AAA"/>
    <w:rsid w:val="0032257F"/>
    <w:rsid w:val="00322B3F"/>
    <w:rsid w:val="00323488"/>
    <w:rsid w:val="00323CFE"/>
    <w:rsid w:val="0032494F"/>
    <w:rsid w:val="00324C25"/>
    <w:rsid w:val="003256D0"/>
    <w:rsid w:val="00326140"/>
    <w:rsid w:val="0032648D"/>
    <w:rsid w:val="003267FA"/>
    <w:rsid w:val="00326A88"/>
    <w:rsid w:val="00326F2F"/>
    <w:rsid w:val="00326FC0"/>
    <w:rsid w:val="003270AE"/>
    <w:rsid w:val="00327201"/>
    <w:rsid w:val="00327CD4"/>
    <w:rsid w:val="00330101"/>
    <w:rsid w:val="00330356"/>
    <w:rsid w:val="0033090C"/>
    <w:rsid w:val="0033110E"/>
    <w:rsid w:val="00331126"/>
    <w:rsid w:val="00331785"/>
    <w:rsid w:val="00332A2F"/>
    <w:rsid w:val="00332B6D"/>
    <w:rsid w:val="003343AB"/>
    <w:rsid w:val="0033445B"/>
    <w:rsid w:val="0033460D"/>
    <w:rsid w:val="00334691"/>
    <w:rsid w:val="00334EBA"/>
    <w:rsid w:val="0033554C"/>
    <w:rsid w:val="00335B0A"/>
    <w:rsid w:val="00335C52"/>
    <w:rsid w:val="00336BB0"/>
    <w:rsid w:val="00336DBB"/>
    <w:rsid w:val="0033719F"/>
    <w:rsid w:val="003401DD"/>
    <w:rsid w:val="003406DA"/>
    <w:rsid w:val="00340EEE"/>
    <w:rsid w:val="003410AE"/>
    <w:rsid w:val="00341258"/>
    <w:rsid w:val="00341724"/>
    <w:rsid w:val="00341886"/>
    <w:rsid w:val="00341CA6"/>
    <w:rsid w:val="00342589"/>
    <w:rsid w:val="00343069"/>
    <w:rsid w:val="003438B4"/>
    <w:rsid w:val="00343BCF"/>
    <w:rsid w:val="00343EA3"/>
    <w:rsid w:val="00343EEE"/>
    <w:rsid w:val="00344989"/>
    <w:rsid w:val="00345488"/>
    <w:rsid w:val="00345C1C"/>
    <w:rsid w:val="00346A46"/>
    <w:rsid w:val="00347ACF"/>
    <w:rsid w:val="00347E50"/>
    <w:rsid w:val="003505AD"/>
    <w:rsid w:val="00350B48"/>
    <w:rsid w:val="00350E08"/>
    <w:rsid w:val="00351089"/>
    <w:rsid w:val="00351362"/>
    <w:rsid w:val="00351B8F"/>
    <w:rsid w:val="00352054"/>
    <w:rsid w:val="00352D31"/>
    <w:rsid w:val="00352E9C"/>
    <w:rsid w:val="00353153"/>
    <w:rsid w:val="00353414"/>
    <w:rsid w:val="003536C3"/>
    <w:rsid w:val="003545BE"/>
    <w:rsid w:val="00354FC5"/>
    <w:rsid w:val="003551C1"/>
    <w:rsid w:val="003563C6"/>
    <w:rsid w:val="00356BFB"/>
    <w:rsid w:val="00356E68"/>
    <w:rsid w:val="00357752"/>
    <w:rsid w:val="00357A61"/>
    <w:rsid w:val="00357FB0"/>
    <w:rsid w:val="0036016B"/>
    <w:rsid w:val="00360C9F"/>
    <w:rsid w:val="0036171D"/>
    <w:rsid w:val="00361890"/>
    <w:rsid w:val="00361902"/>
    <w:rsid w:val="00362007"/>
    <w:rsid w:val="003624D2"/>
    <w:rsid w:val="00362770"/>
    <w:rsid w:val="00362BB1"/>
    <w:rsid w:val="00362C6B"/>
    <w:rsid w:val="00362ED6"/>
    <w:rsid w:val="003633B4"/>
    <w:rsid w:val="00363B4D"/>
    <w:rsid w:val="00363FE6"/>
    <w:rsid w:val="003645E9"/>
    <w:rsid w:val="00364677"/>
    <w:rsid w:val="00364BA7"/>
    <w:rsid w:val="003651C9"/>
    <w:rsid w:val="0036598E"/>
    <w:rsid w:val="003659FB"/>
    <w:rsid w:val="0036737C"/>
    <w:rsid w:val="00367630"/>
    <w:rsid w:val="00367748"/>
    <w:rsid w:val="00370009"/>
    <w:rsid w:val="00370ABB"/>
    <w:rsid w:val="003718B7"/>
    <w:rsid w:val="00371AE6"/>
    <w:rsid w:val="00372820"/>
    <w:rsid w:val="00373034"/>
    <w:rsid w:val="003743E1"/>
    <w:rsid w:val="003746F6"/>
    <w:rsid w:val="00375461"/>
    <w:rsid w:val="00375997"/>
    <w:rsid w:val="00375D47"/>
    <w:rsid w:val="00376699"/>
    <w:rsid w:val="0037686C"/>
    <w:rsid w:val="00376AF2"/>
    <w:rsid w:val="003771DB"/>
    <w:rsid w:val="0038082C"/>
    <w:rsid w:val="00381B67"/>
    <w:rsid w:val="00381E7E"/>
    <w:rsid w:val="00382118"/>
    <w:rsid w:val="003827BF"/>
    <w:rsid w:val="003829B4"/>
    <w:rsid w:val="003831AF"/>
    <w:rsid w:val="003836B2"/>
    <w:rsid w:val="00384A46"/>
    <w:rsid w:val="00384DBD"/>
    <w:rsid w:val="00384EF9"/>
    <w:rsid w:val="003859BA"/>
    <w:rsid w:val="00385A6D"/>
    <w:rsid w:val="00385B0E"/>
    <w:rsid w:val="00386C29"/>
    <w:rsid w:val="00387644"/>
    <w:rsid w:val="0038791F"/>
    <w:rsid w:val="003900AB"/>
    <w:rsid w:val="0039102C"/>
    <w:rsid w:val="00392AC4"/>
    <w:rsid w:val="00392C25"/>
    <w:rsid w:val="00392D1A"/>
    <w:rsid w:val="003935A1"/>
    <w:rsid w:val="00393B67"/>
    <w:rsid w:val="003947A4"/>
    <w:rsid w:val="00394BC3"/>
    <w:rsid w:val="0039588B"/>
    <w:rsid w:val="00397088"/>
    <w:rsid w:val="003979E2"/>
    <w:rsid w:val="003A0749"/>
    <w:rsid w:val="003A17CD"/>
    <w:rsid w:val="003A295E"/>
    <w:rsid w:val="003A308C"/>
    <w:rsid w:val="003A3211"/>
    <w:rsid w:val="003A364F"/>
    <w:rsid w:val="003A416A"/>
    <w:rsid w:val="003A472E"/>
    <w:rsid w:val="003A4C52"/>
    <w:rsid w:val="003A4F16"/>
    <w:rsid w:val="003A54BD"/>
    <w:rsid w:val="003A5A5F"/>
    <w:rsid w:val="003A5A67"/>
    <w:rsid w:val="003A629C"/>
    <w:rsid w:val="003A6AF2"/>
    <w:rsid w:val="003A6BB1"/>
    <w:rsid w:val="003A783A"/>
    <w:rsid w:val="003A7E43"/>
    <w:rsid w:val="003B1482"/>
    <w:rsid w:val="003B148D"/>
    <w:rsid w:val="003B1A3E"/>
    <w:rsid w:val="003B1FB8"/>
    <w:rsid w:val="003B245F"/>
    <w:rsid w:val="003B2994"/>
    <w:rsid w:val="003B42BA"/>
    <w:rsid w:val="003B4A99"/>
    <w:rsid w:val="003B4DEC"/>
    <w:rsid w:val="003B522B"/>
    <w:rsid w:val="003B6513"/>
    <w:rsid w:val="003B6BC6"/>
    <w:rsid w:val="003B6FA9"/>
    <w:rsid w:val="003B78FE"/>
    <w:rsid w:val="003C0093"/>
    <w:rsid w:val="003C009E"/>
    <w:rsid w:val="003C0446"/>
    <w:rsid w:val="003C0830"/>
    <w:rsid w:val="003C0C13"/>
    <w:rsid w:val="003C1089"/>
    <w:rsid w:val="003C16CD"/>
    <w:rsid w:val="003C1870"/>
    <w:rsid w:val="003C1BEF"/>
    <w:rsid w:val="003C1C17"/>
    <w:rsid w:val="003C20DE"/>
    <w:rsid w:val="003C2117"/>
    <w:rsid w:val="003C29DA"/>
    <w:rsid w:val="003C2BE1"/>
    <w:rsid w:val="003C2C15"/>
    <w:rsid w:val="003C2C7A"/>
    <w:rsid w:val="003C36C1"/>
    <w:rsid w:val="003C3761"/>
    <w:rsid w:val="003C3E62"/>
    <w:rsid w:val="003C4611"/>
    <w:rsid w:val="003C4D77"/>
    <w:rsid w:val="003C4E1F"/>
    <w:rsid w:val="003C525F"/>
    <w:rsid w:val="003C5303"/>
    <w:rsid w:val="003C5672"/>
    <w:rsid w:val="003C5BC2"/>
    <w:rsid w:val="003C65D8"/>
    <w:rsid w:val="003C6B84"/>
    <w:rsid w:val="003C714D"/>
    <w:rsid w:val="003C74BE"/>
    <w:rsid w:val="003C7700"/>
    <w:rsid w:val="003C7E8D"/>
    <w:rsid w:val="003D001B"/>
    <w:rsid w:val="003D07AC"/>
    <w:rsid w:val="003D13AA"/>
    <w:rsid w:val="003D1AAF"/>
    <w:rsid w:val="003D2C95"/>
    <w:rsid w:val="003D3939"/>
    <w:rsid w:val="003D3A1F"/>
    <w:rsid w:val="003D410A"/>
    <w:rsid w:val="003D46F8"/>
    <w:rsid w:val="003D4A0D"/>
    <w:rsid w:val="003D4C62"/>
    <w:rsid w:val="003D5658"/>
    <w:rsid w:val="003D5730"/>
    <w:rsid w:val="003D67E7"/>
    <w:rsid w:val="003D6AE1"/>
    <w:rsid w:val="003D6FF6"/>
    <w:rsid w:val="003D7709"/>
    <w:rsid w:val="003D7C2A"/>
    <w:rsid w:val="003D7C5C"/>
    <w:rsid w:val="003E0028"/>
    <w:rsid w:val="003E0367"/>
    <w:rsid w:val="003E0C97"/>
    <w:rsid w:val="003E10B0"/>
    <w:rsid w:val="003E12FF"/>
    <w:rsid w:val="003E179B"/>
    <w:rsid w:val="003E3CF4"/>
    <w:rsid w:val="003E415F"/>
    <w:rsid w:val="003E4443"/>
    <w:rsid w:val="003E50A0"/>
    <w:rsid w:val="003E54E6"/>
    <w:rsid w:val="003E5A32"/>
    <w:rsid w:val="003E5C17"/>
    <w:rsid w:val="003E5D04"/>
    <w:rsid w:val="003E6097"/>
    <w:rsid w:val="003E6C26"/>
    <w:rsid w:val="003E7102"/>
    <w:rsid w:val="003E723D"/>
    <w:rsid w:val="003E7DA4"/>
    <w:rsid w:val="003F05DF"/>
    <w:rsid w:val="003F06D5"/>
    <w:rsid w:val="003F0B8F"/>
    <w:rsid w:val="003F17B4"/>
    <w:rsid w:val="003F1D6A"/>
    <w:rsid w:val="003F2C55"/>
    <w:rsid w:val="003F3993"/>
    <w:rsid w:val="003F3B0C"/>
    <w:rsid w:val="003F428E"/>
    <w:rsid w:val="003F47D0"/>
    <w:rsid w:val="003F55F3"/>
    <w:rsid w:val="003F5889"/>
    <w:rsid w:val="003F5BA7"/>
    <w:rsid w:val="003F5D0E"/>
    <w:rsid w:val="003F7A6B"/>
    <w:rsid w:val="003F7D1F"/>
    <w:rsid w:val="004004D9"/>
    <w:rsid w:val="00400574"/>
    <w:rsid w:val="00400D7F"/>
    <w:rsid w:val="004015B4"/>
    <w:rsid w:val="00401E4E"/>
    <w:rsid w:val="004029F5"/>
    <w:rsid w:val="00402E39"/>
    <w:rsid w:val="00403144"/>
    <w:rsid w:val="00403857"/>
    <w:rsid w:val="00403AEB"/>
    <w:rsid w:val="00403ECC"/>
    <w:rsid w:val="004049DD"/>
    <w:rsid w:val="00405744"/>
    <w:rsid w:val="004063BB"/>
    <w:rsid w:val="00407C06"/>
    <w:rsid w:val="00407C52"/>
    <w:rsid w:val="00407E40"/>
    <w:rsid w:val="0041139F"/>
    <w:rsid w:val="004116AC"/>
    <w:rsid w:val="004118C4"/>
    <w:rsid w:val="00411BEE"/>
    <w:rsid w:val="00411EE1"/>
    <w:rsid w:val="004125D0"/>
    <w:rsid w:val="0041272A"/>
    <w:rsid w:val="00412784"/>
    <w:rsid w:val="00412914"/>
    <w:rsid w:val="00412BA1"/>
    <w:rsid w:val="00412C48"/>
    <w:rsid w:val="00413A9D"/>
    <w:rsid w:val="00414197"/>
    <w:rsid w:val="00414ADD"/>
    <w:rsid w:val="00414E54"/>
    <w:rsid w:val="00415F78"/>
    <w:rsid w:val="00415F8E"/>
    <w:rsid w:val="004164FC"/>
    <w:rsid w:val="004165E7"/>
    <w:rsid w:val="004167AB"/>
    <w:rsid w:val="0041799C"/>
    <w:rsid w:val="00420045"/>
    <w:rsid w:val="0042115B"/>
    <w:rsid w:val="0042120A"/>
    <w:rsid w:val="004216A3"/>
    <w:rsid w:val="00421F6C"/>
    <w:rsid w:val="0042212F"/>
    <w:rsid w:val="0042425A"/>
    <w:rsid w:val="00424726"/>
    <w:rsid w:val="004255BF"/>
    <w:rsid w:val="00426B91"/>
    <w:rsid w:val="00427439"/>
    <w:rsid w:val="004278C1"/>
    <w:rsid w:val="00427DD6"/>
    <w:rsid w:val="00427E90"/>
    <w:rsid w:val="00430A9E"/>
    <w:rsid w:val="00430E57"/>
    <w:rsid w:val="004314DC"/>
    <w:rsid w:val="00431D1E"/>
    <w:rsid w:val="00432BBD"/>
    <w:rsid w:val="004344EB"/>
    <w:rsid w:val="00434A98"/>
    <w:rsid w:val="004350BB"/>
    <w:rsid w:val="00435251"/>
    <w:rsid w:val="00435309"/>
    <w:rsid w:val="00435C5C"/>
    <w:rsid w:val="00436136"/>
    <w:rsid w:val="0043623A"/>
    <w:rsid w:val="0043672C"/>
    <w:rsid w:val="0043706E"/>
    <w:rsid w:val="00437ABE"/>
    <w:rsid w:val="0044016F"/>
    <w:rsid w:val="0044080F"/>
    <w:rsid w:val="00440871"/>
    <w:rsid w:val="0044106F"/>
    <w:rsid w:val="00441148"/>
    <w:rsid w:val="00441875"/>
    <w:rsid w:val="00441D01"/>
    <w:rsid w:val="00441FC3"/>
    <w:rsid w:val="00442550"/>
    <w:rsid w:val="00442641"/>
    <w:rsid w:val="00442A1C"/>
    <w:rsid w:val="00443D21"/>
    <w:rsid w:val="00444DAB"/>
    <w:rsid w:val="00444FEA"/>
    <w:rsid w:val="00446AB8"/>
    <w:rsid w:val="00446DAB"/>
    <w:rsid w:val="00446FA9"/>
    <w:rsid w:val="00447F80"/>
    <w:rsid w:val="00451EF5"/>
    <w:rsid w:val="0045234A"/>
    <w:rsid w:val="00452B84"/>
    <w:rsid w:val="00452FF4"/>
    <w:rsid w:val="0045311B"/>
    <w:rsid w:val="00454221"/>
    <w:rsid w:val="0045439A"/>
    <w:rsid w:val="00454F58"/>
    <w:rsid w:val="00455C90"/>
    <w:rsid w:val="00455F1A"/>
    <w:rsid w:val="00455F33"/>
    <w:rsid w:val="00456925"/>
    <w:rsid w:val="00456A7C"/>
    <w:rsid w:val="00456A84"/>
    <w:rsid w:val="00457685"/>
    <w:rsid w:val="0046000D"/>
    <w:rsid w:val="004603DF"/>
    <w:rsid w:val="004618C5"/>
    <w:rsid w:val="00461BC3"/>
    <w:rsid w:val="00461CE4"/>
    <w:rsid w:val="004623C2"/>
    <w:rsid w:val="00462772"/>
    <w:rsid w:val="004631A2"/>
    <w:rsid w:val="004631C4"/>
    <w:rsid w:val="004632FB"/>
    <w:rsid w:val="004635DF"/>
    <w:rsid w:val="0046367D"/>
    <w:rsid w:val="00464D65"/>
    <w:rsid w:val="00464F0E"/>
    <w:rsid w:val="00465022"/>
    <w:rsid w:val="00465F53"/>
    <w:rsid w:val="00466776"/>
    <w:rsid w:val="00466EBD"/>
    <w:rsid w:val="00467099"/>
    <w:rsid w:val="00467CB0"/>
    <w:rsid w:val="0047067F"/>
    <w:rsid w:val="004706B5"/>
    <w:rsid w:val="00470B89"/>
    <w:rsid w:val="00471357"/>
    <w:rsid w:val="00471C59"/>
    <w:rsid w:val="00472F0C"/>
    <w:rsid w:val="004733C8"/>
    <w:rsid w:val="0047372A"/>
    <w:rsid w:val="00473CD5"/>
    <w:rsid w:val="00474018"/>
    <w:rsid w:val="0047425C"/>
    <w:rsid w:val="004757E8"/>
    <w:rsid w:val="00476CF2"/>
    <w:rsid w:val="00476D18"/>
    <w:rsid w:val="00477480"/>
    <w:rsid w:val="004800C7"/>
    <w:rsid w:val="00480396"/>
    <w:rsid w:val="00480581"/>
    <w:rsid w:val="0048092E"/>
    <w:rsid w:val="004814F7"/>
    <w:rsid w:val="00481ABF"/>
    <w:rsid w:val="00482116"/>
    <w:rsid w:val="0048221F"/>
    <w:rsid w:val="0048348C"/>
    <w:rsid w:val="004848BD"/>
    <w:rsid w:val="00484BE7"/>
    <w:rsid w:val="00484F2E"/>
    <w:rsid w:val="0048535C"/>
    <w:rsid w:val="0048596A"/>
    <w:rsid w:val="00486C7A"/>
    <w:rsid w:val="00486D33"/>
    <w:rsid w:val="00487606"/>
    <w:rsid w:val="004903D3"/>
    <w:rsid w:val="00490F1F"/>
    <w:rsid w:val="004921B7"/>
    <w:rsid w:val="00492235"/>
    <w:rsid w:val="004923D6"/>
    <w:rsid w:val="00492C67"/>
    <w:rsid w:val="00492FDD"/>
    <w:rsid w:val="00494871"/>
    <w:rsid w:val="00494F34"/>
    <w:rsid w:val="00495029"/>
    <w:rsid w:val="004952A8"/>
    <w:rsid w:val="00495466"/>
    <w:rsid w:val="0049547F"/>
    <w:rsid w:val="0049580F"/>
    <w:rsid w:val="00495CF1"/>
    <w:rsid w:val="00495DEC"/>
    <w:rsid w:val="004967BC"/>
    <w:rsid w:val="0049696F"/>
    <w:rsid w:val="00496B63"/>
    <w:rsid w:val="0049787B"/>
    <w:rsid w:val="004A051C"/>
    <w:rsid w:val="004A10ED"/>
    <w:rsid w:val="004A1361"/>
    <w:rsid w:val="004A13A0"/>
    <w:rsid w:val="004A199C"/>
    <w:rsid w:val="004A2A29"/>
    <w:rsid w:val="004A5740"/>
    <w:rsid w:val="004A633D"/>
    <w:rsid w:val="004A6926"/>
    <w:rsid w:val="004A6C49"/>
    <w:rsid w:val="004A71E1"/>
    <w:rsid w:val="004A7A0E"/>
    <w:rsid w:val="004A7D7E"/>
    <w:rsid w:val="004A7FF9"/>
    <w:rsid w:val="004B02EF"/>
    <w:rsid w:val="004B056F"/>
    <w:rsid w:val="004B10EE"/>
    <w:rsid w:val="004B23C7"/>
    <w:rsid w:val="004B3006"/>
    <w:rsid w:val="004B3956"/>
    <w:rsid w:val="004B4B3D"/>
    <w:rsid w:val="004B4D53"/>
    <w:rsid w:val="004B4ECB"/>
    <w:rsid w:val="004B4F3B"/>
    <w:rsid w:val="004B53CD"/>
    <w:rsid w:val="004B56DD"/>
    <w:rsid w:val="004B5E5A"/>
    <w:rsid w:val="004B5F39"/>
    <w:rsid w:val="004B688F"/>
    <w:rsid w:val="004B6E14"/>
    <w:rsid w:val="004B7732"/>
    <w:rsid w:val="004B7DAB"/>
    <w:rsid w:val="004C07BE"/>
    <w:rsid w:val="004C14D1"/>
    <w:rsid w:val="004C1B4A"/>
    <w:rsid w:val="004C2831"/>
    <w:rsid w:val="004C2B15"/>
    <w:rsid w:val="004C56F1"/>
    <w:rsid w:val="004C5B49"/>
    <w:rsid w:val="004C5BBA"/>
    <w:rsid w:val="004C5FE7"/>
    <w:rsid w:val="004C6CC2"/>
    <w:rsid w:val="004C74CF"/>
    <w:rsid w:val="004D023B"/>
    <w:rsid w:val="004D1C08"/>
    <w:rsid w:val="004D1CF1"/>
    <w:rsid w:val="004D1F4E"/>
    <w:rsid w:val="004D2E8D"/>
    <w:rsid w:val="004D35C0"/>
    <w:rsid w:val="004D58D3"/>
    <w:rsid w:val="004D66C6"/>
    <w:rsid w:val="004D7697"/>
    <w:rsid w:val="004D77A6"/>
    <w:rsid w:val="004D7A3F"/>
    <w:rsid w:val="004D7D51"/>
    <w:rsid w:val="004D7E5A"/>
    <w:rsid w:val="004E0585"/>
    <w:rsid w:val="004E095C"/>
    <w:rsid w:val="004E1DD6"/>
    <w:rsid w:val="004E23A2"/>
    <w:rsid w:val="004E27C0"/>
    <w:rsid w:val="004E299B"/>
    <w:rsid w:val="004E308F"/>
    <w:rsid w:val="004E32F7"/>
    <w:rsid w:val="004E39BB"/>
    <w:rsid w:val="004E45FB"/>
    <w:rsid w:val="004E49E7"/>
    <w:rsid w:val="004E5556"/>
    <w:rsid w:val="004E5E4D"/>
    <w:rsid w:val="004E6263"/>
    <w:rsid w:val="004E6408"/>
    <w:rsid w:val="004E7111"/>
    <w:rsid w:val="004E7458"/>
    <w:rsid w:val="004E7F52"/>
    <w:rsid w:val="004F0267"/>
    <w:rsid w:val="004F044E"/>
    <w:rsid w:val="004F0755"/>
    <w:rsid w:val="004F09F3"/>
    <w:rsid w:val="004F1192"/>
    <w:rsid w:val="004F128E"/>
    <w:rsid w:val="004F209D"/>
    <w:rsid w:val="004F2A4B"/>
    <w:rsid w:val="004F2A7D"/>
    <w:rsid w:val="004F2D8E"/>
    <w:rsid w:val="004F32BF"/>
    <w:rsid w:val="004F350D"/>
    <w:rsid w:val="004F3A4F"/>
    <w:rsid w:val="004F42BC"/>
    <w:rsid w:val="004F658E"/>
    <w:rsid w:val="004F65FC"/>
    <w:rsid w:val="004F67F3"/>
    <w:rsid w:val="004F6F8E"/>
    <w:rsid w:val="004F7A6A"/>
    <w:rsid w:val="00500873"/>
    <w:rsid w:val="0050105C"/>
    <w:rsid w:val="00501869"/>
    <w:rsid w:val="00502526"/>
    <w:rsid w:val="0050253E"/>
    <w:rsid w:val="0050259A"/>
    <w:rsid w:val="005025AD"/>
    <w:rsid w:val="00503615"/>
    <w:rsid w:val="0050370B"/>
    <w:rsid w:val="005041F6"/>
    <w:rsid w:val="00504901"/>
    <w:rsid w:val="0050494A"/>
    <w:rsid w:val="005053FB"/>
    <w:rsid w:val="005057EB"/>
    <w:rsid w:val="00505898"/>
    <w:rsid w:val="0050597E"/>
    <w:rsid w:val="005065F6"/>
    <w:rsid w:val="00506F31"/>
    <w:rsid w:val="0050705B"/>
    <w:rsid w:val="00510497"/>
    <w:rsid w:val="00510627"/>
    <w:rsid w:val="00510C8F"/>
    <w:rsid w:val="00510E70"/>
    <w:rsid w:val="00511A65"/>
    <w:rsid w:val="0051243B"/>
    <w:rsid w:val="0051276F"/>
    <w:rsid w:val="00513447"/>
    <w:rsid w:val="00513A31"/>
    <w:rsid w:val="00513B6C"/>
    <w:rsid w:val="00513FA1"/>
    <w:rsid w:val="0051402F"/>
    <w:rsid w:val="00514487"/>
    <w:rsid w:val="00515C5C"/>
    <w:rsid w:val="00515C67"/>
    <w:rsid w:val="00515D59"/>
    <w:rsid w:val="0051619F"/>
    <w:rsid w:val="0051690D"/>
    <w:rsid w:val="00516C5C"/>
    <w:rsid w:val="00516FCC"/>
    <w:rsid w:val="005176A5"/>
    <w:rsid w:val="00517761"/>
    <w:rsid w:val="00520E5D"/>
    <w:rsid w:val="005213C3"/>
    <w:rsid w:val="00521558"/>
    <w:rsid w:val="0052314A"/>
    <w:rsid w:val="00523881"/>
    <w:rsid w:val="00523E78"/>
    <w:rsid w:val="0052447D"/>
    <w:rsid w:val="00524CB4"/>
    <w:rsid w:val="00525077"/>
    <w:rsid w:val="005253E9"/>
    <w:rsid w:val="005257C4"/>
    <w:rsid w:val="005258CD"/>
    <w:rsid w:val="00525BD2"/>
    <w:rsid w:val="00526594"/>
    <w:rsid w:val="00526F2E"/>
    <w:rsid w:val="00527674"/>
    <w:rsid w:val="00527ECC"/>
    <w:rsid w:val="005300C8"/>
    <w:rsid w:val="00530259"/>
    <w:rsid w:val="0053052E"/>
    <w:rsid w:val="00531537"/>
    <w:rsid w:val="00531954"/>
    <w:rsid w:val="00532FBA"/>
    <w:rsid w:val="005332D6"/>
    <w:rsid w:val="00533EFE"/>
    <w:rsid w:val="00534213"/>
    <w:rsid w:val="0053447A"/>
    <w:rsid w:val="0053454D"/>
    <w:rsid w:val="00535B34"/>
    <w:rsid w:val="00535BE5"/>
    <w:rsid w:val="00535BE7"/>
    <w:rsid w:val="0053675B"/>
    <w:rsid w:val="005375F9"/>
    <w:rsid w:val="005379B1"/>
    <w:rsid w:val="00540C8B"/>
    <w:rsid w:val="00542293"/>
    <w:rsid w:val="005428DF"/>
    <w:rsid w:val="0054345C"/>
    <w:rsid w:val="00544AE9"/>
    <w:rsid w:val="00545125"/>
    <w:rsid w:val="00545603"/>
    <w:rsid w:val="005457F7"/>
    <w:rsid w:val="0054663E"/>
    <w:rsid w:val="00546823"/>
    <w:rsid w:val="00547405"/>
    <w:rsid w:val="00547B3F"/>
    <w:rsid w:val="005500E4"/>
    <w:rsid w:val="00550907"/>
    <w:rsid w:val="00550FE4"/>
    <w:rsid w:val="00551EB0"/>
    <w:rsid w:val="00552F41"/>
    <w:rsid w:val="005530C7"/>
    <w:rsid w:val="005533EA"/>
    <w:rsid w:val="005536AA"/>
    <w:rsid w:val="00553CEB"/>
    <w:rsid w:val="00553F75"/>
    <w:rsid w:val="00554234"/>
    <w:rsid w:val="005546AC"/>
    <w:rsid w:val="00554B1C"/>
    <w:rsid w:val="00554E23"/>
    <w:rsid w:val="00554E47"/>
    <w:rsid w:val="00554FB0"/>
    <w:rsid w:val="00555301"/>
    <w:rsid w:val="005558CF"/>
    <w:rsid w:val="00555D12"/>
    <w:rsid w:val="00555E10"/>
    <w:rsid w:val="005563FC"/>
    <w:rsid w:val="0055665D"/>
    <w:rsid w:val="00557DAA"/>
    <w:rsid w:val="00557ECA"/>
    <w:rsid w:val="0056037C"/>
    <w:rsid w:val="00560AB7"/>
    <w:rsid w:val="00560B38"/>
    <w:rsid w:val="005626AF"/>
    <w:rsid w:val="00563A4C"/>
    <w:rsid w:val="00563F09"/>
    <w:rsid w:val="00563FD6"/>
    <w:rsid w:val="005642D8"/>
    <w:rsid w:val="00564C63"/>
    <w:rsid w:val="00564D3A"/>
    <w:rsid w:val="00565000"/>
    <w:rsid w:val="0056570D"/>
    <w:rsid w:val="0056600A"/>
    <w:rsid w:val="00567598"/>
    <w:rsid w:val="0057051A"/>
    <w:rsid w:val="0057074F"/>
    <w:rsid w:val="00571372"/>
    <w:rsid w:val="005719C0"/>
    <w:rsid w:val="005722D5"/>
    <w:rsid w:val="00572EBD"/>
    <w:rsid w:val="005738B9"/>
    <w:rsid w:val="00573FD9"/>
    <w:rsid w:val="00574D22"/>
    <w:rsid w:val="00574DA9"/>
    <w:rsid w:val="00575AF7"/>
    <w:rsid w:val="00575E0D"/>
    <w:rsid w:val="00576825"/>
    <w:rsid w:val="00576B58"/>
    <w:rsid w:val="00576C92"/>
    <w:rsid w:val="00577171"/>
    <w:rsid w:val="005771F7"/>
    <w:rsid w:val="005772A9"/>
    <w:rsid w:val="00577651"/>
    <w:rsid w:val="00577B52"/>
    <w:rsid w:val="00577BE1"/>
    <w:rsid w:val="00577D4A"/>
    <w:rsid w:val="00580038"/>
    <w:rsid w:val="00580055"/>
    <w:rsid w:val="0058033F"/>
    <w:rsid w:val="00580F66"/>
    <w:rsid w:val="0058100D"/>
    <w:rsid w:val="00583947"/>
    <w:rsid w:val="0058445B"/>
    <w:rsid w:val="00584B34"/>
    <w:rsid w:val="005851F1"/>
    <w:rsid w:val="005853AD"/>
    <w:rsid w:val="00585A3B"/>
    <w:rsid w:val="00585A80"/>
    <w:rsid w:val="00586174"/>
    <w:rsid w:val="005861DC"/>
    <w:rsid w:val="00586C11"/>
    <w:rsid w:val="005875C6"/>
    <w:rsid w:val="00587A13"/>
    <w:rsid w:val="00587AAA"/>
    <w:rsid w:val="00587F05"/>
    <w:rsid w:val="00590315"/>
    <w:rsid w:val="005904D4"/>
    <w:rsid w:val="005908DA"/>
    <w:rsid w:val="00591D29"/>
    <w:rsid w:val="00592194"/>
    <w:rsid w:val="0059256D"/>
    <w:rsid w:val="00592825"/>
    <w:rsid w:val="00593D5E"/>
    <w:rsid w:val="00593E08"/>
    <w:rsid w:val="005940BE"/>
    <w:rsid w:val="005945B7"/>
    <w:rsid w:val="00594D5D"/>
    <w:rsid w:val="00595BD2"/>
    <w:rsid w:val="0059602F"/>
    <w:rsid w:val="005964F3"/>
    <w:rsid w:val="0059665A"/>
    <w:rsid w:val="005966E7"/>
    <w:rsid w:val="0059681F"/>
    <w:rsid w:val="00596A35"/>
    <w:rsid w:val="0059720D"/>
    <w:rsid w:val="00597233"/>
    <w:rsid w:val="005A0420"/>
    <w:rsid w:val="005A0820"/>
    <w:rsid w:val="005A0DBA"/>
    <w:rsid w:val="005A133F"/>
    <w:rsid w:val="005A18B0"/>
    <w:rsid w:val="005A1ABE"/>
    <w:rsid w:val="005A1BE1"/>
    <w:rsid w:val="005A2D80"/>
    <w:rsid w:val="005A320C"/>
    <w:rsid w:val="005A334C"/>
    <w:rsid w:val="005A3F4F"/>
    <w:rsid w:val="005A456C"/>
    <w:rsid w:val="005A5EFA"/>
    <w:rsid w:val="005A5FC1"/>
    <w:rsid w:val="005A60E1"/>
    <w:rsid w:val="005A6131"/>
    <w:rsid w:val="005A6559"/>
    <w:rsid w:val="005A7AAA"/>
    <w:rsid w:val="005A7F86"/>
    <w:rsid w:val="005B1001"/>
    <w:rsid w:val="005B1D72"/>
    <w:rsid w:val="005B20AC"/>
    <w:rsid w:val="005B2787"/>
    <w:rsid w:val="005B3025"/>
    <w:rsid w:val="005B337E"/>
    <w:rsid w:val="005B3881"/>
    <w:rsid w:val="005B421F"/>
    <w:rsid w:val="005B50DF"/>
    <w:rsid w:val="005B60D1"/>
    <w:rsid w:val="005B6946"/>
    <w:rsid w:val="005B7650"/>
    <w:rsid w:val="005B7A7D"/>
    <w:rsid w:val="005B7AE9"/>
    <w:rsid w:val="005B7D2F"/>
    <w:rsid w:val="005C0355"/>
    <w:rsid w:val="005C04A8"/>
    <w:rsid w:val="005C0580"/>
    <w:rsid w:val="005C0719"/>
    <w:rsid w:val="005C099C"/>
    <w:rsid w:val="005C19BA"/>
    <w:rsid w:val="005C1A5E"/>
    <w:rsid w:val="005C269B"/>
    <w:rsid w:val="005C31F0"/>
    <w:rsid w:val="005C39BA"/>
    <w:rsid w:val="005C3AA0"/>
    <w:rsid w:val="005C41DC"/>
    <w:rsid w:val="005C49E2"/>
    <w:rsid w:val="005C4C51"/>
    <w:rsid w:val="005C503B"/>
    <w:rsid w:val="005C5436"/>
    <w:rsid w:val="005C580E"/>
    <w:rsid w:val="005C58C9"/>
    <w:rsid w:val="005C66A5"/>
    <w:rsid w:val="005C74FE"/>
    <w:rsid w:val="005C7D47"/>
    <w:rsid w:val="005C7DB3"/>
    <w:rsid w:val="005D0895"/>
    <w:rsid w:val="005D0910"/>
    <w:rsid w:val="005D0A6C"/>
    <w:rsid w:val="005D0CD8"/>
    <w:rsid w:val="005D0E08"/>
    <w:rsid w:val="005D19EE"/>
    <w:rsid w:val="005D202D"/>
    <w:rsid w:val="005D27FB"/>
    <w:rsid w:val="005D353C"/>
    <w:rsid w:val="005D3BAB"/>
    <w:rsid w:val="005D41A4"/>
    <w:rsid w:val="005D42F9"/>
    <w:rsid w:val="005D46BC"/>
    <w:rsid w:val="005D48B0"/>
    <w:rsid w:val="005D4900"/>
    <w:rsid w:val="005D6261"/>
    <w:rsid w:val="005D68C6"/>
    <w:rsid w:val="005D6CE2"/>
    <w:rsid w:val="005D79FC"/>
    <w:rsid w:val="005D7A34"/>
    <w:rsid w:val="005E001D"/>
    <w:rsid w:val="005E068B"/>
    <w:rsid w:val="005E0AAF"/>
    <w:rsid w:val="005E0AB2"/>
    <w:rsid w:val="005E24D1"/>
    <w:rsid w:val="005E26F3"/>
    <w:rsid w:val="005E3226"/>
    <w:rsid w:val="005E3B60"/>
    <w:rsid w:val="005E43A3"/>
    <w:rsid w:val="005E4629"/>
    <w:rsid w:val="005E46EA"/>
    <w:rsid w:val="005E477D"/>
    <w:rsid w:val="005E520A"/>
    <w:rsid w:val="005E524E"/>
    <w:rsid w:val="005E563A"/>
    <w:rsid w:val="005E59CB"/>
    <w:rsid w:val="005E6114"/>
    <w:rsid w:val="005E6E14"/>
    <w:rsid w:val="005E74A2"/>
    <w:rsid w:val="005E7C39"/>
    <w:rsid w:val="005F03B0"/>
    <w:rsid w:val="005F092B"/>
    <w:rsid w:val="005F154C"/>
    <w:rsid w:val="005F21F5"/>
    <w:rsid w:val="005F274E"/>
    <w:rsid w:val="005F2E4C"/>
    <w:rsid w:val="005F43FB"/>
    <w:rsid w:val="005F485B"/>
    <w:rsid w:val="005F4DD3"/>
    <w:rsid w:val="005F5091"/>
    <w:rsid w:val="005F56EB"/>
    <w:rsid w:val="005F597E"/>
    <w:rsid w:val="005F6E31"/>
    <w:rsid w:val="005F7872"/>
    <w:rsid w:val="005F7C22"/>
    <w:rsid w:val="00600112"/>
    <w:rsid w:val="00600391"/>
    <w:rsid w:val="0060081B"/>
    <w:rsid w:val="00601028"/>
    <w:rsid w:val="00601445"/>
    <w:rsid w:val="00601C3C"/>
    <w:rsid w:val="00601D7A"/>
    <w:rsid w:val="006032D8"/>
    <w:rsid w:val="00603373"/>
    <w:rsid w:val="00603406"/>
    <w:rsid w:val="00604979"/>
    <w:rsid w:val="006050F2"/>
    <w:rsid w:val="0060556E"/>
    <w:rsid w:val="00605C2F"/>
    <w:rsid w:val="0060621D"/>
    <w:rsid w:val="006067D4"/>
    <w:rsid w:val="00606BE4"/>
    <w:rsid w:val="006070E8"/>
    <w:rsid w:val="006073E8"/>
    <w:rsid w:val="00607E43"/>
    <w:rsid w:val="006100FD"/>
    <w:rsid w:val="00610368"/>
    <w:rsid w:val="006104E9"/>
    <w:rsid w:val="006108CE"/>
    <w:rsid w:val="00612963"/>
    <w:rsid w:val="006132AC"/>
    <w:rsid w:val="006133A7"/>
    <w:rsid w:val="0061406A"/>
    <w:rsid w:val="006144AE"/>
    <w:rsid w:val="0061499B"/>
    <w:rsid w:val="006151DD"/>
    <w:rsid w:val="0061560A"/>
    <w:rsid w:val="00615652"/>
    <w:rsid w:val="00615927"/>
    <w:rsid w:val="00615EA2"/>
    <w:rsid w:val="006161B9"/>
    <w:rsid w:val="0061632E"/>
    <w:rsid w:val="006179F6"/>
    <w:rsid w:val="00620A57"/>
    <w:rsid w:val="00620C86"/>
    <w:rsid w:val="006214C2"/>
    <w:rsid w:val="00621DD2"/>
    <w:rsid w:val="006229CB"/>
    <w:rsid w:val="00622CDC"/>
    <w:rsid w:val="00623301"/>
    <w:rsid w:val="0062349F"/>
    <w:rsid w:val="00623922"/>
    <w:rsid w:val="00623D94"/>
    <w:rsid w:val="006240A3"/>
    <w:rsid w:val="00625B05"/>
    <w:rsid w:val="0062636E"/>
    <w:rsid w:val="006263FE"/>
    <w:rsid w:val="006269DA"/>
    <w:rsid w:val="00627A72"/>
    <w:rsid w:val="00627F34"/>
    <w:rsid w:val="0063098D"/>
    <w:rsid w:val="00631435"/>
    <w:rsid w:val="00632CB4"/>
    <w:rsid w:val="00632D34"/>
    <w:rsid w:val="0063326A"/>
    <w:rsid w:val="0063364A"/>
    <w:rsid w:val="00633B4A"/>
    <w:rsid w:val="0063469A"/>
    <w:rsid w:val="00634E3A"/>
    <w:rsid w:val="00635439"/>
    <w:rsid w:val="00635AA0"/>
    <w:rsid w:val="0063626D"/>
    <w:rsid w:val="00636EB9"/>
    <w:rsid w:val="0063764A"/>
    <w:rsid w:val="00637857"/>
    <w:rsid w:val="006405BE"/>
    <w:rsid w:val="00640B0F"/>
    <w:rsid w:val="00640E97"/>
    <w:rsid w:val="00640F8A"/>
    <w:rsid w:val="0064139E"/>
    <w:rsid w:val="00641892"/>
    <w:rsid w:val="006421CE"/>
    <w:rsid w:val="00642B68"/>
    <w:rsid w:val="00642DDC"/>
    <w:rsid w:val="00642E13"/>
    <w:rsid w:val="0064371B"/>
    <w:rsid w:val="00643815"/>
    <w:rsid w:val="00643A1B"/>
    <w:rsid w:val="0064439F"/>
    <w:rsid w:val="006443BE"/>
    <w:rsid w:val="00644861"/>
    <w:rsid w:val="00644E48"/>
    <w:rsid w:val="006455C1"/>
    <w:rsid w:val="00645703"/>
    <w:rsid w:val="00646579"/>
    <w:rsid w:val="0064690F"/>
    <w:rsid w:val="00646BD9"/>
    <w:rsid w:val="00647046"/>
    <w:rsid w:val="00647F94"/>
    <w:rsid w:val="00650879"/>
    <w:rsid w:val="006508BB"/>
    <w:rsid w:val="006509C4"/>
    <w:rsid w:val="0065132F"/>
    <w:rsid w:val="00651CFC"/>
    <w:rsid w:val="0065239F"/>
    <w:rsid w:val="006528AE"/>
    <w:rsid w:val="00652B41"/>
    <w:rsid w:val="006538DC"/>
    <w:rsid w:val="00654059"/>
    <w:rsid w:val="006554A1"/>
    <w:rsid w:val="00655610"/>
    <w:rsid w:val="00656222"/>
    <w:rsid w:val="0065624B"/>
    <w:rsid w:val="006565E3"/>
    <w:rsid w:val="00656B0A"/>
    <w:rsid w:val="00657021"/>
    <w:rsid w:val="006570D0"/>
    <w:rsid w:val="00660600"/>
    <w:rsid w:val="00662478"/>
    <w:rsid w:val="00662494"/>
    <w:rsid w:val="00662E87"/>
    <w:rsid w:val="0066322D"/>
    <w:rsid w:val="00663307"/>
    <w:rsid w:val="0066467C"/>
    <w:rsid w:val="006649C5"/>
    <w:rsid w:val="006652A0"/>
    <w:rsid w:val="006662EB"/>
    <w:rsid w:val="00666466"/>
    <w:rsid w:val="00666B17"/>
    <w:rsid w:val="00666BA8"/>
    <w:rsid w:val="00667238"/>
    <w:rsid w:val="00667C0F"/>
    <w:rsid w:val="006705F6"/>
    <w:rsid w:val="00671381"/>
    <w:rsid w:val="00671C4D"/>
    <w:rsid w:val="00671C5A"/>
    <w:rsid w:val="00673102"/>
    <w:rsid w:val="00673131"/>
    <w:rsid w:val="00673D84"/>
    <w:rsid w:val="00673E91"/>
    <w:rsid w:val="00674A5F"/>
    <w:rsid w:val="00674E81"/>
    <w:rsid w:val="00674E97"/>
    <w:rsid w:val="00675015"/>
    <w:rsid w:val="00675164"/>
    <w:rsid w:val="00675FBE"/>
    <w:rsid w:val="0067654E"/>
    <w:rsid w:val="00676C0B"/>
    <w:rsid w:val="0067754A"/>
    <w:rsid w:val="006776A0"/>
    <w:rsid w:val="00677A26"/>
    <w:rsid w:val="006802AD"/>
    <w:rsid w:val="00680D81"/>
    <w:rsid w:val="00681169"/>
    <w:rsid w:val="006817EC"/>
    <w:rsid w:val="00681801"/>
    <w:rsid w:val="00681F18"/>
    <w:rsid w:val="006823E7"/>
    <w:rsid w:val="0068277F"/>
    <w:rsid w:val="00682F54"/>
    <w:rsid w:val="0068323A"/>
    <w:rsid w:val="00683356"/>
    <w:rsid w:val="006843D9"/>
    <w:rsid w:val="00684DCE"/>
    <w:rsid w:val="00685D8A"/>
    <w:rsid w:val="00686223"/>
    <w:rsid w:val="00686FD3"/>
    <w:rsid w:val="00687383"/>
    <w:rsid w:val="006878BD"/>
    <w:rsid w:val="00687B36"/>
    <w:rsid w:val="006901C1"/>
    <w:rsid w:val="006905C2"/>
    <w:rsid w:val="006905FA"/>
    <w:rsid w:val="00690ACC"/>
    <w:rsid w:val="0069124C"/>
    <w:rsid w:val="0069180D"/>
    <w:rsid w:val="00691E1C"/>
    <w:rsid w:val="00692FE0"/>
    <w:rsid w:val="0069303A"/>
    <w:rsid w:val="006934EA"/>
    <w:rsid w:val="006936D3"/>
    <w:rsid w:val="00693D06"/>
    <w:rsid w:val="00693F23"/>
    <w:rsid w:val="00694A3F"/>
    <w:rsid w:val="00695EE0"/>
    <w:rsid w:val="00695F68"/>
    <w:rsid w:val="00696A43"/>
    <w:rsid w:val="00696CF1"/>
    <w:rsid w:val="00696EAF"/>
    <w:rsid w:val="00697C88"/>
    <w:rsid w:val="006A09F1"/>
    <w:rsid w:val="006A13F5"/>
    <w:rsid w:val="006A1ACF"/>
    <w:rsid w:val="006A1C33"/>
    <w:rsid w:val="006A1DAA"/>
    <w:rsid w:val="006A2078"/>
    <w:rsid w:val="006A20F4"/>
    <w:rsid w:val="006A2163"/>
    <w:rsid w:val="006A27E6"/>
    <w:rsid w:val="006A2ADA"/>
    <w:rsid w:val="006A3330"/>
    <w:rsid w:val="006A4FF8"/>
    <w:rsid w:val="006A51D2"/>
    <w:rsid w:val="006A525F"/>
    <w:rsid w:val="006A5452"/>
    <w:rsid w:val="006A5775"/>
    <w:rsid w:val="006A5884"/>
    <w:rsid w:val="006A59E9"/>
    <w:rsid w:val="006A5CDD"/>
    <w:rsid w:val="006A5FFA"/>
    <w:rsid w:val="006A6B19"/>
    <w:rsid w:val="006A7656"/>
    <w:rsid w:val="006A7CF6"/>
    <w:rsid w:val="006B06A4"/>
    <w:rsid w:val="006B0B48"/>
    <w:rsid w:val="006B195C"/>
    <w:rsid w:val="006B1F11"/>
    <w:rsid w:val="006B2D04"/>
    <w:rsid w:val="006B3B32"/>
    <w:rsid w:val="006B3B42"/>
    <w:rsid w:val="006B4AEB"/>
    <w:rsid w:val="006B4D85"/>
    <w:rsid w:val="006B539E"/>
    <w:rsid w:val="006B58CF"/>
    <w:rsid w:val="006B6B53"/>
    <w:rsid w:val="006B73B5"/>
    <w:rsid w:val="006B77A4"/>
    <w:rsid w:val="006B7A37"/>
    <w:rsid w:val="006B7FE6"/>
    <w:rsid w:val="006C0DEB"/>
    <w:rsid w:val="006C0FA4"/>
    <w:rsid w:val="006C159F"/>
    <w:rsid w:val="006C1CA5"/>
    <w:rsid w:val="006C1FE0"/>
    <w:rsid w:val="006C275C"/>
    <w:rsid w:val="006C2AE8"/>
    <w:rsid w:val="006C327E"/>
    <w:rsid w:val="006C4124"/>
    <w:rsid w:val="006C48FF"/>
    <w:rsid w:val="006C4D5F"/>
    <w:rsid w:val="006C4D82"/>
    <w:rsid w:val="006C5114"/>
    <w:rsid w:val="006C53A5"/>
    <w:rsid w:val="006C5667"/>
    <w:rsid w:val="006C5900"/>
    <w:rsid w:val="006C5B61"/>
    <w:rsid w:val="006C6000"/>
    <w:rsid w:val="006C6149"/>
    <w:rsid w:val="006C66C9"/>
    <w:rsid w:val="006C6D4A"/>
    <w:rsid w:val="006C7170"/>
    <w:rsid w:val="006C722E"/>
    <w:rsid w:val="006D0342"/>
    <w:rsid w:val="006D2E79"/>
    <w:rsid w:val="006D33A1"/>
    <w:rsid w:val="006D4B0B"/>
    <w:rsid w:val="006D4F5F"/>
    <w:rsid w:val="006D5A33"/>
    <w:rsid w:val="006D5C8B"/>
    <w:rsid w:val="006D5F0F"/>
    <w:rsid w:val="006D6358"/>
    <w:rsid w:val="006D65FB"/>
    <w:rsid w:val="006D6827"/>
    <w:rsid w:val="006D78E8"/>
    <w:rsid w:val="006E0F35"/>
    <w:rsid w:val="006E10D1"/>
    <w:rsid w:val="006E1EBA"/>
    <w:rsid w:val="006E2202"/>
    <w:rsid w:val="006E2249"/>
    <w:rsid w:val="006E28AE"/>
    <w:rsid w:val="006E2CA7"/>
    <w:rsid w:val="006E3172"/>
    <w:rsid w:val="006E3499"/>
    <w:rsid w:val="006E3EA6"/>
    <w:rsid w:val="006E4ED4"/>
    <w:rsid w:val="006E510A"/>
    <w:rsid w:val="006E52F4"/>
    <w:rsid w:val="006E5A8C"/>
    <w:rsid w:val="006E5D09"/>
    <w:rsid w:val="006E7674"/>
    <w:rsid w:val="006E7A86"/>
    <w:rsid w:val="006F1639"/>
    <w:rsid w:val="006F27D6"/>
    <w:rsid w:val="006F2A2F"/>
    <w:rsid w:val="006F3544"/>
    <w:rsid w:val="006F3635"/>
    <w:rsid w:val="006F39B8"/>
    <w:rsid w:val="006F4119"/>
    <w:rsid w:val="006F4AF9"/>
    <w:rsid w:val="006F4D7A"/>
    <w:rsid w:val="006F4DD8"/>
    <w:rsid w:val="006F786A"/>
    <w:rsid w:val="006F7B3F"/>
    <w:rsid w:val="00700C6E"/>
    <w:rsid w:val="00701110"/>
    <w:rsid w:val="00701D11"/>
    <w:rsid w:val="00702170"/>
    <w:rsid w:val="00702EFF"/>
    <w:rsid w:val="00702F17"/>
    <w:rsid w:val="00703297"/>
    <w:rsid w:val="007039FF"/>
    <w:rsid w:val="00703A70"/>
    <w:rsid w:val="0070457E"/>
    <w:rsid w:val="00704D26"/>
    <w:rsid w:val="007061B0"/>
    <w:rsid w:val="007061BC"/>
    <w:rsid w:val="0070683C"/>
    <w:rsid w:val="00706B0E"/>
    <w:rsid w:val="0070703B"/>
    <w:rsid w:val="007071A7"/>
    <w:rsid w:val="007106D5"/>
    <w:rsid w:val="00710725"/>
    <w:rsid w:val="00710986"/>
    <w:rsid w:val="00710B99"/>
    <w:rsid w:val="00710F45"/>
    <w:rsid w:val="00711D5D"/>
    <w:rsid w:val="007120BC"/>
    <w:rsid w:val="007127CA"/>
    <w:rsid w:val="00712B51"/>
    <w:rsid w:val="007139BC"/>
    <w:rsid w:val="00713B22"/>
    <w:rsid w:val="00713DEF"/>
    <w:rsid w:val="00714364"/>
    <w:rsid w:val="0071516E"/>
    <w:rsid w:val="00716298"/>
    <w:rsid w:val="0071714F"/>
    <w:rsid w:val="00717273"/>
    <w:rsid w:val="007178D5"/>
    <w:rsid w:val="0072068C"/>
    <w:rsid w:val="00720D3E"/>
    <w:rsid w:val="00721089"/>
    <w:rsid w:val="0072206A"/>
    <w:rsid w:val="007236FE"/>
    <w:rsid w:val="00724011"/>
    <w:rsid w:val="007245A3"/>
    <w:rsid w:val="00724861"/>
    <w:rsid w:val="00725F4A"/>
    <w:rsid w:val="007268DD"/>
    <w:rsid w:val="0072732C"/>
    <w:rsid w:val="00730B91"/>
    <w:rsid w:val="00731319"/>
    <w:rsid w:val="0073138D"/>
    <w:rsid w:val="00731BE3"/>
    <w:rsid w:val="00731FDC"/>
    <w:rsid w:val="007321DF"/>
    <w:rsid w:val="00732861"/>
    <w:rsid w:val="007331DE"/>
    <w:rsid w:val="007334BE"/>
    <w:rsid w:val="00733704"/>
    <w:rsid w:val="00733AA6"/>
    <w:rsid w:val="007349A0"/>
    <w:rsid w:val="00734B84"/>
    <w:rsid w:val="007352DD"/>
    <w:rsid w:val="00735A30"/>
    <w:rsid w:val="00736335"/>
    <w:rsid w:val="00736BD6"/>
    <w:rsid w:val="007374FC"/>
    <w:rsid w:val="00740898"/>
    <w:rsid w:val="00740B41"/>
    <w:rsid w:val="00741754"/>
    <w:rsid w:val="00741813"/>
    <w:rsid w:val="007423F3"/>
    <w:rsid w:val="0074282C"/>
    <w:rsid w:val="0074396F"/>
    <w:rsid w:val="00743BF9"/>
    <w:rsid w:val="00743D2C"/>
    <w:rsid w:val="00744362"/>
    <w:rsid w:val="00745243"/>
    <w:rsid w:val="00745823"/>
    <w:rsid w:val="00745AF1"/>
    <w:rsid w:val="00746ACD"/>
    <w:rsid w:val="00747482"/>
    <w:rsid w:val="007474B1"/>
    <w:rsid w:val="007477AF"/>
    <w:rsid w:val="007478DC"/>
    <w:rsid w:val="007507CB"/>
    <w:rsid w:val="00750832"/>
    <w:rsid w:val="007509E1"/>
    <w:rsid w:val="00750BD7"/>
    <w:rsid w:val="00750BDE"/>
    <w:rsid w:val="007522E6"/>
    <w:rsid w:val="007524B6"/>
    <w:rsid w:val="00752EC4"/>
    <w:rsid w:val="00752F94"/>
    <w:rsid w:val="0075315C"/>
    <w:rsid w:val="00753263"/>
    <w:rsid w:val="00754B35"/>
    <w:rsid w:val="0075542D"/>
    <w:rsid w:val="00755CF4"/>
    <w:rsid w:val="00755FB4"/>
    <w:rsid w:val="00757964"/>
    <w:rsid w:val="00760195"/>
    <w:rsid w:val="00760B3C"/>
    <w:rsid w:val="00761A01"/>
    <w:rsid w:val="00761F79"/>
    <w:rsid w:val="007621B5"/>
    <w:rsid w:val="00762316"/>
    <w:rsid w:val="00762D02"/>
    <w:rsid w:val="00762D03"/>
    <w:rsid w:val="0076442F"/>
    <w:rsid w:val="00764568"/>
    <w:rsid w:val="00764730"/>
    <w:rsid w:val="00765A37"/>
    <w:rsid w:val="00765EFF"/>
    <w:rsid w:val="007660DE"/>
    <w:rsid w:val="00766125"/>
    <w:rsid w:val="00766424"/>
    <w:rsid w:val="007666A8"/>
    <w:rsid w:val="00766DAD"/>
    <w:rsid w:val="00766FFE"/>
    <w:rsid w:val="00767600"/>
    <w:rsid w:val="00767F37"/>
    <w:rsid w:val="00770358"/>
    <w:rsid w:val="00770DE9"/>
    <w:rsid w:val="007722DF"/>
    <w:rsid w:val="00772595"/>
    <w:rsid w:val="00772B6C"/>
    <w:rsid w:val="0077319C"/>
    <w:rsid w:val="00773617"/>
    <w:rsid w:val="0077414F"/>
    <w:rsid w:val="00774439"/>
    <w:rsid w:val="00774CE5"/>
    <w:rsid w:val="00774F9E"/>
    <w:rsid w:val="00775709"/>
    <w:rsid w:val="00775F27"/>
    <w:rsid w:val="00776B46"/>
    <w:rsid w:val="007816C1"/>
    <w:rsid w:val="00781AC9"/>
    <w:rsid w:val="00781F64"/>
    <w:rsid w:val="0078226C"/>
    <w:rsid w:val="00782602"/>
    <w:rsid w:val="00782C49"/>
    <w:rsid w:val="0078397C"/>
    <w:rsid w:val="00784160"/>
    <w:rsid w:val="0078435F"/>
    <w:rsid w:val="00784D88"/>
    <w:rsid w:val="00785259"/>
    <w:rsid w:val="007871B8"/>
    <w:rsid w:val="00787C8B"/>
    <w:rsid w:val="00787EBE"/>
    <w:rsid w:val="00790051"/>
    <w:rsid w:val="007910BF"/>
    <w:rsid w:val="007915EA"/>
    <w:rsid w:val="007919A6"/>
    <w:rsid w:val="00792617"/>
    <w:rsid w:val="00792D8A"/>
    <w:rsid w:val="007935F7"/>
    <w:rsid w:val="007945E5"/>
    <w:rsid w:val="007959CE"/>
    <w:rsid w:val="00795EA2"/>
    <w:rsid w:val="00796EC5"/>
    <w:rsid w:val="007970C5"/>
    <w:rsid w:val="007977F2"/>
    <w:rsid w:val="00797DBE"/>
    <w:rsid w:val="007A04B1"/>
    <w:rsid w:val="007A06EE"/>
    <w:rsid w:val="007A0F50"/>
    <w:rsid w:val="007A114D"/>
    <w:rsid w:val="007A1C79"/>
    <w:rsid w:val="007A1ED6"/>
    <w:rsid w:val="007A2608"/>
    <w:rsid w:val="007A2B71"/>
    <w:rsid w:val="007A2EBE"/>
    <w:rsid w:val="007A356B"/>
    <w:rsid w:val="007A46F5"/>
    <w:rsid w:val="007A4EEE"/>
    <w:rsid w:val="007A5BA7"/>
    <w:rsid w:val="007A6BC2"/>
    <w:rsid w:val="007A7124"/>
    <w:rsid w:val="007B09DA"/>
    <w:rsid w:val="007B2D4B"/>
    <w:rsid w:val="007B35AA"/>
    <w:rsid w:val="007B5055"/>
    <w:rsid w:val="007B5841"/>
    <w:rsid w:val="007B58D7"/>
    <w:rsid w:val="007B5997"/>
    <w:rsid w:val="007B74C5"/>
    <w:rsid w:val="007B79B2"/>
    <w:rsid w:val="007B7C32"/>
    <w:rsid w:val="007B7EED"/>
    <w:rsid w:val="007C078F"/>
    <w:rsid w:val="007C13E1"/>
    <w:rsid w:val="007C1ABB"/>
    <w:rsid w:val="007C1B47"/>
    <w:rsid w:val="007C2712"/>
    <w:rsid w:val="007C2725"/>
    <w:rsid w:val="007C3282"/>
    <w:rsid w:val="007C3332"/>
    <w:rsid w:val="007C461A"/>
    <w:rsid w:val="007C5445"/>
    <w:rsid w:val="007C5599"/>
    <w:rsid w:val="007C58B6"/>
    <w:rsid w:val="007C5967"/>
    <w:rsid w:val="007C68FB"/>
    <w:rsid w:val="007C6C6B"/>
    <w:rsid w:val="007C70A4"/>
    <w:rsid w:val="007C732E"/>
    <w:rsid w:val="007C7A0E"/>
    <w:rsid w:val="007D13A4"/>
    <w:rsid w:val="007D1526"/>
    <w:rsid w:val="007D160B"/>
    <w:rsid w:val="007D2009"/>
    <w:rsid w:val="007D2012"/>
    <w:rsid w:val="007D2362"/>
    <w:rsid w:val="007D2479"/>
    <w:rsid w:val="007D3090"/>
    <w:rsid w:val="007D3098"/>
    <w:rsid w:val="007D380E"/>
    <w:rsid w:val="007D3D5A"/>
    <w:rsid w:val="007D3E38"/>
    <w:rsid w:val="007D5B7A"/>
    <w:rsid w:val="007D5C63"/>
    <w:rsid w:val="007D6844"/>
    <w:rsid w:val="007D69C5"/>
    <w:rsid w:val="007D72C3"/>
    <w:rsid w:val="007D7DA5"/>
    <w:rsid w:val="007E029E"/>
    <w:rsid w:val="007E0984"/>
    <w:rsid w:val="007E11C5"/>
    <w:rsid w:val="007E1900"/>
    <w:rsid w:val="007E1AD9"/>
    <w:rsid w:val="007E1D16"/>
    <w:rsid w:val="007E229A"/>
    <w:rsid w:val="007E28D9"/>
    <w:rsid w:val="007E28E2"/>
    <w:rsid w:val="007E30F0"/>
    <w:rsid w:val="007E31D1"/>
    <w:rsid w:val="007E32E3"/>
    <w:rsid w:val="007E3448"/>
    <w:rsid w:val="007E392C"/>
    <w:rsid w:val="007E4967"/>
    <w:rsid w:val="007E4F2E"/>
    <w:rsid w:val="007E5787"/>
    <w:rsid w:val="007E6A0D"/>
    <w:rsid w:val="007E6D75"/>
    <w:rsid w:val="007E6F47"/>
    <w:rsid w:val="007E755E"/>
    <w:rsid w:val="007E7FC8"/>
    <w:rsid w:val="007F0217"/>
    <w:rsid w:val="007F1478"/>
    <w:rsid w:val="007F1C47"/>
    <w:rsid w:val="007F1C53"/>
    <w:rsid w:val="007F21F8"/>
    <w:rsid w:val="007F2E90"/>
    <w:rsid w:val="007F3646"/>
    <w:rsid w:val="007F3D60"/>
    <w:rsid w:val="007F67D7"/>
    <w:rsid w:val="007F683A"/>
    <w:rsid w:val="007F6D0D"/>
    <w:rsid w:val="007F6ECA"/>
    <w:rsid w:val="007F705F"/>
    <w:rsid w:val="007F719D"/>
    <w:rsid w:val="007F71BB"/>
    <w:rsid w:val="007F74A5"/>
    <w:rsid w:val="007F77D5"/>
    <w:rsid w:val="007F7810"/>
    <w:rsid w:val="007F7E51"/>
    <w:rsid w:val="008003E0"/>
    <w:rsid w:val="008006CB"/>
    <w:rsid w:val="00800858"/>
    <w:rsid w:val="00800A83"/>
    <w:rsid w:val="008015E9"/>
    <w:rsid w:val="00801EB0"/>
    <w:rsid w:val="00802027"/>
    <w:rsid w:val="00802124"/>
    <w:rsid w:val="00802766"/>
    <w:rsid w:val="0080282C"/>
    <w:rsid w:val="008037A4"/>
    <w:rsid w:val="00803E4C"/>
    <w:rsid w:val="008048E8"/>
    <w:rsid w:val="008049B8"/>
    <w:rsid w:val="0080510A"/>
    <w:rsid w:val="0080624F"/>
    <w:rsid w:val="008068E9"/>
    <w:rsid w:val="00806D83"/>
    <w:rsid w:val="00807A18"/>
    <w:rsid w:val="00807AF2"/>
    <w:rsid w:val="00807C16"/>
    <w:rsid w:val="008100AA"/>
    <w:rsid w:val="0081064F"/>
    <w:rsid w:val="00810C1C"/>
    <w:rsid w:val="00810CFA"/>
    <w:rsid w:val="00810D62"/>
    <w:rsid w:val="00811C4A"/>
    <w:rsid w:val="008120F4"/>
    <w:rsid w:val="00812D6F"/>
    <w:rsid w:val="008139CD"/>
    <w:rsid w:val="00813AB7"/>
    <w:rsid w:val="00814495"/>
    <w:rsid w:val="00815277"/>
    <w:rsid w:val="00816DCC"/>
    <w:rsid w:val="00816E73"/>
    <w:rsid w:val="00817D40"/>
    <w:rsid w:val="00820C0D"/>
    <w:rsid w:val="00820EBB"/>
    <w:rsid w:val="00821EA7"/>
    <w:rsid w:val="008222BA"/>
    <w:rsid w:val="0082230B"/>
    <w:rsid w:val="008228F7"/>
    <w:rsid w:val="00823745"/>
    <w:rsid w:val="00823BC7"/>
    <w:rsid w:val="008245F1"/>
    <w:rsid w:val="0082481D"/>
    <w:rsid w:val="00824C0B"/>
    <w:rsid w:val="008250C8"/>
    <w:rsid w:val="00825C38"/>
    <w:rsid w:val="0082612F"/>
    <w:rsid w:val="00826293"/>
    <w:rsid w:val="00826E0B"/>
    <w:rsid w:val="00827102"/>
    <w:rsid w:val="00827ABD"/>
    <w:rsid w:val="0083048C"/>
    <w:rsid w:val="0083103A"/>
    <w:rsid w:val="008311C2"/>
    <w:rsid w:val="00831C4F"/>
    <w:rsid w:val="00831D47"/>
    <w:rsid w:val="008320B6"/>
    <w:rsid w:val="0083284A"/>
    <w:rsid w:val="00832B5D"/>
    <w:rsid w:val="00832BD4"/>
    <w:rsid w:val="00832E9D"/>
    <w:rsid w:val="00833B2B"/>
    <w:rsid w:val="008345C5"/>
    <w:rsid w:val="00834703"/>
    <w:rsid w:val="00834793"/>
    <w:rsid w:val="0083541C"/>
    <w:rsid w:val="008354B7"/>
    <w:rsid w:val="00835BFA"/>
    <w:rsid w:val="00835DE2"/>
    <w:rsid w:val="00836644"/>
    <w:rsid w:val="00836DC2"/>
    <w:rsid w:val="00836FE4"/>
    <w:rsid w:val="008375C3"/>
    <w:rsid w:val="008378F0"/>
    <w:rsid w:val="00837955"/>
    <w:rsid w:val="00837BD1"/>
    <w:rsid w:val="00840A9C"/>
    <w:rsid w:val="00840F5A"/>
    <w:rsid w:val="00840FBB"/>
    <w:rsid w:val="008410F4"/>
    <w:rsid w:val="00841CBA"/>
    <w:rsid w:val="00841FAF"/>
    <w:rsid w:val="0084268D"/>
    <w:rsid w:val="008426E5"/>
    <w:rsid w:val="00842A15"/>
    <w:rsid w:val="00842CA4"/>
    <w:rsid w:val="0084327A"/>
    <w:rsid w:val="0084341B"/>
    <w:rsid w:val="00843524"/>
    <w:rsid w:val="008436EB"/>
    <w:rsid w:val="0084377A"/>
    <w:rsid w:val="00844824"/>
    <w:rsid w:val="00844C9C"/>
    <w:rsid w:val="008455F8"/>
    <w:rsid w:val="00846680"/>
    <w:rsid w:val="00846E57"/>
    <w:rsid w:val="00846EF3"/>
    <w:rsid w:val="00847600"/>
    <w:rsid w:val="008507E7"/>
    <w:rsid w:val="00851C55"/>
    <w:rsid w:val="00851E5E"/>
    <w:rsid w:val="00852D06"/>
    <w:rsid w:val="0085385F"/>
    <w:rsid w:val="0085406B"/>
    <w:rsid w:val="008543D4"/>
    <w:rsid w:val="0085449F"/>
    <w:rsid w:val="00854852"/>
    <w:rsid w:val="00854BB2"/>
    <w:rsid w:val="008550A4"/>
    <w:rsid w:val="00855512"/>
    <w:rsid w:val="00855833"/>
    <w:rsid w:val="00855D7D"/>
    <w:rsid w:val="008565CC"/>
    <w:rsid w:val="0085789F"/>
    <w:rsid w:val="0086033B"/>
    <w:rsid w:val="008605BA"/>
    <w:rsid w:val="008610BE"/>
    <w:rsid w:val="008615E2"/>
    <w:rsid w:val="008615EF"/>
    <w:rsid w:val="00861826"/>
    <w:rsid w:val="00861F04"/>
    <w:rsid w:val="0086233F"/>
    <w:rsid w:val="00862E3E"/>
    <w:rsid w:val="00862EF5"/>
    <w:rsid w:val="008634C4"/>
    <w:rsid w:val="008635D6"/>
    <w:rsid w:val="00863CF3"/>
    <w:rsid w:val="00863F99"/>
    <w:rsid w:val="0086451E"/>
    <w:rsid w:val="00864766"/>
    <w:rsid w:val="0086516F"/>
    <w:rsid w:val="008657C1"/>
    <w:rsid w:val="00865AD5"/>
    <w:rsid w:val="00865B48"/>
    <w:rsid w:val="00865FAF"/>
    <w:rsid w:val="00866713"/>
    <w:rsid w:val="00866B93"/>
    <w:rsid w:val="0086757C"/>
    <w:rsid w:val="00867943"/>
    <w:rsid w:val="008679AB"/>
    <w:rsid w:val="00870CF9"/>
    <w:rsid w:val="008712B6"/>
    <w:rsid w:val="0087136D"/>
    <w:rsid w:val="00872915"/>
    <w:rsid w:val="00872AF6"/>
    <w:rsid w:val="00872B28"/>
    <w:rsid w:val="008745E4"/>
    <w:rsid w:val="00874678"/>
    <w:rsid w:val="008746C1"/>
    <w:rsid w:val="00874E10"/>
    <w:rsid w:val="00875AF2"/>
    <w:rsid w:val="00877409"/>
    <w:rsid w:val="00877D20"/>
    <w:rsid w:val="0088051E"/>
    <w:rsid w:val="008806EB"/>
    <w:rsid w:val="00880966"/>
    <w:rsid w:val="00880C2C"/>
    <w:rsid w:val="0088110B"/>
    <w:rsid w:val="008813F4"/>
    <w:rsid w:val="0088366C"/>
    <w:rsid w:val="008845EB"/>
    <w:rsid w:val="00884D17"/>
    <w:rsid w:val="008855A9"/>
    <w:rsid w:val="00885694"/>
    <w:rsid w:val="00886667"/>
    <w:rsid w:val="00886AF6"/>
    <w:rsid w:val="00887988"/>
    <w:rsid w:val="00887C36"/>
    <w:rsid w:val="00887CBD"/>
    <w:rsid w:val="00890143"/>
    <w:rsid w:val="008908F2"/>
    <w:rsid w:val="00891D44"/>
    <w:rsid w:val="00892821"/>
    <w:rsid w:val="00892A1D"/>
    <w:rsid w:val="00892C25"/>
    <w:rsid w:val="0089347B"/>
    <w:rsid w:val="00893E0D"/>
    <w:rsid w:val="00894380"/>
    <w:rsid w:val="00894D4A"/>
    <w:rsid w:val="00895A07"/>
    <w:rsid w:val="00895DA8"/>
    <w:rsid w:val="00895DDE"/>
    <w:rsid w:val="00896377"/>
    <w:rsid w:val="0089638E"/>
    <w:rsid w:val="00896CB6"/>
    <w:rsid w:val="0089707E"/>
    <w:rsid w:val="008979C5"/>
    <w:rsid w:val="00897A30"/>
    <w:rsid w:val="008A02F7"/>
    <w:rsid w:val="008A0CD4"/>
    <w:rsid w:val="008A0FD7"/>
    <w:rsid w:val="008A2786"/>
    <w:rsid w:val="008A2AA4"/>
    <w:rsid w:val="008A2CD0"/>
    <w:rsid w:val="008A2D9D"/>
    <w:rsid w:val="008A367A"/>
    <w:rsid w:val="008A3757"/>
    <w:rsid w:val="008A41E9"/>
    <w:rsid w:val="008A465A"/>
    <w:rsid w:val="008A506E"/>
    <w:rsid w:val="008A5E89"/>
    <w:rsid w:val="008A604B"/>
    <w:rsid w:val="008A7328"/>
    <w:rsid w:val="008A7679"/>
    <w:rsid w:val="008A7A5B"/>
    <w:rsid w:val="008A7BEA"/>
    <w:rsid w:val="008A7F30"/>
    <w:rsid w:val="008A7F3E"/>
    <w:rsid w:val="008B01E6"/>
    <w:rsid w:val="008B0855"/>
    <w:rsid w:val="008B0D33"/>
    <w:rsid w:val="008B2B73"/>
    <w:rsid w:val="008B36A0"/>
    <w:rsid w:val="008B38F0"/>
    <w:rsid w:val="008B3AB9"/>
    <w:rsid w:val="008B5301"/>
    <w:rsid w:val="008B5A3F"/>
    <w:rsid w:val="008B5A72"/>
    <w:rsid w:val="008B61BD"/>
    <w:rsid w:val="008B61D2"/>
    <w:rsid w:val="008B65BD"/>
    <w:rsid w:val="008B6DF2"/>
    <w:rsid w:val="008B7061"/>
    <w:rsid w:val="008B7652"/>
    <w:rsid w:val="008C2193"/>
    <w:rsid w:val="008C2AC6"/>
    <w:rsid w:val="008C3145"/>
    <w:rsid w:val="008C3353"/>
    <w:rsid w:val="008C3401"/>
    <w:rsid w:val="008C4BD7"/>
    <w:rsid w:val="008C524B"/>
    <w:rsid w:val="008C5312"/>
    <w:rsid w:val="008C53F2"/>
    <w:rsid w:val="008C5ECA"/>
    <w:rsid w:val="008C6C0C"/>
    <w:rsid w:val="008C6C1F"/>
    <w:rsid w:val="008C71BE"/>
    <w:rsid w:val="008C7536"/>
    <w:rsid w:val="008C7A40"/>
    <w:rsid w:val="008D0801"/>
    <w:rsid w:val="008D0B2E"/>
    <w:rsid w:val="008D194E"/>
    <w:rsid w:val="008D1B24"/>
    <w:rsid w:val="008D1C97"/>
    <w:rsid w:val="008D1E86"/>
    <w:rsid w:val="008D250E"/>
    <w:rsid w:val="008D2AA9"/>
    <w:rsid w:val="008D3D8D"/>
    <w:rsid w:val="008D3F79"/>
    <w:rsid w:val="008D45E2"/>
    <w:rsid w:val="008D4E1E"/>
    <w:rsid w:val="008D519D"/>
    <w:rsid w:val="008D5258"/>
    <w:rsid w:val="008D53C2"/>
    <w:rsid w:val="008D5747"/>
    <w:rsid w:val="008D5923"/>
    <w:rsid w:val="008D5D1A"/>
    <w:rsid w:val="008D703A"/>
    <w:rsid w:val="008D756F"/>
    <w:rsid w:val="008D76BD"/>
    <w:rsid w:val="008D7996"/>
    <w:rsid w:val="008D7ACC"/>
    <w:rsid w:val="008D7C23"/>
    <w:rsid w:val="008E0541"/>
    <w:rsid w:val="008E06CA"/>
    <w:rsid w:val="008E1465"/>
    <w:rsid w:val="008E1620"/>
    <w:rsid w:val="008E2098"/>
    <w:rsid w:val="008E212F"/>
    <w:rsid w:val="008E2143"/>
    <w:rsid w:val="008E2705"/>
    <w:rsid w:val="008E2706"/>
    <w:rsid w:val="008E2CFA"/>
    <w:rsid w:val="008E2EC8"/>
    <w:rsid w:val="008E368D"/>
    <w:rsid w:val="008E4842"/>
    <w:rsid w:val="008E4B12"/>
    <w:rsid w:val="008E4BCE"/>
    <w:rsid w:val="008E4CD1"/>
    <w:rsid w:val="008E4F1D"/>
    <w:rsid w:val="008E4F7B"/>
    <w:rsid w:val="008E504D"/>
    <w:rsid w:val="008E51E4"/>
    <w:rsid w:val="008E5237"/>
    <w:rsid w:val="008E56B3"/>
    <w:rsid w:val="008E57ED"/>
    <w:rsid w:val="008E589F"/>
    <w:rsid w:val="008E5C1A"/>
    <w:rsid w:val="008E5C8E"/>
    <w:rsid w:val="008E666A"/>
    <w:rsid w:val="008E6EC6"/>
    <w:rsid w:val="008E784C"/>
    <w:rsid w:val="008E7FDC"/>
    <w:rsid w:val="008F0031"/>
    <w:rsid w:val="008F0380"/>
    <w:rsid w:val="008F1583"/>
    <w:rsid w:val="008F1FF7"/>
    <w:rsid w:val="008F20B2"/>
    <w:rsid w:val="008F2A4E"/>
    <w:rsid w:val="008F2B8B"/>
    <w:rsid w:val="008F2C8D"/>
    <w:rsid w:val="008F316A"/>
    <w:rsid w:val="008F3430"/>
    <w:rsid w:val="008F3D2A"/>
    <w:rsid w:val="008F4124"/>
    <w:rsid w:val="008F420A"/>
    <w:rsid w:val="008F52B3"/>
    <w:rsid w:val="008F5349"/>
    <w:rsid w:val="008F57BD"/>
    <w:rsid w:val="008F5DEB"/>
    <w:rsid w:val="008F612C"/>
    <w:rsid w:val="008F6931"/>
    <w:rsid w:val="008F698A"/>
    <w:rsid w:val="008F6ACC"/>
    <w:rsid w:val="008F6E17"/>
    <w:rsid w:val="009010F3"/>
    <w:rsid w:val="009012E2"/>
    <w:rsid w:val="00901495"/>
    <w:rsid w:val="009026CB"/>
    <w:rsid w:val="00902A6C"/>
    <w:rsid w:val="00903910"/>
    <w:rsid w:val="00903B45"/>
    <w:rsid w:val="00904622"/>
    <w:rsid w:val="00904EAF"/>
    <w:rsid w:val="0090591B"/>
    <w:rsid w:val="00905ADE"/>
    <w:rsid w:val="00905BB7"/>
    <w:rsid w:val="00906008"/>
    <w:rsid w:val="00906321"/>
    <w:rsid w:val="009070B5"/>
    <w:rsid w:val="0090747D"/>
    <w:rsid w:val="00907FCF"/>
    <w:rsid w:val="00910A98"/>
    <w:rsid w:val="00910B44"/>
    <w:rsid w:val="00910CE8"/>
    <w:rsid w:val="009111E4"/>
    <w:rsid w:val="009113D9"/>
    <w:rsid w:val="00911D5E"/>
    <w:rsid w:val="009126FB"/>
    <w:rsid w:val="00912C5F"/>
    <w:rsid w:val="009133C9"/>
    <w:rsid w:val="0091350D"/>
    <w:rsid w:val="0091402F"/>
    <w:rsid w:val="00914721"/>
    <w:rsid w:val="0091708A"/>
    <w:rsid w:val="00917135"/>
    <w:rsid w:val="009171D9"/>
    <w:rsid w:val="00917487"/>
    <w:rsid w:val="00917A94"/>
    <w:rsid w:val="00917B0C"/>
    <w:rsid w:val="00920B4F"/>
    <w:rsid w:val="00920FA5"/>
    <w:rsid w:val="00921305"/>
    <w:rsid w:val="0092181F"/>
    <w:rsid w:val="00922091"/>
    <w:rsid w:val="009220EA"/>
    <w:rsid w:val="00923049"/>
    <w:rsid w:val="00923381"/>
    <w:rsid w:val="00923998"/>
    <w:rsid w:val="00923CB8"/>
    <w:rsid w:val="00923DD6"/>
    <w:rsid w:val="009245E8"/>
    <w:rsid w:val="00925682"/>
    <w:rsid w:val="00925BFE"/>
    <w:rsid w:val="0092606C"/>
    <w:rsid w:val="009273C7"/>
    <w:rsid w:val="0093000A"/>
    <w:rsid w:val="00930C62"/>
    <w:rsid w:val="00931234"/>
    <w:rsid w:val="009314A1"/>
    <w:rsid w:val="00931517"/>
    <w:rsid w:val="00932A63"/>
    <w:rsid w:val="00932DBD"/>
    <w:rsid w:val="00932FC1"/>
    <w:rsid w:val="0093395E"/>
    <w:rsid w:val="00934069"/>
    <w:rsid w:val="00934F8C"/>
    <w:rsid w:val="00935BEE"/>
    <w:rsid w:val="0093658F"/>
    <w:rsid w:val="00936DA3"/>
    <w:rsid w:val="00937376"/>
    <w:rsid w:val="00937486"/>
    <w:rsid w:val="009404C7"/>
    <w:rsid w:val="0094138F"/>
    <w:rsid w:val="009418D0"/>
    <w:rsid w:val="00941A09"/>
    <w:rsid w:val="00941FDC"/>
    <w:rsid w:val="0094235B"/>
    <w:rsid w:val="009425C8"/>
    <w:rsid w:val="00942B89"/>
    <w:rsid w:val="00942B93"/>
    <w:rsid w:val="00942D6C"/>
    <w:rsid w:val="009431A9"/>
    <w:rsid w:val="009437AC"/>
    <w:rsid w:val="00943DC2"/>
    <w:rsid w:val="00943E9A"/>
    <w:rsid w:val="009448B1"/>
    <w:rsid w:val="00945A7D"/>
    <w:rsid w:val="00945F13"/>
    <w:rsid w:val="00946B3A"/>
    <w:rsid w:val="00947C6F"/>
    <w:rsid w:val="00950073"/>
    <w:rsid w:val="00950897"/>
    <w:rsid w:val="009512B0"/>
    <w:rsid w:val="00951D95"/>
    <w:rsid w:val="00952384"/>
    <w:rsid w:val="00952F90"/>
    <w:rsid w:val="009531DD"/>
    <w:rsid w:val="0095360E"/>
    <w:rsid w:val="0095494A"/>
    <w:rsid w:val="00954B23"/>
    <w:rsid w:val="00955533"/>
    <w:rsid w:val="00955AC1"/>
    <w:rsid w:val="00955D37"/>
    <w:rsid w:val="0095606A"/>
    <w:rsid w:val="009576A8"/>
    <w:rsid w:val="009605AB"/>
    <w:rsid w:val="00960C5A"/>
    <w:rsid w:val="0096150D"/>
    <w:rsid w:val="009617B3"/>
    <w:rsid w:val="00961C16"/>
    <w:rsid w:val="00962217"/>
    <w:rsid w:val="00962325"/>
    <w:rsid w:val="009638BD"/>
    <w:rsid w:val="009639ED"/>
    <w:rsid w:val="00963D0B"/>
    <w:rsid w:val="00963ED3"/>
    <w:rsid w:val="0096429F"/>
    <w:rsid w:val="00964A5F"/>
    <w:rsid w:val="00964B06"/>
    <w:rsid w:val="00965996"/>
    <w:rsid w:val="0096651A"/>
    <w:rsid w:val="00966822"/>
    <w:rsid w:val="00967BF0"/>
    <w:rsid w:val="00967DF0"/>
    <w:rsid w:val="00970331"/>
    <w:rsid w:val="00970BB3"/>
    <w:rsid w:val="00970CA5"/>
    <w:rsid w:val="00970F35"/>
    <w:rsid w:val="009713C0"/>
    <w:rsid w:val="009720B4"/>
    <w:rsid w:val="009733D5"/>
    <w:rsid w:val="009734FE"/>
    <w:rsid w:val="009736C2"/>
    <w:rsid w:val="00973F26"/>
    <w:rsid w:val="0097443F"/>
    <w:rsid w:val="00975137"/>
    <w:rsid w:val="00975195"/>
    <w:rsid w:val="009752A5"/>
    <w:rsid w:val="00976DC2"/>
    <w:rsid w:val="0097730B"/>
    <w:rsid w:val="00977552"/>
    <w:rsid w:val="009779E0"/>
    <w:rsid w:val="00980904"/>
    <w:rsid w:val="00980FB2"/>
    <w:rsid w:val="00981094"/>
    <w:rsid w:val="00981C05"/>
    <w:rsid w:val="00981F94"/>
    <w:rsid w:val="00982400"/>
    <w:rsid w:val="00982AA9"/>
    <w:rsid w:val="0098309C"/>
    <w:rsid w:val="009837C8"/>
    <w:rsid w:val="00983EBF"/>
    <w:rsid w:val="00984B2C"/>
    <w:rsid w:val="00984D03"/>
    <w:rsid w:val="00985569"/>
    <w:rsid w:val="00986C2A"/>
    <w:rsid w:val="00987276"/>
    <w:rsid w:val="009873F0"/>
    <w:rsid w:val="00987B0B"/>
    <w:rsid w:val="009906C4"/>
    <w:rsid w:val="009911B9"/>
    <w:rsid w:val="009929B4"/>
    <w:rsid w:val="00992E76"/>
    <w:rsid w:val="0099459E"/>
    <w:rsid w:val="009945B9"/>
    <w:rsid w:val="00994CE7"/>
    <w:rsid w:val="009956C8"/>
    <w:rsid w:val="00995EFE"/>
    <w:rsid w:val="0099629A"/>
    <w:rsid w:val="00996654"/>
    <w:rsid w:val="00996845"/>
    <w:rsid w:val="00996B65"/>
    <w:rsid w:val="00996C9E"/>
    <w:rsid w:val="00997387"/>
    <w:rsid w:val="009979E2"/>
    <w:rsid w:val="00997A60"/>
    <w:rsid w:val="009A0280"/>
    <w:rsid w:val="009A0560"/>
    <w:rsid w:val="009A1C66"/>
    <w:rsid w:val="009A2228"/>
    <w:rsid w:val="009A229C"/>
    <w:rsid w:val="009A2681"/>
    <w:rsid w:val="009A28B0"/>
    <w:rsid w:val="009A397F"/>
    <w:rsid w:val="009A4C4F"/>
    <w:rsid w:val="009A4CEF"/>
    <w:rsid w:val="009A4F02"/>
    <w:rsid w:val="009A50C8"/>
    <w:rsid w:val="009A5248"/>
    <w:rsid w:val="009A5275"/>
    <w:rsid w:val="009A56A3"/>
    <w:rsid w:val="009A6DBB"/>
    <w:rsid w:val="009A78DD"/>
    <w:rsid w:val="009A7990"/>
    <w:rsid w:val="009A7AEB"/>
    <w:rsid w:val="009A7CA0"/>
    <w:rsid w:val="009B08EF"/>
    <w:rsid w:val="009B0D63"/>
    <w:rsid w:val="009B0E4B"/>
    <w:rsid w:val="009B1583"/>
    <w:rsid w:val="009B1C4C"/>
    <w:rsid w:val="009B1D84"/>
    <w:rsid w:val="009B3A12"/>
    <w:rsid w:val="009B3CD5"/>
    <w:rsid w:val="009B3ED1"/>
    <w:rsid w:val="009B425E"/>
    <w:rsid w:val="009B44AE"/>
    <w:rsid w:val="009B4521"/>
    <w:rsid w:val="009B45CB"/>
    <w:rsid w:val="009B49CA"/>
    <w:rsid w:val="009B55DF"/>
    <w:rsid w:val="009B59E8"/>
    <w:rsid w:val="009B5A3A"/>
    <w:rsid w:val="009B5B02"/>
    <w:rsid w:val="009B664D"/>
    <w:rsid w:val="009B6D96"/>
    <w:rsid w:val="009B6E87"/>
    <w:rsid w:val="009C1026"/>
    <w:rsid w:val="009C1326"/>
    <w:rsid w:val="009C2B41"/>
    <w:rsid w:val="009C2DBD"/>
    <w:rsid w:val="009C33CE"/>
    <w:rsid w:val="009C3629"/>
    <w:rsid w:val="009C36C6"/>
    <w:rsid w:val="009C395F"/>
    <w:rsid w:val="009C3B7C"/>
    <w:rsid w:val="009C4F8F"/>
    <w:rsid w:val="009C510C"/>
    <w:rsid w:val="009C66B8"/>
    <w:rsid w:val="009C73E5"/>
    <w:rsid w:val="009C7855"/>
    <w:rsid w:val="009C7995"/>
    <w:rsid w:val="009C7F16"/>
    <w:rsid w:val="009D0646"/>
    <w:rsid w:val="009D1045"/>
    <w:rsid w:val="009D16AD"/>
    <w:rsid w:val="009D23A3"/>
    <w:rsid w:val="009D254C"/>
    <w:rsid w:val="009D266E"/>
    <w:rsid w:val="009D275D"/>
    <w:rsid w:val="009D2A48"/>
    <w:rsid w:val="009D2B99"/>
    <w:rsid w:val="009D2C9C"/>
    <w:rsid w:val="009D2DB9"/>
    <w:rsid w:val="009D3A11"/>
    <w:rsid w:val="009D4CB7"/>
    <w:rsid w:val="009D52BA"/>
    <w:rsid w:val="009D5575"/>
    <w:rsid w:val="009D59FB"/>
    <w:rsid w:val="009D5AF6"/>
    <w:rsid w:val="009D5B6C"/>
    <w:rsid w:val="009D5D66"/>
    <w:rsid w:val="009D6F55"/>
    <w:rsid w:val="009D7A46"/>
    <w:rsid w:val="009E0487"/>
    <w:rsid w:val="009E0A00"/>
    <w:rsid w:val="009E15B4"/>
    <w:rsid w:val="009E17C5"/>
    <w:rsid w:val="009E188B"/>
    <w:rsid w:val="009E1A73"/>
    <w:rsid w:val="009E1CCB"/>
    <w:rsid w:val="009E2D13"/>
    <w:rsid w:val="009E2E39"/>
    <w:rsid w:val="009E3A20"/>
    <w:rsid w:val="009E434A"/>
    <w:rsid w:val="009E4466"/>
    <w:rsid w:val="009E477B"/>
    <w:rsid w:val="009E499D"/>
    <w:rsid w:val="009E49BD"/>
    <w:rsid w:val="009E4CEB"/>
    <w:rsid w:val="009E4F2E"/>
    <w:rsid w:val="009E5AC3"/>
    <w:rsid w:val="009E5BE8"/>
    <w:rsid w:val="009E62EE"/>
    <w:rsid w:val="009E6A3A"/>
    <w:rsid w:val="009E6DE1"/>
    <w:rsid w:val="009E762B"/>
    <w:rsid w:val="009E76E5"/>
    <w:rsid w:val="009E7AFF"/>
    <w:rsid w:val="009F034C"/>
    <w:rsid w:val="009F0A98"/>
    <w:rsid w:val="009F1139"/>
    <w:rsid w:val="009F164E"/>
    <w:rsid w:val="009F1696"/>
    <w:rsid w:val="009F1723"/>
    <w:rsid w:val="009F1767"/>
    <w:rsid w:val="009F2533"/>
    <w:rsid w:val="009F269E"/>
    <w:rsid w:val="009F2C11"/>
    <w:rsid w:val="009F2C1E"/>
    <w:rsid w:val="009F3447"/>
    <w:rsid w:val="009F3598"/>
    <w:rsid w:val="009F55DF"/>
    <w:rsid w:val="009F5780"/>
    <w:rsid w:val="009F6C40"/>
    <w:rsid w:val="009F7264"/>
    <w:rsid w:val="009F7DE6"/>
    <w:rsid w:val="00A01D38"/>
    <w:rsid w:val="00A021F0"/>
    <w:rsid w:val="00A02A9C"/>
    <w:rsid w:val="00A031B9"/>
    <w:rsid w:val="00A039D6"/>
    <w:rsid w:val="00A042B1"/>
    <w:rsid w:val="00A04A02"/>
    <w:rsid w:val="00A04C6E"/>
    <w:rsid w:val="00A04CDC"/>
    <w:rsid w:val="00A04E79"/>
    <w:rsid w:val="00A05463"/>
    <w:rsid w:val="00A057F4"/>
    <w:rsid w:val="00A0602C"/>
    <w:rsid w:val="00A06330"/>
    <w:rsid w:val="00A06E03"/>
    <w:rsid w:val="00A06F2F"/>
    <w:rsid w:val="00A0792C"/>
    <w:rsid w:val="00A07EFC"/>
    <w:rsid w:val="00A102E6"/>
    <w:rsid w:val="00A1044A"/>
    <w:rsid w:val="00A10D37"/>
    <w:rsid w:val="00A1194D"/>
    <w:rsid w:val="00A11B4D"/>
    <w:rsid w:val="00A12047"/>
    <w:rsid w:val="00A139D9"/>
    <w:rsid w:val="00A1450D"/>
    <w:rsid w:val="00A14FD6"/>
    <w:rsid w:val="00A1509F"/>
    <w:rsid w:val="00A152C8"/>
    <w:rsid w:val="00A156C0"/>
    <w:rsid w:val="00A15822"/>
    <w:rsid w:val="00A15890"/>
    <w:rsid w:val="00A15A49"/>
    <w:rsid w:val="00A15C9B"/>
    <w:rsid w:val="00A164FB"/>
    <w:rsid w:val="00A174D3"/>
    <w:rsid w:val="00A204BC"/>
    <w:rsid w:val="00A209FC"/>
    <w:rsid w:val="00A20B44"/>
    <w:rsid w:val="00A217BD"/>
    <w:rsid w:val="00A217F9"/>
    <w:rsid w:val="00A219EB"/>
    <w:rsid w:val="00A22293"/>
    <w:rsid w:val="00A22A36"/>
    <w:rsid w:val="00A22EA8"/>
    <w:rsid w:val="00A22EEC"/>
    <w:rsid w:val="00A23500"/>
    <w:rsid w:val="00A239C9"/>
    <w:rsid w:val="00A23E39"/>
    <w:rsid w:val="00A2445D"/>
    <w:rsid w:val="00A24838"/>
    <w:rsid w:val="00A2588F"/>
    <w:rsid w:val="00A26762"/>
    <w:rsid w:val="00A26971"/>
    <w:rsid w:val="00A26972"/>
    <w:rsid w:val="00A26A47"/>
    <w:rsid w:val="00A26C40"/>
    <w:rsid w:val="00A26E20"/>
    <w:rsid w:val="00A3119D"/>
    <w:rsid w:val="00A312AE"/>
    <w:rsid w:val="00A3139A"/>
    <w:rsid w:val="00A316C6"/>
    <w:rsid w:val="00A31AE9"/>
    <w:rsid w:val="00A3228E"/>
    <w:rsid w:val="00A322F9"/>
    <w:rsid w:val="00A32446"/>
    <w:rsid w:val="00A32C56"/>
    <w:rsid w:val="00A336C8"/>
    <w:rsid w:val="00A33981"/>
    <w:rsid w:val="00A34075"/>
    <w:rsid w:val="00A34398"/>
    <w:rsid w:val="00A34A73"/>
    <w:rsid w:val="00A34F71"/>
    <w:rsid w:val="00A3633C"/>
    <w:rsid w:val="00A36646"/>
    <w:rsid w:val="00A37898"/>
    <w:rsid w:val="00A37E67"/>
    <w:rsid w:val="00A40E25"/>
    <w:rsid w:val="00A410AD"/>
    <w:rsid w:val="00A4140C"/>
    <w:rsid w:val="00A416FA"/>
    <w:rsid w:val="00A43AEA"/>
    <w:rsid w:val="00A44022"/>
    <w:rsid w:val="00A441A2"/>
    <w:rsid w:val="00A444CE"/>
    <w:rsid w:val="00A447CB"/>
    <w:rsid w:val="00A45ECF"/>
    <w:rsid w:val="00A4656B"/>
    <w:rsid w:val="00A4670E"/>
    <w:rsid w:val="00A4729D"/>
    <w:rsid w:val="00A4736B"/>
    <w:rsid w:val="00A475FE"/>
    <w:rsid w:val="00A478B5"/>
    <w:rsid w:val="00A503D0"/>
    <w:rsid w:val="00A5047B"/>
    <w:rsid w:val="00A50C9E"/>
    <w:rsid w:val="00A52F6A"/>
    <w:rsid w:val="00A536CD"/>
    <w:rsid w:val="00A53C19"/>
    <w:rsid w:val="00A54C51"/>
    <w:rsid w:val="00A556B1"/>
    <w:rsid w:val="00A5594E"/>
    <w:rsid w:val="00A56F48"/>
    <w:rsid w:val="00A5761D"/>
    <w:rsid w:val="00A57692"/>
    <w:rsid w:val="00A60558"/>
    <w:rsid w:val="00A6056E"/>
    <w:rsid w:val="00A608CF"/>
    <w:rsid w:val="00A61928"/>
    <w:rsid w:val="00A61F64"/>
    <w:rsid w:val="00A624B1"/>
    <w:rsid w:val="00A62CB1"/>
    <w:rsid w:val="00A631A2"/>
    <w:rsid w:val="00A63784"/>
    <w:rsid w:val="00A648CA"/>
    <w:rsid w:val="00A65986"/>
    <w:rsid w:val="00A65F4F"/>
    <w:rsid w:val="00A66388"/>
    <w:rsid w:val="00A66684"/>
    <w:rsid w:val="00A67156"/>
    <w:rsid w:val="00A67C8E"/>
    <w:rsid w:val="00A67CAF"/>
    <w:rsid w:val="00A7015F"/>
    <w:rsid w:val="00A70426"/>
    <w:rsid w:val="00A7055E"/>
    <w:rsid w:val="00A70694"/>
    <w:rsid w:val="00A708FE"/>
    <w:rsid w:val="00A7101F"/>
    <w:rsid w:val="00A71E97"/>
    <w:rsid w:val="00A72E20"/>
    <w:rsid w:val="00A72F1F"/>
    <w:rsid w:val="00A73EB8"/>
    <w:rsid w:val="00A743E5"/>
    <w:rsid w:val="00A7490A"/>
    <w:rsid w:val="00A75ADD"/>
    <w:rsid w:val="00A75EB3"/>
    <w:rsid w:val="00A76625"/>
    <w:rsid w:val="00A7790D"/>
    <w:rsid w:val="00A77D28"/>
    <w:rsid w:val="00A77D52"/>
    <w:rsid w:val="00A80727"/>
    <w:rsid w:val="00A80836"/>
    <w:rsid w:val="00A8115B"/>
    <w:rsid w:val="00A811F9"/>
    <w:rsid w:val="00A815B7"/>
    <w:rsid w:val="00A82376"/>
    <w:rsid w:val="00A82873"/>
    <w:rsid w:val="00A8524A"/>
    <w:rsid w:val="00A85D8D"/>
    <w:rsid w:val="00A85DC3"/>
    <w:rsid w:val="00A85DC9"/>
    <w:rsid w:val="00A860E2"/>
    <w:rsid w:val="00A86AC3"/>
    <w:rsid w:val="00A87823"/>
    <w:rsid w:val="00A90668"/>
    <w:rsid w:val="00A91527"/>
    <w:rsid w:val="00A91B26"/>
    <w:rsid w:val="00A91B27"/>
    <w:rsid w:val="00A91DBA"/>
    <w:rsid w:val="00A91FA9"/>
    <w:rsid w:val="00A92115"/>
    <w:rsid w:val="00A92232"/>
    <w:rsid w:val="00A92269"/>
    <w:rsid w:val="00A924F8"/>
    <w:rsid w:val="00A935D4"/>
    <w:rsid w:val="00A9378D"/>
    <w:rsid w:val="00A95036"/>
    <w:rsid w:val="00A95E6D"/>
    <w:rsid w:val="00A9652C"/>
    <w:rsid w:val="00A967CE"/>
    <w:rsid w:val="00A972B3"/>
    <w:rsid w:val="00A97782"/>
    <w:rsid w:val="00A97E9E"/>
    <w:rsid w:val="00A97F7F"/>
    <w:rsid w:val="00AA01FE"/>
    <w:rsid w:val="00AA125D"/>
    <w:rsid w:val="00AA2407"/>
    <w:rsid w:val="00AA2551"/>
    <w:rsid w:val="00AA2578"/>
    <w:rsid w:val="00AA39BD"/>
    <w:rsid w:val="00AA3A61"/>
    <w:rsid w:val="00AA43A1"/>
    <w:rsid w:val="00AA46CD"/>
    <w:rsid w:val="00AA46D4"/>
    <w:rsid w:val="00AA5876"/>
    <w:rsid w:val="00AA60E8"/>
    <w:rsid w:val="00AA6B5B"/>
    <w:rsid w:val="00AB15CD"/>
    <w:rsid w:val="00AB1B81"/>
    <w:rsid w:val="00AB2C63"/>
    <w:rsid w:val="00AB32FA"/>
    <w:rsid w:val="00AB397F"/>
    <w:rsid w:val="00AB3CD1"/>
    <w:rsid w:val="00AB3CE2"/>
    <w:rsid w:val="00AB47C0"/>
    <w:rsid w:val="00AB4C14"/>
    <w:rsid w:val="00AB4E25"/>
    <w:rsid w:val="00AB4F4C"/>
    <w:rsid w:val="00AB6343"/>
    <w:rsid w:val="00AB7426"/>
    <w:rsid w:val="00AB795D"/>
    <w:rsid w:val="00AB7A60"/>
    <w:rsid w:val="00AB7CC1"/>
    <w:rsid w:val="00AC037C"/>
    <w:rsid w:val="00AC0546"/>
    <w:rsid w:val="00AC0B9D"/>
    <w:rsid w:val="00AC0BAF"/>
    <w:rsid w:val="00AC1150"/>
    <w:rsid w:val="00AC1844"/>
    <w:rsid w:val="00AC2F96"/>
    <w:rsid w:val="00AC3793"/>
    <w:rsid w:val="00AC3FD7"/>
    <w:rsid w:val="00AC4492"/>
    <w:rsid w:val="00AC5C92"/>
    <w:rsid w:val="00AC65F7"/>
    <w:rsid w:val="00AC6F96"/>
    <w:rsid w:val="00AC76D1"/>
    <w:rsid w:val="00AC77CB"/>
    <w:rsid w:val="00AD0227"/>
    <w:rsid w:val="00AD0757"/>
    <w:rsid w:val="00AD1288"/>
    <w:rsid w:val="00AD1F33"/>
    <w:rsid w:val="00AD3439"/>
    <w:rsid w:val="00AD3AAD"/>
    <w:rsid w:val="00AD3C3D"/>
    <w:rsid w:val="00AD3D3A"/>
    <w:rsid w:val="00AD3D86"/>
    <w:rsid w:val="00AD469C"/>
    <w:rsid w:val="00AD499C"/>
    <w:rsid w:val="00AD4D84"/>
    <w:rsid w:val="00AD56A5"/>
    <w:rsid w:val="00AD5B09"/>
    <w:rsid w:val="00AD5D0A"/>
    <w:rsid w:val="00AD621D"/>
    <w:rsid w:val="00AD63E6"/>
    <w:rsid w:val="00AD68B9"/>
    <w:rsid w:val="00AD6F12"/>
    <w:rsid w:val="00AD76DB"/>
    <w:rsid w:val="00AD77C3"/>
    <w:rsid w:val="00AD79E4"/>
    <w:rsid w:val="00AD7D6B"/>
    <w:rsid w:val="00AE0869"/>
    <w:rsid w:val="00AE10D4"/>
    <w:rsid w:val="00AE33C9"/>
    <w:rsid w:val="00AE38D5"/>
    <w:rsid w:val="00AE39D9"/>
    <w:rsid w:val="00AE3C68"/>
    <w:rsid w:val="00AE419D"/>
    <w:rsid w:val="00AE423C"/>
    <w:rsid w:val="00AE497D"/>
    <w:rsid w:val="00AE4FE4"/>
    <w:rsid w:val="00AF03FB"/>
    <w:rsid w:val="00AF0C2F"/>
    <w:rsid w:val="00AF0F8A"/>
    <w:rsid w:val="00AF1171"/>
    <w:rsid w:val="00AF2323"/>
    <w:rsid w:val="00AF3326"/>
    <w:rsid w:val="00AF3481"/>
    <w:rsid w:val="00AF34C6"/>
    <w:rsid w:val="00AF3588"/>
    <w:rsid w:val="00AF39EE"/>
    <w:rsid w:val="00AF3D2B"/>
    <w:rsid w:val="00AF44F2"/>
    <w:rsid w:val="00AF490B"/>
    <w:rsid w:val="00AF4CE8"/>
    <w:rsid w:val="00AF6585"/>
    <w:rsid w:val="00AF6A91"/>
    <w:rsid w:val="00AF6D69"/>
    <w:rsid w:val="00AF7B1E"/>
    <w:rsid w:val="00AF7EB4"/>
    <w:rsid w:val="00B0022D"/>
    <w:rsid w:val="00B00E29"/>
    <w:rsid w:val="00B01AF2"/>
    <w:rsid w:val="00B01D6E"/>
    <w:rsid w:val="00B01DEB"/>
    <w:rsid w:val="00B02548"/>
    <w:rsid w:val="00B02AA4"/>
    <w:rsid w:val="00B044C7"/>
    <w:rsid w:val="00B050FB"/>
    <w:rsid w:val="00B05981"/>
    <w:rsid w:val="00B072C3"/>
    <w:rsid w:val="00B0780F"/>
    <w:rsid w:val="00B0782F"/>
    <w:rsid w:val="00B1077D"/>
    <w:rsid w:val="00B10B8D"/>
    <w:rsid w:val="00B10CA1"/>
    <w:rsid w:val="00B10F7D"/>
    <w:rsid w:val="00B11172"/>
    <w:rsid w:val="00B122A8"/>
    <w:rsid w:val="00B122BA"/>
    <w:rsid w:val="00B128B2"/>
    <w:rsid w:val="00B129FB"/>
    <w:rsid w:val="00B130F3"/>
    <w:rsid w:val="00B133DD"/>
    <w:rsid w:val="00B13492"/>
    <w:rsid w:val="00B162DE"/>
    <w:rsid w:val="00B16410"/>
    <w:rsid w:val="00B1672C"/>
    <w:rsid w:val="00B16DF8"/>
    <w:rsid w:val="00B2072C"/>
    <w:rsid w:val="00B2089F"/>
    <w:rsid w:val="00B209A2"/>
    <w:rsid w:val="00B20E47"/>
    <w:rsid w:val="00B21028"/>
    <w:rsid w:val="00B23FE6"/>
    <w:rsid w:val="00B24191"/>
    <w:rsid w:val="00B24422"/>
    <w:rsid w:val="00B24452"/>
    <w:rsid w:val="00B248D8"/>
    <w:rsid w:val="00B253EC"/>
    <w:rsid w:val="00B25B3F"/>
    <w:rsid w:val="00B25CB4"/>
    <w:rsid w:val="00B26277"/>
    <w:rsid w:val="00B2717E"/>
    <w:rsid w:val="00B3000E"/>
    <w:rsid w:val="00B304F1"/>
    <w:rsid w:val="00B305C3"/>
    <w:rsid w:val="00B30919"/>
    <w:rsid w:val="00B30E30"/>
    <w:rsid w:val="00B317D3"/>
    <w:rsid w:val="00B31C9B"/>
    <w:rsid w:val="00B3244F"/>
    <w:rsid w:val="00B33C95"/>
    <w:rsid w:val="00B340AC"/>
    <w:rsid w:val="00B34367"/>
    <w:rsid w:val="00B34379"/>
    <w:rsid w:val="00B34BA1"/>
    <w:rsid w:val="00B35379"/>
    <w:rsid w:val="00B37EB3"/>
    <w:rsid w:val="00B409C0"/>
    <w:rsid w:val="00B41AC2"/>
    <w:rsid w:val="00B420CD"/>
    <w:rsid w:val="00B42988"/>
    <w:rsid w:val="00B42D8C"/>
    <w:rsid w:val="00B431B9"/>
    <w:rsid w:val="00B4325B"/>
    <w:rsid w:val="00B43443"/>
    <w:rsid w:val="00B437D8"/>
    <w:rsid w:val="00B43B83"/>
    <w:rsid w:val="00B43D3A"/>
    <w:rsid w:val="00B44B14"/>
    <w:rsid w:val="00B45D30"/>
    <w:rsid w:val="00B46129"/>
    <w:rsid w:val="00B461B6"/>
    <w:rsid w:val="00B4630C"/>
    <w:rsid w:val="00B46340"/>
    <w:rsid w:val="00B46460"/>
    <w:rsid w:val="00B46638"/>
    <w:rsid w:val="00B46B44"/>
    <w:rsid w:val="00B46B47"/>
    <w:rsid w:val="00B46E51"/>
    <w:rsid w:val="00B46EFF"/>
    <w:rsid w:val="00B471A9"/>
    <w:rsid w:val="00B47362"/>
    <w:rsid w:val="00B47468"/>
    <w:rsid w:val="00B47A00"/>
    <w:rsid w:val="00B47C40"/>
    <w:rsid w:val="00B47D25"/>
    <w:rsid w:val="00B47DED"/>
    <w:rsid w:val="00B50B75"/>
    <w:rsid w:val="00B50DB5"/>
    <w:rsid w:val="00B5187F"/>
    <w:rsid w:val="00B51A92"/>
    <w:rsid w:val="00B51C16"/>
    <w:rsid w:val="00B51DB7"/>
    <w:rsid w:val="00B52A40"/>
    <w:rsid w:val="00B530F2"/>
    <w:rsid w:val="00B53672"/>
    <w:rsid w:val="00B53C67"/>
    <w:rsid w:val="00B53F1E"/>
    <w:rsid w:val="00B541A8"/>
    <w:rsid w:val="00B54692"/>
    <w:rsid w:val="00B548D4"/>
    <w:rsid w:val="00B55344"/>
    <w:rsid w:val="00B55372"/>
    <w:rsid w:val="00B55919"/>
    <w:rsid w:val="00B5602A"/>
    <w:rsid w:val="00B56473"/>
    <w:rsid w:val="00B568B4"/>
    <w:rsid w:val="00B573AB"/>
    <w:rsid w:val="00B6040F"/>
    <w:rsid w:val="00B60F08"/>
    <w:rsid w:val="00B61FFB"/>
    <w:rsid w:val="00B62E22"/>
    <w:rsid w:val="00B62E36"/>
    <w:rsid w:val="00B6337D"/>
    <w:rsid w:val="00B63417"/>
    <w:rsid w:val="00B63E48"/>
    <w:rsid w:val="00B6405B"/>
    <w:rsid w:val="00B644CD"/>
    <w:rsid w:val="00B64ABB"/>
    <w:rsid w:val="00B6513D"/>
    <w:rsid w:val="00B65AAE"/>
    <w:rsid w:val="00B664D2"/>
    <w:rsid w:val="00B66A12"/>
    <w:rsid w:val="00B672CC"/>
    <w:rsid w:val="00B675E5"/>
    <w:rsid w:val="00B67806"/>
    <w:rsid w:val="00B67C37"/>
    <w:rsid w:val="00B7018B"/>
    <w:rsid w:val="00B70836"/>
    <w:rsid w:val="00B70AF0"/>
    <w:rsid w:val="00B71196"/>
    <w:rsid w:val="00B71AFB"/>
    <w:rsid w:val="00B71F31"/>
    <w:rsid w:val="00B728F9"/>
    <w:rsid w:val="00B72ECB"/>
    <w:rsid w:val="00B73223"/>
    <w:rsid w:val="00B744E1"/>
    <w:rsid w:val="00B74691"/>
    <w:rsid w:val="00B752CB"/>
    <w:rsid w:val="00B75867"/>
    <w:rsid w:val="00B75CB9"/>
    <w:rsid w:val="00B7600C"/>
    <w:rsid w:val="00B763DD"/>
    <w:rsid w:val="00B76446"/>
    <w:rsid w:val="00B775C7"/>
    <w:rsid w:val="00B77EBF"/>
    <w:rsid w:val="00B81C10"/>
    <w:rsid w:val="00B8261A"/>
    <w:rsid w:val="00B82C47"/>
    <w:rsid w:val="00B8313B"/>
    <w:rsid w:val="00B8348D"/>
    <w:rsid w:val="00B83C0A"/>
    <w:rsid w:val="00B83C55"/>
    <w:rsid w:val="00B8408E"/>
    <w:rsid w:val="00B8442A"/>
    <w:rsid w:val="00B84DF9"/>
    <w:rsid w:val="00B8517C"/>
    <w:rsid w:val="00B86060"/>
    <w:rsid w:val="00B8624D"/>
    <w:rsid w:val="00B86680"/>
    <w:rsid w:val="00B86AB8"/>
    <w:rsid w:val="00B86D70"/>
    <w:rsid w:val="00B87223"/>
    <w:rsid w:val="00B8791B"/>
    <w:rsid w:val="00B900CA"/>
    <w:rsid w:val="00B90B2C"/>
    <w:rsid w:val="00B9161E"/>
    <w:rsid w:val="00B921DA"/>
    <w:rsid w:val="00B92DE8"/>
    <w:rsid w:val="00B939EC"/>
    <w:rsid w:val="00B94525"/>
    <w:rsid w:val="00B948DF"/>
    <w:rsid w:val="00B94BE5"/>
    <w:rsid w:val="00B95025"/>
    <w:rsid w:val="00B965BF"/>
    <w:rsid w:val="00B97C5A"/>
    <w:rsid w:val="00B97EBC"/>
    <w:rsid w:val="00BA0654"/>
    <w:rsid w:val="00BA122A"/>
    <w:rsid w:val="00BA131D"/>
    <w:rsid w:val="00BA156D"/>
    <w:rsid w:val="00BA1623"/>
    <w:rsid w:val="00BA1D12"/>
    <w:rsid w:val="00BA209D"/>
    <w:rsid w:val="00BA22FD"/>
    <w:rsid w:val="00BA2763"/>
    <w:rsid w:val="00BA364A"/>
    <w:rsid w:val="00BA4BAB"/>
    <w:rsid w:val="00BA5ADC"/>
    <w:rsid w:val="00BA64B4"/>
    <w:rsid w:val="00BA6E8F"/>
    <w:rsid w:val="00BA7095"/>
    <w:rsid w:val="00BA71D1"/>
    <w:rsid w:val="00BA797E"/>
    <w:rsid w:val="00BB038F"/>
    <w:rsid w:val="00BB1500"/>
    <w:rsid w:val="00BB1E22"/>
    <w:rsid w:val="00BB1E29"/>
    <w:rsid w:val="00BB2278"/>
    <w:rsid w:val="00BB22CF"/>
    <w:rsid w:val="00BB22DC"/>
    <w:rsid w:val="00BB288F"/>
    <w:rsid w:val="00BB2C89"/>
    <w:rsid w:val="00BB2DE2"/>
    <w:rsid w:val="00BB3225"/>
    <w:rsid w:val="00BB35CE"/>
    <w:rsid w:val="00BB3737"/>
    <w:rsid w:val="00BB3AA3"/>
    <w:rsid w:val="00BB3BFD"/>
    <w:rsid w:val="00BB3DAD"/>
    <w:rsid w:val="00BB4177"/>
    <w:rsid w:val="00BB4FB5"/>
    <w:rsid w:val="00BB5AFC"/>
    <w:rsid w:val="00BB6135"/>
    <w:rsid w:val="00BB6ADA"/>
    <w:rsid w:val="00BB72FF"/>
    <w:rsid w:val="00BB7736"/>
    <w:rsid w:val="00BB782E"/>
    <w:rsid w:val="00BB7A66"/>
    <w:rsid w:val="00BB7DF5"/>
    <w:rsid w:val="00BB7E2D"/>
    <w:rsid w:val="00BC0399"/>
    <w:rsid w:val="00BC05CF"/>
    <w:rsid w:val="00BC0654"/>
    <w:rsid w:val="00BC0688"/>
    <w:rsid w:val="00BC0C5B"/>
    <w:rsid w:val="00BC1D7B"/>
    <w:rsid w:val="00BC1EAD"/>
    <w:rsid w:val="00BC1F42"/>
    <w:rsid w:val="00BC3A9D"/>
    <w:rsid w:val="00BC3BD3"/>
    <w:rsid w:val="00BC4253"/>
    <w:rsid w:val="00BC46EE"/>
    <w:rsid w:val="00BC4A21"/>
    <w:rsid w:val="00BC4B0D"/>
    <w:rsid w:val="00BC4C4B"/>
    <w:rsid w:val="00BC5503"/>
    <w:rsid w:val="00BC5689"/>
    <w:rsid w:val="00BC5932"/>
    <w:rsid w:val="00BC5BF1"/>
    <w:rsid w:val="00BC5FD7"/>
    <w:rsid w:val="00BC63E0"/>
    <w:rsid w:val="00BC6946"/>
    <w:rsid w:val="00BC6D67"/>
    <w:rsid w:val="00BC6FEC"/>
    <w:rsid w:val="00BC70AE"/>
    <w:rsid w:val="00BC71A6"/>
    <w:rsid w:val="00BC74B3"/>
    <w:rsid w:val="00BC7853"/>
    <w:rsid w:val="00BC7CEB"/>
    <w:rsid w:val="00BD04C0"/>
    <w:rsid w:val="00BD077F"/>
    <w:rsid w:val="00BD0E23"/>
    <w:rsid w:val="00BD1756"/>
    <w:rsid w:val="00BD20A8"/>
    <w:rsid w:val="00BD2B71"/>
    <w:rsid w:val="00BD3B5D"/>
    <w:rsid w:val="00BD50A8"/>
    <w:rsid w:val="00BD531B"/>
    <w:rsid w:val="00BD5414"/>
    <w:rsid w:val="00BD5756"/>
    <w:rsid w:val="00BD60DD"/>
    <w:rsid w:val="00BD679E"/>
    <w:rsid w:val="00BD683B"/>
    <w:rsid w:val="00BD7CD0"/>
    <w:rsid w:val="00BE0F2F"/>
    <w:rsid w:val="00BE15A3"/>
    <w:rsid w:val="00BE1634"/>
    <w:rsid w:val="00BE16B6"/>
    <w:rsid w:val="00BE1830"/>
    <w:rsid w:val="00BE1C5B"/>
    <w:rsid w:val="00BE276F"/>
    <w:rsid w:val="00BE2EDD"/>
    <w:rsid w:val="00BE3D8B"/>
    <w:rsid w:val="00BE3E2C"/>
    <w:rsid w:val="00BE3F58"/>
    <w:rsid w:val="00BE5B4C"/>
    <w:rsid w:val="00BE5C29"/>
    <w:rsid w:val="00BE62AC"/>
    <w:rsid w:val="00BE6638"/>
    <w:rsid w:val="00BE6844"/>
    <w:rsid w:val="00BE6C08"/>
    <w:rsid w:val="00BE7563"/>
    <w:rsid w:val="00BE79F6"/>
    <w:rsid w:val="00BE7A6E"/>
    <w:rsid w:val="00BF03E4"/>
    <w:rsid w:val="00BF04EC"/>
    <w:rsid w:val="00BF1084"/>
    <w:rsid w:val="00BF14B3"/>
    <w:rsid w:val="00BF15BA"/>
    <w:rsid w:val="00BF1691"/>
    <w:rsid w:val="00BF24FA"/>
    <w:rsid w:val="00BF2932"/>
    <w:rsid w:val="00BF2AD8"/>
    <w:rsid w:val="00BF2D41"/>
    <w:rsid w:val="00BF315E"/>
    <w:rsid w:val="00BF38B8"/>
    <w:rsid w:val="00BF3CC7"/>
    <w:rsid w:val="00BF3F19"/>
    <w:rsid w:val="00BF4A38"/>
    <w:rsid w:val="00BF4FB2"/>
    <w:rsid w:val="00BF5F36"/>
    <w:rsid w:val="00BF62D5"/>
    <w:rsid w:val="00BF6EC2"/>
    <w:rsid w:val="00BF751A"/>
    <w:rsid w:val="00BF7B30"/>
    <w:rsid w:val="00C00164"/>
    <w:rsid w:val="00C00A53"/>
    <w:rsid w:val="00C01256"/>
    <w:rsid w:val="00C0133A"/>
    <w:rsid w:val="00C018F3"/>
    <w:rsid w:val="00C01B1A"/>
    <w:rsid w:val="00C02974"/>
    <w:rsid w:val="00C029D4"/>
    <w:rsid w:val="00C03930"/>
    <w:rsid w:val="00C0427B"/>
    <w:rsid w:val="00C0442B"/>
    <w:rsid w:val="00C0494D"/>
    <w:rsid w:val="00C05CBC"/>
    <w:rsid w:val="00C05CCB"/>
    <w:rsid w:val="00C060F5"/>
    <w:rsid w:val="00C06535"/>
    <w:rsid w:val="00C067DC"/>
    <w:rsid w:val="00C06EEC"/>
    <w:rsid w:val="00C07178"/>
    <w:rsid w:val="00C0727B"/>
    <w:rsid w:val="00C0730B"/>
    <w:rsid w:val="00C07CB4"/>
    <w:rsid w:val="00C07F64"/>
    <w:rsid w:val="00C10706"/>
    <w:rsid w:val="00C107B0"/>
    <w:rsid w:val="00C10B15"/>
    <w:rsid w:val="00C113A1"/>
    <w:rsid w:val="00C1193B"/>
    <w:rsid w:val="00C11B64"/>
    <w:rsid w:val="00C11CBD"/>
    <w:rsid w:val="00C120AE"/>
    <w:rsid w:val="00C122DF"/>
    <w:rsid w:val="00C12358"/>
    <w:rsid w:val="00C12C89"/>
    <w:rsid w:val="00C12DE6"/>
    <w:rsid w:val="00C12FC3"/>
    <w:rsid w:val="00C134AA"/>
    <w:rsid w:val="00C14255"/>
    <w:rsid w:val="00C14D70"/>
    <w:rsid w:val="00C14EF0"/>
    <w:rsid w:val="00C153D0"/>
    <w:rsid w:val="00C156A5"/>
    <w:rsid w:val="00C17774"/>
    <w:rsid w:val="00C17BD2"/>
    <w:rsid w:val="00C20A3A"/>
    <w:rsid w:val="00C20CCB"/>
    <w:rsid w:val="00C20D59"/>
    <w:rsid w:val="00C22C7B"/>
    <w:rsid w:val="00C23709"/>
    <w:rsid w:val="00C243D2"/>
    <w:rsid w:val="00C24A6E"/>
    <w:rsid w:val="00C2508C"/>
    <w:rsid w:val="00C25F17"/>
    <w:rsid w:val="00C26D55"/>
    <w:rsid w:val="00C27162"/>
    <w:rsid w:val="00C2750D"/>
    <w:rsid w:val="00C27D2B"/>
    <w:rsid w:val="00C300B1"/>
    <w:rsid w:val="00C304F5"/>
    <w:rsid w:val="00C30AC0"/>
    <w:rsid w:val="00C30E7C"/>
    <w:rsid w:val="00C310EA"/>
    <w:rsid w:val="00C31FBE"/>
    <w:rsid w:val="00C33708"/>
    <w:rsid w:val="00C33ACC"/>
    <w:rsid w:val="00C33BA0"/>
    <w:rsid w:val="00C342B3"/>
    <w:rsid w:val="00C34585"/>
    <w:rsid w:val="00C347FA"/>
    <w:rsid w:val="00C35EEE"/>
    <w:rsid w:val="00C3634A"/>
    <w:rsid w:val="00C3731E"/>
    <w:rsid w:val="00C37BDC"/>
    <w:rsid w:val="00C4067C"/>
    <w:rsid w:val="00C41056"/>
    <w:rsid w:val="00C412D6"/>
    <w:rsid w:val="00C42524"/>
    <w:rsid w:val="00C42E00"/>
    <w:rsid w:val="00C42F52"/>
    <w:rsid w:val="00C44C79"/>
    <w:rsid w:val="00C44F69"/>
    <w:rsid w:val="00C4579F"/>
    <w:rsid w:val="00C45A0E"/>
    <w:rsid w:val="00C460CE"/>
    <w:rsid w:val="00C46190"/>
    <w:rsid w:val="00C4639E"/>
    <w:rsid w:val="00C468BD"/>
    <w:rsid w:val="00C47103"/>
    <w:rsid w:val="00C474B0"/>
    <w:rsid w:val="00C47B77"/>
    <w:rsid w:val="00C47D09"/>
    <w:rsid w:val="00C5053D"/>
    <w:rsid w:val="00C50C8A"/>
    <w:rsid w:val="00C51136"/>
    <w:rsid w:val="00C51D69"/>
    <w:rsid w:val="00C52174"/>
    <w:rsid w:val="00C53086"/>
    <w:rsid w:val="00C53435"/>
    <w:rsid w:val="00C53EB6"/>
    <w:rsid w:val="00C54E11"/>
    <w:rsid w:val="00C5579D"/>
    <w:rsid w:val="00C55BC2"/>
    <w:rsid w:val="00C5639E"/>
    <w:rsid w:val="00C565B4"/>
    <w:rsid w:val="00C56F84"/>
    <w:rsid w:val="00C57A01"/>
    <w:rsid w:val="00C603FC"/>
    <w:rsid w:val="00C606CF"/>
    <w:rsid w:val="00C60BD3"/>
    <w:rsid w:val="00C6189E"/>
    <w:rsid w:val="00C61F29"/>
    <w:rsid w:val="00C640D8"/>
    <w:rsid w:val="00C6429A"/>
    <w:rsid w:val="00C64A6A"/>
    <w:rsid w:val="00C64FE0"/>
    <w:rsid w:val="00C6514E"/>
    <w:rsid w:val="00C65303"/>
    <w:rsid w:val="00C65B38"/>
    <w:rsid w:val="00C65BCB"/>
    <w:rsid w:val="00C65E8C"/>
    <w:rsid w:val="00C66A0B"/>
    <w:rsid w:val="00C66B6E"/>
    <w:rsid w:val="00C66E90"/>
    <w:rsid w:val="00C6716F"/>
    <w:rsid w:val="00C70C87"/>
    <w:rsid w:val="00C71103"/>
    <w:rsid w:val="00C71135"/>
    <w:rsid w:val="00C71663"/>
    <w:rsid w:val="00C71AD1"/>
    <w:rsid w:val="00C735D0"/>
    <w:rsid w:val="00C73710"/>
    <w:rsid w:val="00C73B2F"/>
    <w:rsid w:val="00C7406F"/>
    <w:rsid w:val="00C74674"/>
    <w:rsid w:val="00C746C6"/>
    <w:rsid w:val="00C749FD"/>
    <w:rsid w:val="00C74A5A"/>
    <w:rsid w:val="00C753E6"/>
    <w:rsid w:val="00C75B1D"/>
    <w:rsid w:val="00C75FCF"/>
    <w:rsid w:val="00C76BD7"/>
    <w:rsid w:val="00C76EF7"/>
    <w:rsid w:val="00C77891"/>
    <w:rsid w:val="00C810BD"/>
    <w:rsid w:val="00C81DE9"/>
    <w:rsid w:val="00C825EA"/>
    <w:rsid w:val="00C82A05"/>
    <w:rsid w:val="00C83D58"/>
    <w:rsid w:val="00C8407C"/>
    <w:rsid w:val="00C84701"/>
    <w:rsid w:val="00C8589C"/>
    <w:rsid w:val="00C85C18"/>
    <w:rsid w:val="00C860E2"/>
    <w:rsid w:val="00C86408"/>
    <w:rsid w:val="00C86A5F"/>
    <w:rsid w:val="00C8731D"/>
    <w:rsid w:val="00C8770B"/>
    <w:rsid w:val="00C877AD"/>
    <w:rsid w:val="00C90543"/>
    <w:rsid w:val="00C908B5"/>
    <w:rsid w:val="00C90D7B"/>
    <w:rsid w:val="00C9117B"/>
    <w:rsid w:val="00C911B3"/>
    <w:rsid w:val="00C914BA"/>
    <w:rsid w:val="00C915AD"/>
    <w:rsid w:val="00C91A22"/>
    <w:rsid w:val="00C92E87"/>
    <w:rsid w:val="00C937EB"/>
    <w:rsid w:val="00C93F71"/>
    <w:rsid w:val="00C947EF"/>
    <w:rsid w:val="00C95FD3"/>
    <w:rsid w:val="00C95FF9"/>
    <w:rsid w:val="00C9617D"/>
    <w:rsid w:val="00C9772E"/>
    <w:rsid w:val="00CA03AC"/>
    <w:rsid w:val="00CA0A63"/>
    <w:rsid w:val="00CA0DB0"/>
    <w:rsid w:val="00CA0E24"/>
    <w:rsid w:val="00CA13E1"/>
    <w:rsid w:val="00CA1999"/>
    <w:rsid w:val="00CA276C"/>
    <w:rsid w:val="00CA2A45"/>
    <w:rsid w:val="00CA2D20"/>
    <w:rsid w:val="00CA2DB7"/>
    <w:rsid w:val="00CA3660"/>
    <w:rsid w:val="00CA37CF"/>
    <w:rsid w:val="00CA3C57"/>
    <w:rsid w:val="00CA45F1"/>
    <w:rsid w:val="00CA5C8F"/>
    <w:rsid w:val="00CA5CA0"/>
    <w:rsid w:val="00CA5CE5"/>
    <w:rsid w:val="00CA6773"/>
    <w:rsid w:val="00CA7188"/>
    <w:rsid w:val="00CA7206"/>
    <w:rsid w:val="00CA7A5F"/>
    <w:rsid w:val="00CA7E97"/>
    <w:rsid w:val="00CA7EA8"/>
    <w:rsid w:val="00CB0305"/>
    <w:rsid w:val="00CB04CA"/>
    <w:rsid w:val="00CB1468"/>
    <w:rsid w:val="00CB1977"/>
    <w:rsid w:val="00CB1A95"/>
    <w:rsid w:val="00CB2247"/>
    <w:rsid w:val="00CB2BE7"/>
    <w:rsid w:val="00CB3AE6"/>
    <w:rsid w:val="00CB4A50"/>
    <w:rsid w:val="00CB4B6C"/>
    <w:rsid w:val="00CB507B"/>
    <w:rsid w:val="00CB5B15"/>
    <w:rsid w:val="00CB6349"/>
    <w:rsid w:val="00CB6B49"/>
    <w:rsid w:val="00CB6B6F"/>
    <w:rsid w:val="00CB6FCA"/>
    <w:rsid w:val="00CB74D6"/>
    <w:rsid w:val="00CB7F15"/>
    <w:rsid w:val="00CC041C"/>
    <w:rsid w:val="00CC0AE8"/>
    <w:rsid w:val="00CC10FA"/>
    <w:rsid w:val="00CC132B"/>
    <w:rsid w:val="00CC1776"/>
    <w:rsid w:val="00CC2005"/>
    <w:rsid w:val="00CC2A25"/>
    <w:rsid w:val="00CC3214"/>
    <w:rsid w:val="00CC3737"/>
    <w:rsid w:val="00CC3BBB"/>
    <w:rsid w:val="00CC4D13"/>
    <w:rsid w:val="00CC4E48"/>
    <w:rsid w:val="00CC5B88"/>
    <w:rsid w:val="00CC5FD7"/>
    <w:rsid w:val="00CC642D"/>
    <w:rsid w:val="00CC674F"/>
    <w:rsid w:val="00CC6C2A"/>
    <w:rsid w:val="00CC6E2F"/>
    <w:rsid w:val="00CC6EED"/>
    <w:rsid w:val="00CC6F2C"/>
    <w:rsid w:val="00CC7523"/>
    <w:rsid w:val="00CD1390"/>
    <w:rsid w:val="00CD16B4"/>
    <w:rsid w:val="00CD2589"/>
    <w:rsid w:val="00CD36BA"/>
    <w:rsid w:val="00CD3761"/>
    <w:rsid w:val="00CD3C18"/>
    <w:rsid w:val="00CD41E0"/>
    <w:rsid w:val="00CD5FFE"/>
    <w:rsid w:val="00CD65DF"/>
    <w:rsid w:val="00CD75C7"/>
    <w:rsid w:val="00CD7816"/>
    <w:rsid w:val="00CE00ED"/>
    <w:rsid w:val="00CE0648"/>
    <w:rsid w:val="00CE0CD9"/>
    <w:rsid w:val="00CE13FE"/>
    <w:rsid w:val="00CE15F6"/>
    <w:rsid w:val="00CE1D05"/>
    <w:rsid w:val="00CE28D0"/>
    <w:rsid w:val="00CE31D3"/>
    <w:rsid w:val="00CE3353"/>
    <w:rsid w:val="00CE3876"/>
    <w:rsid w:val="00CE3BA9"/>
    <w:rsid w:val="00CE3F48"/>
    <w:rsid w:val="00CE48F2"/>
    <w:rsid w:val="00CE52FF"/>
    <w:rsid w:val="00CE5F82"/>
    <w:rsid w:val="00CE630E"/>
    <w:rsid w:val="00CE6342"/>
    <w:rsid w:val="00CE66D1"/>
    <w:rsid w:val="00CE68F6"/>
    <w:rsid w:val="00CE71C2"/>
    <w:rsid w:val="00CF03F0"/>
    <w:rsid w:val="00CF080B"/>
    <w:rsid w:val="00CF0A69"/>
    <w:rsid w:val="00CF1735"/>
    <w:rsid w:val="00CF187F"/>
    <w:rsid w:val="00CF1F87"/>
    <w:rsid w:val="00CF20D7"/>
    <w:rsid w:val="00CF27FA"/>
    <w:rsid w:val="00CF34CF"/>
    <w:rsid w:val="00CF3597"/>
    <w:rsid w:val="00CF3C5B"/>
    <w:rsid w:val="00CF3FC6"/>
    <w:rsid w:val="00CF4161"/>
    <w:rsid w:val="00CF4188"/>
    <w:rsid w:val="00CF4E09"/>
    <w:rsid w:val="00CF4EBF"/>
    <w:rsid w:val="00CF56C2"/>
    <w:rsid w:val="00CF58CC"/>
    <w:rsid w:val="00CF5BED"/>
    <w:rsid w:val="00CF6146"/>
    <w:rsid w:val="00CF667C"/>
    <w:rsid w:val="00CF6DE4"/>
    <w:rsid w:val="00CF6E86"/>
    <w:rsid w:val="00CF78F8"/>
    <w:rsid w:val="00D003D6"/>
    <w:rsid w:val="00D00652"/>
    <w:rsid w:val="00D0088E"/>
    <w:rsid w:val="00D013BA"/>
    <w:rsid w:val="00D01D87"/>
    <w:rsid w:val="00D02047"/>
    <w:rsid w:val="00D025D3"/>
    <w:rsid w:val="00D02C93"/>
    <w:rsid w:val="00D0319F"/>
    <w:rsid w:val="00D05269"/>
    <w:rsid w:val="00D05C66"/>
    <w:rsid w:val="00D05C70"/>
    <w:rsid w:val="00D06ADC"/>
    <w:rsid w:val="00D07B34"/>
    <w:rsid w:val="00D1003C"/>
    <w:rsid w:val="00D1012F"/>
    <w:rsid w:val="00D10822"/>
    <w:rsid w:val="00D108B0"/>
    <w:rsid w:val="00D10BF9"/>
    <w:rsid w:val="00D10EDD"/>
    <w:rsid w:val="00D1102C"/>
    <w:rsid w:val="00D1255A"/>
    <w:rsid w:val="00D1350F"/>
    <w:rsid w:val="00D13828"/>
    <w:rsid w:val="00D13CF5"/>
    <w:rsid w:val="00D13DB3"/>
    <w:rsid w:val="00D13E4A"/>
    <w:rsid w:val="00D1400B"/>
    <w:rsid w:val="00D14094"/>
    <w:rsid w:val="00D140C8"/>
    <w:rsid w:val="00D1519C"/>
    <w:rsid w:val="00D151B5"/>
    <w:rsid w:val="00D15C6F"/>
    <w:rsid w:val="00D163F3"/>
    <w:rsid w:val="00D1675F"/>
    <w:rsid w:val="00D16763"/>
    <w:rsid w:val="00D17A2D"/>
    <w:rsid w:val="00D20FA4"/>
    <w:rsid w:val="00D2111D"/>
    <w:rsid w:val="00D21553"/>
    <w:rsid w:val="00D21869"/>
    <w:rsid w:val="00D220B6"/>
    <w:rsid w:val="00D224B3"/>
    <w:rsid w:val="00D232C2"/>
    <w:rsid w:val="00D23B9B"/>
    <w:rsid w:val="00D2468C"/>
    <w:rsid w:val="00D24A6A"/>
    <w:rsid w:val="00D24D3A"/>
    <w:rsid w:val="00D25533"/>
    <w:rsid w:val="00D26A05"/>
    <w:rsid w:val="00D2717F"/>
    <w:rsid w:val="00D27A57"/>
    <w:rsid w:val="00D306B0"/>
    <w:rsid w:val="00D3153C"/>
    <w:rsid w:val="00D32188"/>
    <w:rsid w:val="00D327D5"/>
    <w:rsid w:val="00D332B3"/>
    <w:rsid w:val="00D33949"/>
    <w:rsid w:val="00D34D26"/>
    <w:rsid w:val="00D358C6"/>
    <w:rsid w:val="00D36CB5"/>
    <w:rsid w:val="00D3764D"/>
    <w:rsid w:val="00D3770F"/>
    <w:rsid w:val="00D37BD3"/>
    <w:rsid w:val="00D40684"/>
    <w:rsid w:val="00D406E9"/>
    <w:rsid w:val="00D40A1C"/>
    <w:rsid w:val="00D413D7"/>
    <w:rsid w:val="00D41B18"/>
    <w:rsid w:val="00D430C0"/>
    <w:rsid w:val="00D43314"/>
    <w:rsid w:val="00D4385F"/>
    <w:rsid w:val="00D43EB3"/>
    <w:rsid w:val="00D44334"/>
    <w:rsid w:val="00D446DE"/>
    <w:rsid w:val="00D45252"/>
    <w:rsid w:val="00D45B51"/>
    <w:rsid w:val="00D47561"/>
    <w:rsid w:val="00D47897"/>
    <w:rsid w:val="00D47B20"/>
    <w:rsid w:val="00D50491"/>
    <w:rsid w:val="00D5052A"/>
    <w:rsid w:val="00D509C5"/>
    <w:rsid w:val="00D50E5C"/>
    <w:rsid w:val="00D51438"/>
    <w:rsid w:val="00D515FD"/>
    <w:rsid w:val="00D525BB"/>
    <w:rsid w:val="00D52C7B"/>
    <w:rsid w:val="00D52CD8"/>
    <w:rsid w:val="00D52E89"/>
    <w:rsid w:val="00D53938"/>
    <w:rsid w:val="00D53A7A"/>
    <w:rsid w:val="00D53AE0"/>
    <w:rsid w:val="00D53D50"/>
    <w:rsid w:val="00D56068"/>
    <w:rsid w:val="00D565A9"/>
    <w:rsid w:val="00D567D2"/>
    <w:rsid w:val="00D57D25"/>
    <w:rsid w:val="00D60F3E"/>
    <w:rsid w:val="00D60F55"/>
    <w:rsid w:val="00D6195E"/>
    <w:rsid w:val="00D6220C"/>
    <w:rsid w:val="00D62302"/>
    <w:rsid w:val="00D6291D"/>
    <w:rsid w:val="00D62CE5"/>
    <w:rsid w:val="00D630A1"/>
    <w:rsid w:val="00D6349F"/>
    <w:rsid w:val="00D63773"/>
    <w:rsid w:val="00D6381A"/>
    <w:rsid w:val="00D639C9"/>
    <w:rsid w:val="00D64363"/>
    <w:rsid w:val="00D648FA"/>
    <w:rsid w:val="00D64A3C"/>
    <w:rsid w:val="00D64ABB"/>
    <w:rsid w:val="00D64C54"/>
    <w:rsid w:val="00D654BE"/>
    <w:rsid w:val="00D65AE7"/>
    <w:rsid w:val="00D66183"/>
    <w:rsid w:val="00D663C4"/>
    <w:rsid w:val="00D70005"/>
    <w:rsid w:val="00D702FA"/>
    <w:rsid w:val="00D70404"/>
    <w:rsid w:val="00D70FBC"/>
    <w:rsid w:val="00D71553"/>
    <w:rsid w:val="00D71AE1"/>
    <w:rsid w:val="00D7223F"/>
    <w:rsid w:val="00D73314"/>
    <w:rsid w:val="00D737EF"/>
    <w:rsid w:val="00D74903"/>
    <w:rsid w:val="00D755D7"/>
    <w:rsid w:val="00D75DED"/>
    <w:rsid w:val="00D75F6C"/>
    <w:rsid w:val="00D764E3"/>
    <w:rsid w:val="00D76AA3"/>
    <w:rsid w:val="00D76BD3"/>
    <w:rsid w:val="00D76D73"/>
    <w:rsid w:val="00D77384"/>
    <w:rsid w:val="00D77472"/>
    <w:rsid w:val="00D7772D"/>
    <w:rsid w:val="00D77DA9"/>
    <w:rsid w:val="00D80A99"/>
    <w:rsid w:val="00D80B23"/>
    <w:rsid w:val="00D80E1D"/>
    <w:rsid w:val="00D8155C"/>
    <w:rsid w:val="00D8157B"/>
    <w:rsid w:val="00D82709"/>
    <w:rsid w:val="00D82A6E"/>
    <w:rsid w:val="00D83714"/>
    <w:rsid w:val="00D842B5"/>
    <w:rsid w:val="00D84484"/>
    <w:rsid w:val="00D856ED"/>
    <w:rsid w:val="00D85A78"/>
    <w:rsid w:val="00D85D0F"/>
    <w:rsid w:val="00D86677"/>
    <w:rsid w:val="00D8692C"/>
    <w:rsid w:val="00D875C1"/>
    <w:rsid w:val="00D87981"/>
    <w:rsid w:val="00D90A45"/>
    <w:rsid w:val="00D90D50"/>
    <w:rsid w:val="00D912FE"/>
    <w:rsid w:val="00D9147A"/>
    <w:rsid w:val="00D91F7D"/>
    <w:rsid w:val="00D92830"/>
    <w:rsid w:val="00D938D8"/>
    <w:rsid w:val="00D93FF0"/>
    <w:rsid w:val="00D94DCC"/>
    <w:rsid w:val="00D95D68"/>
    <w:rsid w:val="00D96054"/>
    <w:rsid w:val="00D96D59"/>
    <w:rsid w:val="00D96E1C"/>
    <w:rsid w:val="00D96E2D"/>
    <w:rsid w:val="00DA02E0"/>
    <w:rsid w:val="00DA0536"/>
    <w:rsid w:val="00DA0D57"/>
    <w:rsid w:val="00DA27F2"/>
    <w:rsid w:val="00DA3AB6"/>
    <w:rsid w:val="00DA3BC6"/>
    <w:rsid w:val="00DA51B9"/>
    <w:rsid w:val="00DA5BA7"/>
    <w:rsid w:val="00DA6294"/>
    <w:rsid w:val="00DA74B6"/>
    <w:rsid w:val="00DA793F"/>
    <w:rsid w:val="00DA7C36"/>
    <w:rsid w:val="00DB1155"/>
    <w:rsid w:val="00DB185C"/>
    <w:rsid w:val="00DB2005"/>
    <w:rsid w:val="00DB25A8"/>
    <w:rsid w:val="00DB2682"/>
    <w:rsid w:val="00DB2CD5"/>
    <w:rsid w:val="00DB2E62"/>
    <w:rsid w:val="00DB3461"/>
    <w:rsid w:val="00DB4388"/>
    <w:rsid w:val="00DB4A1C"/>
    <w:rsid w:val="00DB4B27"/>
    <w:rsid w:val="00DB5754"/>
    <w:rsid w:val="00DB5C3D"/>
    <w:rsid w:val="00DB67E4"/>
    <w:rsid w:val="00DB6EF1"/>
    <w:rsid w:val="00DB79D6"/>
    <w:rsid w:val="00DB7BDB"/>
    <w:rsid w:val="00DB7F0D"/>
    <w:rsid w:val="00DC105C"/>
    <w:rsid w:val="00DC11E4"/>
    <w:rsid w:val="00DC24E4"/>
    <w:rsid w:val="00DC289F"/>
    <w:rsid w:val="00DC29CC"/>
    <w:rsid w:val="00DC2B56"/>
    <w:rsid w:val="00DC34FC"/>
    <w:rsid w:val="00DC375F"/>
    <w:rsid w:val="00DC414D"/>
    <w:rsid w:val="00DC472A"/>
    <w:rsid w:val="00DC4DF2"/>
    <w:rsid w:val="00DC4E26"/>
    <w:rsid w:val="00DC5823"/>
    <w:rsid w:val="00DC68EB"/>
    <w:rsid w:val="00DC7335"/>
    <w:rsid w:val="00DC7D6B"/>
    <w:rsid w:val="00DD0883"/>
    <w:rsid w:val="00DD2733"/>
    <w:rsid w:val="00DD2C4C"/>
    <w:rsid w:val="00DD367D"/>
    <w:rsid w:val="00DD410C"/>
    <w:rsid w:val="00DD417E"/>
    <w:rsid w:val="00DD43D8"/>
    <w:rsid w:val="00DD440A"/>
    <w:rsid w:val="00DD462E"/>
    <w:rsid w:val="00DD4920"/>
    <w:rsid w:val="00DD4EB4"/>
    <w:rsid w:val="00DD4F1D"/>
    <w:rsid w:val="00DD50BD"/>
    <w:rsid w:val="00DD51A6"/>
    <w:rsid w:val="00DD56C4"/>
    <w:rsid w:val="00DD590A"/>
    <w:rsid w:val="00DD5C6D"/>
    <w:rsid w:val="00DD6E55"/>
    <w:rsid w:val="00DD7805"/>
    <w:rsid w:val="00DE0112"/>
    <w:rsid w:val="00DE0845"/>
    <w:rsid w:val="00DE0C56"/>
    <w:rsid w:val="00DE20F3"/>
    <w:rsid w:val="00DE26C1"/>
    <w:rsid w:val="00DE2C79"/>
    <w:rsid w:val="00DE313B"/>
    <w:rsid w:val="00DE384B"/>
    <w:rsid w:val="00DE4652"/>
    <w:rsid w:val="00DE5235"/>
    <w:rsid w:val="00DE5670"/>
    <w:rsid w:val="00DE59A6"/>
    <w:rsid w:val="00DE62CF"/>
    <w:rsid w:val="00DE6D1A"/>
    <w:rsid w:val="00DE71E3"/>
    <w:rsid w:val="00DE737F"/>
    <w:rsid w:val="00DE74CE"/>
    <w:rsid w:val="00DE7834"/>
    <w:rsid w:val="00DE7A15"/>
    <w:rsid w:val="00DF013D"/>
    <w:rsid w:val="00DF0FEB"/>
    <w:rsid w:val="00DF20CE"/>
    <w:rsid w:val="00DF2301"/>
    <w:rsid w:val="00DF33E1"/>
    <w:rsid w:val="00DF36A7"/>
    <w:rsid w:val="00DF3C2A"/>
    <w:rsid w:val="00DF4726"/>
    <w:rsid w:val="00DF599B"/>
    <w:rsid w:val="00DF5B8A"/>
    <w:rsid w:val="00DF60D1"/>
    <w:rsid w:val="00DF7991"/>
    <w:rsid w:val="00DF7BAE"/>
    <w:rsid w:val="00DF7DB4"/>
    <w:rsid w:val="00E00092"/>
    <w:rsid w:val="00E004EB"/>
    <w:rsid w:val="00E00882"/>
    <w:rsid w:val="00E01CC6"/>
    <w:rsid w:val="00E021E1"/>
    <w:rsid w:val="00E02E0E"/>
    <w:rsid w:val="00E03584"/>
    <w:rsid w:val="00E03BA7"/>
    <w:rsid w:val="00E03CA3"/>
    <w:rsid w:val="00E044D3"/>
    <w:rsid w:val="00E04C79"/>
    <w:rsid w:val="00E04CD0"/>
    <w:rsid w:val="00E04EB2"/>
    <w:rsid w:val="00E055D9"/>
    <w:rsid w:val="00E06530"/>
    <w:rsid w:val="00E0668A"/>
    <w:rsid w:val="00E06827"/>
    <w:rsid w:val="00E06DD2"/>
    <w:rsid w:val="00E076C2"/>
    <w:rsid w:val="00E07AAB"/>
    <w:rsid w:val="00E1020F"/>
    <w:rsid w:val="00E1040C"/>
    <w:rsid w:val="00E10484"/>
    <w:rsid w:val="00E1124F"/>
    <w:rsid w:val="00E123EC"/>
    <w:rsid w:val="00E12715"/>
    <w:rsid w:val="00E12B93"/>
    <w:rsid w:val="00E1319F"/>
    <w:rsid w:val="00E1390E"/>
    <w:rsid w:val="00E13E2A"/>
    <w:rsid w:val="00E14767"/>
    <w:rsid w:val="00E14AC8"/>
    <w:rsid w:val="00E15AFD"/>
    <w:rsid w:val="00E15DB1"/>
    <w:rsid w:val="00E16913"/>
    <w:rsid w:val="00E1730C"/>
    <w:rsid w:val="00E17949"/>
    <w:rsid w:val="00E17A38"/>
    <w:rsid w:val="00E20583"/>
    <w:rsid w:val="00E20C42"/>
    <w:rsid w:val="00E20EF3"/>
    <w:rsid w:val="00E211BC"/>
    <w:rsid w:val="00E21288"/>
    <w:rsid w:val="00E21569"/>
    <w:rsid w:val="00E227A6"/>
    <w:rsid w:val="00E2295C"/>
    <w:rsid w:val="00E22960"/>
    <w:rsid w:val="00E23918"/>
    <w:rsid w:val="00E248D2"/>
    <w:rsid w:val="00E25955"/>
    <w:rsid w:val="00E262E3"/>
    <w:rsid w:val="00E26451"/>
    <w:rsid w:val="00E26938"/>
    <w:rsid w:val="00E275AD"/>
    <w:rsid w:val="00E27E90"/>
    <w:rsid w:val="00E3006B"/>
    <w:rsid w:val="00E30113"/>
    <w:rsid w:val="00E3061E"/>
    <w:rsid w:val="00E30816"/>
    <w:rsid w:val="00E30E77"/>
    <w:rsid w:val="00E318FD"/>
    <w:rsid w:val="00E32110"/>
    <w:rsid w:val="00E321B2"/>
    <w:rsid w:val="00E321BC"/>
    <w:rsid w:val="00E32889"/>
    <w:rsid w:val="00E32A6D"/>
    <w:rsid w:val="00E332BB"/>
    <w:rsid w:val="00E346E7"/>
    <w:rsid w:val="00E34ACE"/>
    <w:rsid w:val="00E3558B"/>
    <w:rsid w:val="00E35854"/>
    <w:rsid w:val="00E3632F"/>
    <w:rsid w:val="00E36604"/>
    <w:rsid w:val="00E3673E"/>
    <w:rsid w:val="00E36BCD"/>
    <w:rsid w:val="00E37ADE"/>
    <w:rsid w:val="00E4017D"/>
    <w:rsid w:val="00E401FC"/>
    <w:rsid w:val="00E405F6"/>
    <w:rsid w:val="00E40826"/>
    <w:rsid w:val="00E41080"/>
    <w:rsid w:val="00E41A6E"/>
    <w:rsid w:val="00E429BE"/>
    <w:rsid w:val="00E429F1"/>
    <w:rsid w:val="00E431CA"/>
    <w:rsid w:val="00E43DBF"/>
    <w:rsid w:val="00E44098"/>
    <w:rsid w:val="00E44983"/>
    <w:rsid w:val="00E45597"/>
    <w:rsid w:val="00E459B3"/>
    <w:rsid w:val="00E45CAD"/>
    <w:rsid w:val="00E4670C"/>
    <w:rsid w:val="00E46857"/>
    <w:rsid w:val="00E46BCF"/>
    <w:rsid w:val="00E4728C"/>
    <w:rsid w:val="00E50506"/>
    <w:rsid w:val="00E522AB"/>
    <w:rsid w:val="00E52924"/>
    <w:rsid w:val="00E52D82"/>
    <w:rsid w:val="00E52F14"/>
    <w:rsid w:val="00E52FD8"/>
    <w:rsid w:val="00E53C4A"/>
    <w:rsid w:val="00E54336"/>
    <w:rsid w:val="00E560E6"/>
    <w:rsid w:val="00E562CC"/>
    <w:rsid w:val="00E5636F"/>
    <w:rsid w:val="00E5671D"/>
    <w:rsid w:val="00E56CC6"/>
    <w:rsid w:val="00E57170"/>
    <w:rsid w:val="00E60E23"/>
    <w:rsid w:val="00E60EB4"/>
    <w:rsid w:val="00E61253"/>
    <w:rsid w:val="00E61816"/>
    <w:rsid w:val="00E61C51"/>
    <w:rsid w:val="00E62B02"/>
    <w:rsid w:val="00E63720"/>
    <w:rsid w:val="00E63A54"/>
    <w:rsid w:val="00E63E11"/>
    <w:rsid w:val="00E640B5"/>
    <w:rsid w:val="00E6425C"/>
    <w:rsid w:val="00E6448E"/>
    <w:rsid w:val="00E6480A"/>
    <w:rsid w:val="00E6499A"/>
    <w:rsid w:val="00E64A96"/>
    <w:rsid w:val="00E64AA0"/>
    <w:rsid w:val="00E64C1B"/>
    <w:rsid w:val="00E6535D"/>
    <w:rsid w:val="00E65465"/>
    <w:rsid w:val="00E658C4"/>
    <w:rsid w:val="00E65C2A"/>
    <w:rsid w:val="00E6774E"/>
    <w:rsid w:val="00E7006D"/>
    <w:rsid w:val="00E7138C"/>
    <w:rsid w:val="00E71667"/>
    <w:rsid w:val="00E716D7"/>
    <w:rsid w:val="00E71C8A"/>
    <w:rsid w:val="00E72E1D"/>
    <w:rsid w:val="00E735BD"/>
    <w:rsid w:val="00E736BC"/>
    <w:rsid w:val="00E74D3B"/>
    <w:rsid w:val="00E74F3D"/>
    <w:rsid w:val="00E75879"/>
    <w:rsid w:val="00E762CD"/>
    <w:rsid w:val="00E76A65"/>
    <w:rsid w:val="00E76D28"/>
    <w:rsid w:val="00E7709D"/>
    <w:rsid w:val="00E771AC"/>
    <w:rsid w:val="00E80BCB"/>
    <w:rsid w:val="00E80C13"/>
    <w:rsid w:val="00E8124F"/>
    <w:rsid w:val="00E81A8A"/>
    <w:rsid w:val="00E81E7A"/>
    <w:rsid w:val="00E82EF9"/>
    <w:rsid w:val="00E83777"/>
    <w:rsid w:val="00E83CCA"/>
    <w:rsid w:val="00E84E32"/>
    <w:rsid w:val="00E86979"/>
    <w:rsid w:val="00E8779B"/>
    <w:rsid w:val="00E87C86"/>
    <w:rsid w:val="00E907E1"/>
    <w:rsid w:val="00E90A07"/>
    <w:rsid w:val="00E91B52"/>
    <w:rsid w:val="00E91E95"/>
    <w:rsid w:val="00E9214F"/>
    <w:rsid w:val="00E921F2"/>
    <w:rsid w:val="00E92226"/>
    <w:rsid w:val="00E9224E"/>
    <w:rsid w:val="00E92562"/>
    <w:rsid w:val="00E925E5"/>
    <w:rsid w:val="00E92BF7"/>
    <w:rsid w:val="00E92E26"/>
    <w:rsid w:val="00E93948"/>
    <w:rsid w:val="00E93B5D"/>
    <w:rsid w:val="00E93C4C"/>
    <w:rsid w:val="00E94D2E"/>
    <w:rsid w:val="00E9522A"/>
    <w:rsid w:val="00E95366"/>
    <w:rsid w:val="00E96846"/>
    <w:rsid w:val="00E96B6F"/>
    <w:rsid w:val="00E97435"/>
    <w:rsid w:val="00E97944"/>
    <w:rsid w:val="00EA0845"/>
    <w:rsid w:val="00EA08B7"/>
    <w:rsid w:val="00EA0AD0"/>
    <w:rsid w:val="00EA0EE2"/>
    <w:rsid w:val="00EA11A5"/>
    <w:rsid w:val="00EA13BB"/>
    <w:rsid w:val="00EA163C"/>
    <w:rsid w:val="00EA1DBB"/>
    <w:rsid w:val="00EA23DE"/>
    <w:rsid w:val="00EA27A6"/>
    <w:rsid w:val="00EA2DF7"/>
    <w:rsid w:val="00EA2E80"/>
    <w:rsid w:val="00EA3355"/>
    <w:rsid w:val="00EA3666"/>
    <w:rsid w:val="00EA36EB"/>
    <w:rsid w:val="00EA3803"/>
    <w:rsid w:val="00EA38A1"/>
    <w:rsid w:val="00EA464B"/>
    <w:rsid w:val="00EA4A42"/>
    <w:rsid w:val="00EA5B5A"/>
    <w:rsid w:val="00EA5C0B"/>
    <w:rsid w:val="00EA5C8E"/>
    <w:rsid w:val="00EA639C"/>
    <w:rsid w:val="00EA66C0"/>
    <w:rsid w:val="00EA6D75"/>
    <w:rsid w:val="00EA6EC4"/>
    <w:rsid w:val="00EA7799"/>
    <w:rsid w:val="00EA7EF3"/>
    <w:rsid w:val="00EB0831"/>
    <w:rsid w:val="00EB0B9D"/>
    <w:rsid w:val="00EB1084"/>
    <w:rsid w:val="00EB15D7"/>
    <w:rsid w:val="00EB16F3"/>
    <w:rsid w:val="00EB1924"/>
    <w:rsid w:val="00EB1A77"/>
    <w:rsid w:val="00EB3333"/>
    <w:rsid w:val="00EB3C2E"/>
    <w:rsid w:val="00EB3EA8"/>
    <w:rsid w:val="00EB5043"/>
    <w:rsid w:val="00EB57E1"/>
    <w:rsid w:val="00EB6017"/>
    <w:rsid w:val="00EB6191"/>
    <w:rsid w:val="00EB6227"/>
    <w:rsid w:val="00EB700B"/>
    <w:rsid w:val="00EB76A9"/>
    <w:rsid w:val="00EB7B1B"/>
    <w:rsid w:val="00EB7DD3"/>
    <w:rsid w:val="00EB7EFC"/>
    <w:rsid w:val="00EC0195"/>
    <w:rsid w:val="00EC0230"/>
    <w:rsid w:val="00EC0488"/>
    <w:rsid w:val="00EC09FB"/>
    <w:rsid w:val="00EC0C2D"/>
    <w:rsid w:val="00EC14FA"/>
    <w:rsid w:val="00EC2CDE"/>
    <w:rsid w:val="00EC37CB"/>
    <w:rsid w:val="00EC3F4D"/>
    <w:rsid w:val="00EC4A8E"/>
    <w:rsid w:val="00EC540E"/>
    <w:rsid w:val="00EC5A9E"/>
    <w:rsid w:val="00EC60F7"/>
    <w:rsid w:val="00EC63D2"/>
    <w:rsid w:val="00EC6ADF"/>
    <w:rsid w:val="00EC7336"/>
    <w:rsid w:val="00EC7953"/>
    <w:rsid w:val="00EC7A9C"/>
    <w:rsid w:val="00EC7DA2"/>
    <w:rsid w:val="00ED0407"/>
    <w:rsid w:val="00ED083D"/>
    <w:rsid w:val="00ED0D20"/>
    <w:rsid w:val="00ED1487"/>
    <w:rsid w:val="00ED19CC"/>
    <w:rsid w:val="00ED281B"/>
    <w:rsid w:val="00ED3CBF"/>
    <w:rsid w:val="00ED4B72"/>
    <w:rsid w:val="00ED4CD3"/>
    <w:rsid w:val="00ED4DBE"/>
    <w:rsid w:val="00ED54B9"/>
    <w:rsid w:val="00ED576F"/>
    <w:rsid w:val="00ED6875"/>
    <w:rsid w:val="00ED697A"/>
    <w:rsid w:val="00ED6EDB"/>
    <w:rsid w:val="00ED6FB7"/>
    <w:rsid w:val="00ED70A2"/>
    <w:rsid w:val="00ED7B93"/>
    <w:rsid w:val="00ED7F98"/>
    <w:rsid w:val="00EE0EC2"/>
    <w:rsid w:val="00EE1461"/>
    <w:rsid w:val="00EE176C"/>
    <w:rsid w:val="00EE20C1"/>
    <w:rsid w:val="00EE212B"/>
    <w:rsid w:val="00EE22B8"/>
    <w:rsid w:val="00EE250F"/>
    <w:rsid w:val="00EE2797"/>
    <w:rsid w:val="00EE2A37"/>
    <w:rsid w:val="00EE2F9F"/>
    <w:rsid w:val="00EE34ED"/>
    <w:rsid w:val="00EE3D50"/>
    <w:rsid w:val="00EE4723"/>
    <w:rsid w:val="00EE4B4D"/>
    <w:rsid w:val="00EE4F1D"/>
    <w:rsid w:val="00EE5AC6"/>
    <w:rsid w:val="00EE63BB"/>
    <w:rsid w:val="00EE67E8"/>
    <w:rsid w:val="00EE6841"/>
    <w:rsid w:val="00EF014F"/>
    <w:rsid w:val="00EF03A0"/>
    <w:rsid w:val="00EF13AF"/>
    <w:rsid w:val="00EF14DB"/>
    <w:rsid w:val="00EF198A"/>
    <w:rsid w:val="00EF227C"/>
    <w:rsid w:val="00EF35A5"/>
    <w:rsid w:val="00EF36EA"/>
    <w:rsid w:val="00EF3DFF"/>
    <w:rsid w:val="00EF488E"/>
    <w:rsid w:val="00EF54CF"/>
    <w:rsid w:val="00EF59FD"/>
    <w:rsid w:val="00EF5A2D"/>
    <w:rsid w:val="00EF5A8A"/>
    <w:rsid w:val="00EF5E1A"/>
    <w:rsid w:val="00EF6A99"/>
    <w:rsid w:val="00EF6CE4"/>
    <w:rsid w:val="00EF78AB"/>
    <w:rsid w:val="00F01201"/>
    <w:rsid w:val="00F0166A"/>
    <w:rsid w:val="00F01C7D"/>
    <w:rsid w:val="00F01FF3"/>
    <w:rsid w:val="00F022CD"/>
    <w:rsid w:val="00F02EAF"/>
    <w:rsid w:val="00F03701"/>
    <w:rsid w:val="00F038AD"/>
    <w:rsid w:val="00F03AF9"/>
    <w:rsid w:val="00F0447C"/>
    <w:rsid w:val="00F050FC"/>
    <w:rsid w:val="00F05196"/>
    <w:rsid w:val="00F05950"/>
    <w:rsid w:val="00F059B1"/>
    <w:rsid w:val="00F0623F"/>
    <w:rsid w:val="00F0665C"/>
    <w:rsid w:val="00F073B7"/>
    <w:rsid w:val="00F078BE"/>
    <w:rsid w:val="00F07B30"/>
    <w:rsid w:val="00F07F81"/>
    <w:rsid w:val="00F101D9"/>
    <w:rsid w:val="00F107B0"/>
    <w:rsid w:val="00F1092A"/>
    <w:rsid w:val="00F10938"/>
    <w:rsid w:val="00F10BD2"/>
    <w:rsid w:val="00F116A6"/>
    <w:rsid w:val="00F11FD5"/>
    <w:rsid w:val="00F125BC"/>
    <w:rsid w:val="00F127AA"/>
    <w:rsid w:val="00F144F8"/>
    <w:rsid w:val="00F1509B"/>
    <w:rsid w:val="00F150F3"/>
    <w:rsid w:val="00F15585"/>
    <w:rsid w:val="00F15F4A"/>
    <w:rsid w:val="00F174E7"/>
    <w:rsid w:val="00F206E5"/>
    <w:rsid w:val="00F207CC"/>
    <w:rsid w:val="00F20BFB"/>
    <w:rsid w:val="00F21CBD"/>
    <w:rsid w:val="00F22E1D"/>
    <w:rsid w:val="00F23686"/>
    <w:rsid w:val="00F25D47"/>
    <w:rsid w:val="00F25DE4"/>
    <w:rsid w:val="00F264B5"/>
    <w:rsid w:val="00F27BD2"/>
    <w:rsid w:val="00F30512"/>
    <w:rsid w:val="00F30864"/>
    <w:rsid w:val="00F308AB"/>
    <w:rsid w:val="00F30ADE"/>
    <w:rsid w:val="00F30F58"/>
    <w:rsid w:val="00F318FB"/>
    <w:rsid w:val="00F322EE"/>
    <w:rsid w:val="00F327F4"/>
    <w:rsid w:val="00F33643"/>
    <w:rsid w:val="00F33E21"/>
    <w:rsid w:val="00F3464F"/>
    <w:rsid w:val="00F349B5"/>
    <w:rsid w:val="00F35ABF"/>
    <w:rsid w:val="00F3685A"/>
    <w:rsid w:val="00F36F3F"/>
    <w:rsid w:val="00F3742F"/>
    <w:rsid w:val="00F378C0"/>
    <w:rsid w:val="00F37FBD"/>
    <w:rsid w:val="00F401B4"/>
    <w:rsid w:val="00F402BB"/>
    <w:rsid w:val="00F4044E"/>
    <w:rsid w:val="00F408A2"/>
    <w:rsid w:val="00F4277D"/>
    <w:rsid w:val="00F43577"/>
    <w:rsid w:val="00F43586"/>
    <w:rsid w:val="00F43A3F"/>
    <w:rsid w:val="00F44608"/>
    <w:rsid w:val="00F4488A"/>
    <w:rsid w:val="00F44B19"/>
    <w:rsid w:val="00F44E14"/>
    <w:rsid w:val="00F4598C"/>
    <w:rsid w:val="00F45A9F"/>
    <w:rsid w:val="00F45B1A"/>
    <w:rsid w:val="00F46B04"/>
    <w:rsid w:val="00F4779A"/>
    <w:rsid w:val="00F503CE"/>
    <w:rsid w:val="00F505F5"/>
    <w:rsid w:val="00F50B4B"/>
    <w:rsid w:val="00F512C3"/>
    <w:rsid w:val="00F514DA"/>
    <w:rsid w:val="00F51A62"/>
    <w:rsid w:val="00F52CDD"/>
    <w:rsid w:val="00F52FDC"/>
    <w:rsid w:val="00F53478"/>
    <w:rsid w:val="00F54041"/>
    <w:rsid w:val="00F542DA"/>
    <w:rsid w:val="00F55734"/>
    <w:rsid w:val="00F56493"/>
    <w:rsid w:val="00F567D9"/>
    <w:rsid w:val="00F5690A"/>
    <w:rsid w:val="00F56997"/>
    <w:rsid w:val="00F56D4C"/>
    <w:rsid w:val="00F56FD5"/>
    <w:rsid w:val="00F56FD8"/>
    <w:rsid w:val="00F57399"/>
    <w:rsid w:val="00F574F6"/>
    <w:rsid w:val="00F5770B"/>
    <w:rsid w:val="00F57D02"/>
    <w:rsid w:val="00F57E19"/>
    <w:rsid w:val="00F60757"/>
    <w:rsid w:val="00F60B24"/>
    <w:rsid w:val="00F60CE2"/>
    <w:rsid w:val="00F60D0F"/>
    <w:rsid w:val="00F60F8B"/>
    <w:rsid w:val="00F615CB"/>
    <w:rsid w:val="00F617F1"/>
    <w:rsid w:val="00F61B16"/>
    <w:rsid w:val="00F629E5"/>
    <w:rsid w:val="00F62AF7"/>
    <w:rsid w:val="00F62F40"/>
    <w:rsid w:val="00F636E2"/>
    <w:rsid w:val="00F6386F"/>
    <w:rsid w:val="00F6407D"/>
    <w:rsid w:val="00F65B09"/>
    <w:rsid w:val="00F65F79"/>
    <w:rsid w:val="00F671C4"/>
    <w:rsid w:val="00F67A27"/>
    <w:rsid w:val="00F70111"/>
    <w:rsid w:val="00F70CA9"/>
    <w:rsid w:val="00F71042"/>
    <w:rsid w:val="00F716D9"/>
    <w:rsid w:val="00F71EA4"/>
    <w:rsid w:val="00F727F3"/>
    <w:rsid w:val="00F72A73"/>
    <w:rsid w:val="00F72D42"/>
    <w:rsid w:val="00F732B2"/>
    <w:rsid w:val="00F732B5"/>
    <w:rsid w:val="00F734BA"/>
    <w:rsid w:val="00F7361A"/>
    <w:rsid w:val="00F73785"/>
    <w:rsid w:val="00F73D39"/>
    <w:rsid w:val="00F73D55"/>
    <w:rsid w:val="00F743E1"/>
    <w:rsid w:val="00F7522A"/>
    <w:rsid w:val="00F762AF"/>
    <w:rsid w:val="00F76352"/>
    <w:rsid w:val="00F76BE0"/>
    <w:rsid w:val="00F77DBF"/>
    <w:rsid w:val="00F8023B"/>
    <w:rsid w:val="00F8035C"/>
    <w:rsid w:val="00F80564"/>
    <w:rsid w:val="00F8085C"/>
    <w:rsid w:val="00F80887"/>
    <w:rsid w:val="00F8135E"/>
    <w:rsid w:val="00F815DB"/>
    <w:rsid w:val="00F81F1E"/>
    <w:rsid w:val="00F82858"/>
    <w:rsid w:val="00F82936"/>
    <w:rsid w:val="00F829E5"/>
    <w:rsid w:val="00F82CC8"/>
    <w:rsid w:val="00F83115"/>
    <w:rsid w:val="00F8392C"/>
    <w:rsid w:val="00F83A41"/>
    <w:rsid w:val="00F83EBA"/>
    <w:rsid w:val="00F83F05"/>
    <w:rsid w:val="00F84609"/>
    <w:rsid w:val="00F84A20"/>
    <w:rsid w:val="00F84CD1"/>
    <w:rsid w:val="00F8508B"/>
    <w:rsid w:val="00F850FD"/>
    <w:rsid w:val="00F85311"/>
    <w:rsid w:val="00F85AAA"/>
    <w:rsid w:val="00F86FE1"/>
    <w:rsid w:val="00F874D5"/>
    <w:rsid w:val="00F87AEA"/>
    <w:rsid w:val="00F87C98"/>
    <w:rsid w:val="00F90378"/>
    <w:rsid w:val="00F90481"/>
    <w:rsid w:val="00F909B9"/>
    <w:rsid w:val="00F90F2F"/>
    <w:rsid w:val="00F911AB"/>
    <w:rsid w:val="00F91738"/>
    <w:rsid w:val="00F918EC"/>
    <w:rsid w:val="00F91E49"/>
    <w:rsid w:val="00F91EF8"/>
    <w:rsid w:val="00F9202D"/>
    <w:rsid w:val="00F92BBB"/>
    <w:rsid w:val="00F93BEF"/>
    <w:rsid w:val="00F94C42"/>
    <w:rsid w:val="00F95281"/>
    <w:rsid w:val="00F96335"/>
    <w:rsid w:val="00F96652"/>
    <w:rsid w:val="00F96CC3"/>
    <w:rsid w:val="00F96ED5"/>
    <w:rsid w:val="00FA0A75"/>
    <w:rsid w:val="00FA110B"/>
    <w:rsid w:val="00FA1467"/>
    <w:rsid w:val="00FA177A"/>
    <w:rsid w:val="00FA179C"/>
    <w:rsid w:val="00FA1937"/>
    <w:rsid w:val="00FA19B8"/>
    <w:rsid w:val="00FA1C8F"/>
    <w:rsid w:val="00FA1F7A"/>
    <w:rsid w:val="00FA22FD"/>
    <w:rsid w:val="00FA23AE"/>
    <w:rsid w:val="00FA242B"/>
    <w:rsid w:val="00FA2514"/>
    <w:rsid w:val="00FA3B08"/>
    <w:rsid w:val="00FA3C44"/>
    <w:rsid w:val="00FA3EF6"/>
    <w:rsid w:val="00FA3FB1"/>
    <w:rsid w:val="00FA4B12"/>
    <w:rsid w:val="00FA51F6"/>
    <w:rsid w:val="00FA55D1"/>
    <w:rsid w:val="00FA5766"/>
    <w:rsid w:val="00FA5A2E"/>
    <w:rsid w:val="00FA678F"/>
    <w:rsid w:val="00FA6DE9"/>
    <w:rsid w:val="00FA7AB6"/>
    <w:rsid w:val="00FB06B4"/>
    <w:rsid w:val="00FB07DB"/>
    <w:rsid w:val="00FB0E49"/>
    <w:rsid w:val="00FB1054"/>
    <w:rsid w:val="00FB1DFC"/>
    <w:rsid w:val="00FB2693"/>
    <w:rsid w:val="00FB2D19"/>
    <w:rsid w:val="00FB384D"/>
    <w:rsid w:val="00FB3BAC"/>
    <w:rsid w:val="00FB4F97"/>
    <w:rsid w:val="00FB58E5"/>
    <w:rsid w:val="00FB5E39"/>
    <w:rsid w:val="00FB6752"/>
    <w:rsid w:val="00FB6ACA"/>
    <w:rsid w:val="00FB778F"/>
    <w:rsid w:val="00FB795A"/>
    <w:rsid w:val="00FB7E6D"/>
    <w:rsid w:val="00FC01AC"/>
    <w:rsid w:val="00FC03E7"/>
    <w:rsid w:val="00FC050B"/>
    <w:rsid w:val="00FC0844"/>
    <w:rsid w:val="00FC1BA2"/>
    <w:rsid w:val="00FC1CEE"/>
    <w:rsid w:val="00FC2178"/>
    <w:rsid w:val="00FC3308"/>
    <w:rsid w:val="00FC535C"/>
    <w:rsid w:val="00FC546D"/>
    <w:rsid w:val="00FC5976"/>
    <w:rsid w:val="00FC6BA5"/>
    <w:rsid w:val="00FC6C0D"/>
    <w:rsid w:val="00FC6EFE"/>
    <w:rsid w:val="00FC7D0C"/>
    <w:rsid w:val="00FD07CB"/>
    <w:rsid w:val="00FD0A09"/>
    <w:rsid w:val="00FD0B87"/>
    <w:rsid w:val="00FD0B9C"/>
    <w:rsid w:val="00FD0CB3"/>
    <w:rsid w:val="00FD0CBE"/>
    <w:rsid w:val="00FD13D8"/>
    <w:rsid w:val="00FD149C"/>
    <w:rsid w:val="00FD15A8"/>
    <w:rsid w:val="00FD18BD"/>
    <w:rsid w:val="00FD1C1F"/>
    <w:rsid w:val="00FD1F69"/>
    <w:rsid w:val="00FD2258"/>
    <w:rsid w:val="00FD2605"/>
    <w:rsid w:val="00FD2D47"/>
    <w:rsid w:val="00FD2E30"/>
    <w:rsid w:val="00FD2FD4"/>
    <w:rsid w:val="00FD32B6"/>
    <w:rsid w:val="00FD3F18"/>
    <w:rsid w:val="00FD489D"/>
    <w:rsid w:val="00FD48A8"/>
    <w:rsid w:val="00FD53BA"/>
    <w:rsid w:val="00FD5874"/>
    <w:rsid w:val="00FD5E65"/>
    <w:rsid w:val="00FD6313"/>
    <w:rsid w:val="00FD7BF2"/>
    <w:rsid w:val="00FE0362"/>
    <w:rsid w:val="00FE069D"/>
    <w:rsid w:val="00FE095D"/>
    <w:rsid w:val="00FE0F52"/>
    <w:rsid w:val="00FE1060"/>
    <w:rsid w:val="00FE1437"/>
    <w:rsid w:val="00FE15AA"/>
    <w:rsid w:val="00FE26FA"/>
    <w:rsid w:val="00FE2769"/>
    <w:rsid w:val="00FE28D0"/>
    <w:rsid w:val="00FE2CA3"/>
    <w:rsid w:val="00FE362E"/>
    <w:rsid w:val="00FE372D"/>
    <w:rsid w:val="00FE3B15"/>
    <w:rsid w:val="00FE4349"/>
    <w:rsid w:val="00FE4A51"/>
    <w:rsid w:val="00FE5DC8"/>
    <w:rsid w:val="00FE67B2"/>
    <w:rsid w:val="00FE6857"/>
    <w:rsid w:val="00FE6A44"/>
    <w:rsid w:val="00FE71F1"/>
    <w:rsid w:val="00FE79E8"/>
    <w:rsid w:val="00FE7C62"/>
    <w:rsid w:val="00FF02F7"/>
    <w:rsid w:val="00FF077D"/>
    <w:rsid w:val="00FF097A"/>
    <w:rsid w:val="00FF1E91"/>
    <w:rsid w:val="00FF1FFF"/>
    <w:rsid w:val="00FF25D6"/>
    <w:rsid w:val="00FF263B"/>
    <w:rsid w:val="00FF2942"/>
    <w:rsid w:val="00FF2F27"/>
    <w:rsid w:val="00FF3104"/>
    <w:rsid w:val="00FF32B1"/>
    <w:rsid w:val="00FF5567"/>
    <w:rsid w:val="00FF57A8"/>
    <w:rsid w:val="00FF5B8B"/>
    <w:rsid w:val="00FF66D9"/>
    <w:rsid w:val="00FF66FB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E215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C1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D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D70"/>
    <w:rPr>
      <w:sz w:val="18"/>
      <w:szCs w:val="18"/>
    </w:rPr>
  </w:style>
  <w:style w:type="paragraph" w:styleId="a5">
    <w:name w:val="List Paragraph"/>
    <w:basedOn w:val="a"/>
    <w:uiPriority w:val="34"/>
    <w:qFormat/>
    <w:rsid w:val="005C07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5A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5A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93</Words>
  <Characters>531</Characters>
  <Application>Microsoft Office Word</Application>
  <DocSecurity>0</DocSecurity>
  <Lines>4</Lines>
  <Paragraphs>1</Paragraphs>
  <ScaleCrop>false</ScaleCrop>
  <Company>czj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webUser</cp:lastModifiedBy>
  <cp:revision>22</cp:revision>
  <cp:lastPrinted>2021-01-22T05:22:00Z</cp:lastPrinted>
  <dcterms:created xsi:type="dcterms:W3CDTF">2017-03-27T06:00:00Z</dcterms:created>
  <dcterms:modified xsi:type="dcterms:W3CDTF">2022-02-07T08:00:00Z</dcterms:modified>
</cp:coreProperties>
</file>